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686CD">
      <w:pPr>
        <w:widowControl/>
        <w:spacing w:line="460" w:lineRule="exact"/>
        <w:jc w:val="left"/>
        <w:rPr>
          <w:rFonts w:hint="eastAsia" w:ascii="方正黑体_GBK" w:hAnsi="方正黑体_GBK" w:eastAsia="方正黑体_GBK"/>
          <w:kern w:val="0"/>
          <w:sz w:val="32"/>
          <w:lang w:val="en-US" w:eastAsia="zh-CN"/>
        </w:rPr>
      </w:pPr>
      <w:r>
        <w:rPr>
          <w:rFonts w:hint="eastAsia" w:ascii="方正黑体_GBK" w:hAnsi="方正黑体_GBK" w:eastAsia="方正黑体_GBK"/>
          <w:kern w:val="0"/>
          <w:sz w:val="32"/>
        </w:rPr>
        <w:t>附件</w:t>
      </w:r>
      <w:r>
        <w:rPr>
          <w:rFonts w:hint="eastAsia" w:ascii="方正黑体_GBK" w:hAnsi="方正黑体_GBK" w:eastAsia="方正黑体_GBK"/>
          <w:kern w:val="0"/>
          <w:sz w:val="32"/>
          <w:lang w:val="en-US" w:eastAsia="zh-CN"/>
        </w:rPr>
        <w:t>2</w:t>
      </w:r>
    </w:p>
    <w:p w14:paraId="71213CD0">
      <w:pPr>
        <w:spacing w:line="480" w:lineRule="exact"/>
        <w:jc w:val="left"/>
        <w:rPr>
          <w:rFonts w:ascii="黑体" w:hAnsi="黑体" w:eastAsia="黑体"/>
          <w:b/>
          <w:bCs/>
          <w:sz w:val="36"/>
          <w:szCs w:val="36"/>
        </w:rPr>
      </w:pPr>
    </w:p>
    <w:p w14:paraId="29DF01CF">
      <w:pPr>
        <w:spacing w:line="520" w:lineRule="exact"/>
        <w:jc w:val="center"/>
        <w:rPr>
          <w:rFonts w:ascii="宋体" w:hAnsi="宋体"/>
          <w:b/>
          <w:bCs/>
          <w:sz w:val="32"/>
          <w:szCs w:val="32"/>
        </w:rPr>
      </w:pPr>
      <w:bookmarkStart w:id="0" w:name="_GoBack"/>
      <w:bookmarkEnd w:id="0"/>
      <w:r>
        <w:rPr>
          <w:rFonts w:hint="eastAsia" w:ascii="黑体" w:hAnsi="黑体" w:eastAsia="黑体"/>
          <w:b/>
          <w:bCs/>
          <w:sz w:val="36"/>
          <w:szCs w:val="36"/>
        </w:rPr>
        <w:t>承诺书</w:t>
      </w:r>
    </w:p>
    <w:p w14:paraId="6B5536DE">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highlight w:val="none"/>
          <w:lang w:eastAsia="zh-CN"/>
        </w:rPr>
        <w:t>姓名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身份证号码：                          </w:t>
      </w:r>
      <w:r>
        <w:rPr>
          <w:rFonts w:hint="eastAsia" w:ascii="仿宋_GB2312" w:hAnsi="仿宋_GB2312" w:eastAsia="仿宋_GB2312" w:cs="仿宋_GB2312"/>
          <w:sz w:val="28"/>
          <w:szCs w:val="28"/>
        </w:rPr>
        <w:t>已仔细阅读</w:t>
      </w:r>
      <w:r>
        <w:rPr>
          <w:rFonts w:hint="eastAsia" w:ascii="仿宋" w:hAnsi="仿宋" w:eastAsia="仿宋" w:cs="仿宋_GB2312"/>
          <w:sz w:val="28"/>
          <w:szCs w:val="28"/>
        </w:rPr>
        <w:t>《琼中黎族苗族自治县湾岭镇湾岭居居民委员会公开招聘工作人员公告（第1号）</w:t>
      </w:r>
      <w:r>
        <w:rPr>
          <w:rFonts w:hint="eastAsia" w:ascii="仿宋_GB2312" w:hAnsi="仿宋_GB2312" w:eastAsia="仿宋_GB2312" w:cs="仿宋_GB2312"/>
          <w:sz w:val="28"/>
          <w:szCs w:val="28"/>
        </w:rPr>
        <w:t>》，清楚并理解其内容。我郑重承诺如下：</w:t>
      </w:r>
    </w:p>
    <w:p w14:paraId="3F26C63B">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1.本人自愿报考</w:t>
      </w:r>
      <w:r>
        <w:rPr>
          <w:rFonts w:hint="eastAsia" w:ascii="仿宋" w:hAnsi="仿宋" w:eastAsia="仿宋" w:cs="仿宋_GB2312"/>
          <w:sz w:val="28"/>
          <w:szCs w:val="28"/>
        </w:rPr>
        <w:t>琼中黎族苗族自治县湾岭镇湾岭居居民委员会公开招聘工作人员</w:t>
      </w:r>
      <w:r>
        <w:rPr>
          <w:rFonts w:hint="eastAsia" w:ascii="仿宋_GB2312" w:hAnsi="仿宋_GB2312" w:eastAsia="仿宋_GB2312" w:cs="仿宋_GB2312"/>
          <w:sz w:val="28"/>
          <w:szCs w:val="28"/>
        </w:rPr>
        <w:t>的相关岗位，已清楚了解报考岗位所有条件要求，并保证本人符合该资格条件及提供的所有材料、证件真实、有效。</w:t>
      </w:r>
    </w:p>
    <w:p w14:paraId="4D8F8858">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2.本人自觉遵守公开招聘的各项规定，诚实守信，严守纪律，认真履行报考人员的义务。</w:t>
      </w:r>
    </w:p>
    <w:p w14:paraId="166E79AE">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如因不符合招聘条件在招聘过程中被取消资格，后果由本人承担。如有伪造、变造、冒用有关证件、材料骗取考试资格的，恶意报名干扰正常报名秩序的，一经发现，接受取消应聘资格，并按国家相关规定严肃处理。</w:t>
      </w:r>
    </w:p>
    <w:p w14:paraId="273EB64B">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人遵纪守法，无违法犯罪情况，不属于拒绝、逃避征集服现役且拒不改正的应征公民；不属于以逃避服兵役为目的，拒绝履行职责或者逃离部队且被军队除名、开除军籍或者被依法追究刑事责任的军人；不属于失信被执行人（人民法院通过司法程序认定）。</w:t>
      </w:r>
    </w:p>
    <w:p w14:paraId="2BE429EC">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本人若有违反承诺内容的行为，自愿接受取消应聘或聘用的资格、记入信用档案，并承担法律责任。</w:t>
      </w:r>
    </w:p>
    <w:p w14:paraId="6B2911EE">
      <w:pPr>
        <w:spacing w:line="520" w:lineRule="exact"/>
        <w:ind w:firstLine="4200" w:firstLineChars="15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承 诺 人（签名按手印）：</w:t>
      </w:r>
    </w:p>
    <w:p w14:paraId="21A1D771">
      <w:pPr>
        <w:spacing w:line="520" w:lineRule="exact"/>
        <w:ind w:firstLine="4200" w:firstLineChars="15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14:paraId="58D2C6D1">
      <w:pPr>
        <w:spacing w:line="520" w:lineRule="exact"/>
        <w:ind w:firstLine="5600" w:firstLineChars="20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703D2E12">
      <w:pPr>
        <w:widowControl/>
        <w:jc w:val="left"/>
        <w:rPr>
          <w:rFonts w:hint="eastAsia" w:ascii="仿宋_GB2312" w:hAnsi="PingFangSC-light" w:eastAsia="仿宋_GB2312" w:cs="PingFangSC-light"/>
          <w:spacing w:val="15"/>
          <w:kern w:val="0"/>
          <w:sz w:val="32"/>
          <w:szCs w:val="32"/>
          <w:lang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SC-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lMzU3OGM3Mjk4M2JhOWEwNWEyYTU0OTQxYTAwYTUifQ=="/>
  </w:docVars>
  <w:rsids>
    <w:rsidRoot w:val="0017326B"/>
    <w:rsid w:val="00061175"/>
    <w:rsid w:val="000A62A3"/>
    <w:rsid w:val="000B1C9C"/>
    <w:rsid w:val="00103F70"/>
    <w:rsid w:val="0017326B"/>
    <w:rsid w:val="00191963"/>
    <w:rsid w:val="00192D97"/>
    <w:rsid w:val="001D375B"/>
    <w:rsid w:val="00205A7C"/>
    <w:rsid w:val="002151A2"/>
    <w:rsid w:val="002F60ED"/>
    <w:rsid w:val="003918FE"/>
    <w:rsid w:val="003F7CAD"/>
    <w:rsid w:val="00412337"/>
    <w:rsid w:val="0043210F"/>
    <w:rsid w:val="00432F06"/>
    <w:rsid w:val="0044767E"/>
    <w:rsid w:val="004632B2"/>
    <w:rsid w:val="004B515B"/>
    <w:rsid w:val="004F2FFB"/>
    <w:rsid w:val="005722B9"/>
    <w:rsid w:val="00631936"/>
    <w:rsid w:val="00677E19"/>
    <w:rsid w:val="00687185"/>
    <w:rsid w:val="006D4FD5"/>
    <w:rsid w:val="006E1DEB"/>
    <w:rsid w:val="007039F0"/>
    <w:rsid w:val="00746AD5"/>
    <w:rsid w:val="007F0162"/>
    <w:rsid w:val="00835C72"/>
    <w:rsid w:val="00896DD8"/>
    <w:rsid w:val="008E57D8"/>
    <w:rsid w:val="008E6E98"/>
    <w:rsid w:val="008F6886"/>
    <w:rsid w:val="00985A7D"/>
    <w:rsid w:val="009B25F4"/>
    <w:rsid w:val="009B660F"/>
    <w:rsid w:val="009C1D99"/>
    <w:rsid w:val="00AF1F7C"/>
    <w:rsid w:val="00AF7004"/>
    <w:rsid w:val="00B51124"/>
    <w:rsid w:val="00B55B47"/>
    <w:rsid w:val="00B90062"/>
    <w:rsid w:val="00BC210B"/>
    <w:rsid w:val="00BE5072"/>
    <w:rsid w:val="00C00132"/>
    <w:rsid w:val="00CA722B"/>
    <w:rsid w:val="00CD5B19"/>
    <w:rsid w:val="00D40855"/>
    <w:rsid w:val="00D6097F"/>
    <w:rsid w:val="00DA77BE"/>
    <w:rsid w:val="00DA7C23"/>
    <w:rsid w:val="00DD3B30"/>
    <w:rsid w:val="00DE53D7"/>
    <w:rsid w:val="00E113A1"/>
    <w:rsid w:val="00E4079B"/>
    <w:rsid w:val="00EC57D4"/>
    <w:rsid w:val="00F06769"/>
    <w:rsid w:val="00F60F8A"/>
    <w:rsid w:val="07C85BD2"/>
    <w:rsid w:val="0D3E6DA3"/>
    <w:rsid w:val="19F72292"/>
    <w:rsid w:val="29452A1C"/>
    <w:rsid w:val="434C7781"/>
    <w:rsid w:val="62AB11E3"/>
    <w:rsid w:val="63E9009E"/>
    <w:rsid w:val="742F7591"/>
    <w:rsid w:val="7749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b/>
    </w:rPr>
  </w:style>
  <w:style w:type="character" w:customStyle="1" w:styleId="8">
    <w:name w:val="页眉 字符"/>
    <w:link w:val="3"/>
    <w:qFormat/>
    <w:uiPriority w:val="0"/>
    <w:rPr>
      <w:rFonts w:ascii="Calibri" w:hAnsi="Calibri"/>
      <w:kern w:val="2"/>
      <w:sz w:val="18"/>
      <w:szCs w:val="18"/>
    </w:rPr>
  </w:style>
  <w:style w:type="character" w:customStyle="1" w:styleId="9">
    <w:name w:val="页脚 字符"/>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494</Words>
  <Characters>498</Characters>
  <Lines>1</Lines>
  <Paragraphs>1</Paragraphs>
  <TotalTime>0</TotalTime>
  <ScaleCrop>false</ScaleCrop>
  <LinksUpToDate>false</LinksUpToDate>
  <CharactersWithSpaces>538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2024-11-19T03:26:00Z</dcterms:created>
  <dc:creator>Admin</dc:creator>
  <cp:lastModifiedBy>汪家育</cp:lastModifiedBy>
  <dcterms:modified xsi:type="dcterms:W3CDTF">2024-12-02T09:01:36Z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BB07C0B04BD6468FA6913EDB5907F40D_13</vt:lpwstr>
  </property>
</Properties>
</file>