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D5D53" w14:textId="77777777" w:rsidR="00501B2B" w:rsidRDefault="00501B2B" w:rsidP="00501B2B">
      <w:pPr>
        <w:spacing w:line="600" w:lineRule="exact"/>
        <w:rPr>
          <w:rFonts w:hint="eastAsia"/>
          <w:b/>
        </w:rPr>
      </w:pPr>
      <w:r>
        <w:rPr>
          <w:rFonts w:ascii="黑体" w:eastAsia="黑体" w:hAnsi="黑体" w:cs="黑体" w:hint="eastAsia"/>
          <w:bCs/>
          <w:sz w:val="32"/>
          <w:szCs w:val="36"/>
        </w:rPr>
        <w:t>附件2</w:t>
      </w:r>
    </w:p>
    <w:p w14:paraId="4622281F" w14:textId="77777777" w:rsidR="00501B2B" w:rsidRDefault="00501B2B" w:rsidP="00501B2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6"/>
        </w:rPr>
        <w:t>2024年泰安高新区面向社会公开招聘临聘教师报名登记表</w:t>
      </w:r>
    </w:p>
    <w:p w14:paraId="276A078D" w14:textId="77777777" w:rsidR="00501B2B" w:rsidRDefault="00501B2B" w:rsidP="00501B2B">
      <w:pPr>
        <w:spacing w:line="600" w:lineRule="exact"/>
        <w:ind w:firstLineChars="100" w:firstLine="28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报名序号：</w:t>
      </w:r>
    </w:p>
    <w:tbl>
      <w:tblPr>
        <w:tblW w:w="82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393"/>
        <w:gridCol w:w="1302"/>
        <w:gridCol w:w="590"/>
        <w:gridCol w:w="1024"/>
        <w:gridCol w:w="213"/>
        <w:gridCol w:w="811"/>
        <w:gridCol w:w="1705"/>
      </w:tblGrid>
      <w:tr w:rsidR="00501B2B" w14:paraId="47BD1115" w14:textId="77777777" w:rsidTr="004F2E18">
        <w:trPr>
          <w:trHeight w:val="48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8158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CDA1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054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9D49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F141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2EA4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dotted" w:sz="6" w:space="0" w:color="AAAAAA"/>
              <w:right w:val="single" w:sz="4" w:space="0" w:color="auto"/>
            </w:tcBorders>
            <w:shd w:val="clear" w:color="auto" w:fill="auto"/>
            <w:vAlign w:val="center"/>
          </w:tcPr>
          <w:p w14:paraId="4DD03639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 片</w:t>
            </w:r>
          </w:p>
        </w:tc>
      </w:tr>
      <w:tr w:rsidR="00501B2B" w14:paraId="67CFA5E1" w14:textId="77777777" w:rsidTr="004F2E18">
        <w:trPr>
          <w:trHeight w:val="46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2D71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2795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6FAD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EC94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dotted" w:sz="6" w:space="0" w:color="AAAAAA"/>
              <w:left w:val="single" w:sz="4" w:space="0" w:color="auto"/>
              <w:bottom w:val="dotted" w:sz="6" w:space="0" w:color="AAAAAA"/>
              <w:right w:val="single" w:sz="4" w:space="0" w:color="auto"/>
            </w:tcBorders>
            <w:shd w:val="clear" w:color="auto" w:fill="auto"/>
            <w:vAlign w:val="center"/>
          </w:tcPr>
          <w:p w14:paraId="39DCD477" w14:textId="77777777" w:rsidR="00501B2B" w:rsidRDefault="00501B2B" w:rsidP="004F2E1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501B2B" w14:paraId="52B009F8" w14:textId="77777777" w:rsidTr="004F2E18">
        <w:trPr>
          <w:trHeight w:val="44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A1F9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A340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744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AD72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dotted" w:sz="6" w:space="0" w:color="AAAAAA"/>
              <w:left w:val="single" w:sz="4" w:space="0" w:color="auto"/>
              <w:bottom w:val="dotted" w:sz="6" w:space="0" w:color="AAAAAA"/>
              <w:right w:val="single" w:sz="4" w:space="0" w:color="auto"/>
            </w:tcBorders>
            <w:shd w:val="clear" w:color="auto" w:fill="auto"/>
            <w:vAlign w:val="center"/>
          </w:tcPr>
          <w:p w14:paraId="0213F524" w14:textId="77777777" w:rsidR="00501B2B" w:rsidRDefault="00501B2B" w:rsidP="004F2E1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501B2B" w14:paraId="20E34D51" w14:textId="77777777" w:rsidTr="004F2E18">
        <w:trPr>
          <w:trHeight w:val="57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4929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811D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dotted" w:sz="6" w:space="0" w:color="AAAAA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F980" w14:textId="77777777" w:rsidR="00501B2B" w:rsidRDefault="00501B2B" w:rsidP="004F2E1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501B2B" w14:paraId="52F9A1CD" w14:textId="77777777" w:rsidTr="004F2E18">
        <w:trPr>
          <w:trHeight w:val="58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E2E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8591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D0C3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E72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501B2B" w14:paraId="3F97B88A" w14:textId="77777777" w:rsidTr="004F2E18">
        <w:trPr>
          <w:trHeight w:val="55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0F03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</w:pPr>
            <w:r>
              <w:rPr>
                <w:rStyle w:val="a6"/>
                <w:rFonts w:ascii="仿宋_GB2312" w:eastAsia="仿宋_GB2312" w:hAnsi="仿宋_GB2312" w:cs="仿宋_GB2312" w:hint="eastAsia"/>
                <w:b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C241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FB20" w14:textId="490D23D4" w:rsidR="00501B2B" w:rsidRDefault="00516BB2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</w:t>
            </w:r>
            <w:r w:rsidR="00BE306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C75C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501B2B" w14:paraId="3D114580" w14:textId="77777777" w:rsidTr="004F2E18">
        <w:trPr>
          <w:trHeight w:val="57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4EBD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最高全日制</w:t>
            </w:r>
          </w:p>
          <w:p w14:paraId="26CC8E57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学历及专业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5BE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E19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全日制学历毕业院校及毕业时间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822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501B2B" w14:paraId="313F17A9" w14:textId="77777777" w:rsidTr="004F2E18">
        <w:trPr>
          <w:trHeight w:val="57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10CC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最高学历及专业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3F05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85A6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最高学历毕业学院及毕业时间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FB2F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501B2B" w14:paraId="15C9A1D3" w14:textId="77777777" w:rsidTr="004F2E18">
        <w:trPr>
          <w:trHeight w:val="57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8336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教师资格证种类及学科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A023" w14:textId="77777777" w:rsidR="00501B2B" w:rsidRDefault="00501B2B" w:rsidP="004F2E18">
            <w:pPr>
              <w:widowControl/>
              <w:spacing w:line="23" w:lineRule="atLeast"/>
              <w:jc w:val="righ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14:paraId="1ABD1950" w14:textId="77777777" w:rsidR="00501B2B" w:rsidRDefault="00501B2B" w:rsidP="004F2E18">
            <w:pPr>
              <w:widowControl/>
              <w:spacing w:line="23" w:lineRule="atLeast"/>
              <w:jc w:val="righ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C72F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4DF5" w14:textId="77777777" w:rsidR="00501B2B" w:rsidRDefault="00501B2B" w:rsidP="004F2E18">
            <w:pPr>
              <w:widowControl/>
              <w:spacing w:line="23" w:lineRule="atLeast"/>
              <w:jc w:val="righ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501B2B" w14:paraId="26F57FF8" w14:textId="77777777" w:rsidTr="004F2E18">
        <w:trPr>
          <w:trHeight w:val="87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CBC1" w14:textId="77777777" w:rsidR="00501B2B" w:rsidRDefault="00501B2B" w:rsidP="004F2E18">
            <w:pPr>
              <w:widowControl/>
              <w:spacing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学习及工作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>简历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9C7B" w14:textId="77777777" w:rsidR="00501B2B" w:rsidRDefault="00501B2B" w:rsidP="004F2E18">
            <w:pPr>
              <w:pStyle w:val="a5"/>
              <w:widowControl/>
              <w:spacing w:before="75" w:beforeAutospacing="0" w:after="75" w:afterAutospacing="0" w:line="23" w:lineRule="atLeas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14:paraId="1339EDC8" w14:textId="77777777" w:rsidR="00501B2B" w:rsidRDefault="00501B2B" w:rsidP="004F2E18">
            <w:pPr>
              <w:pStyle w:val="a5"/>
              <w:widowControl/>
              <w:spacing w:before="75" w:beforeAutospacing="0" w:after="75" w:afterAutospacing="0" w:line="23" w:lineRule="atLeas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14:paraId="3063D5FE" w14:textId="77777777" w:rsidR="00501B2B" w:rsidRDefault="00501B2B" w:rsidP="004F2E18">
            <w:pPr>
              <w:pStyle w:val="a5"/>
              <w:widowControl/>
              <w:spacing w:before="75" w:beforeAutospacing="0" w:after="75" w:afterAutospacing="0" w:line="23" w:lineRule="atLeas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14:paraId="01153DEE" w14:textId="77777777" w:rsidR="00501B2B" w:rsidRDefault="00501B2B" w:rsidP="004F2E18">
            <w:pPr>
              <w:pStyle w:val="a5"/>
              <w:widowControl/>
              <w:spacing w:before="75" w:beforeAutospacing="0" w:after="75" w:afterAutospacing="0" w:line="23" w:lineRule="atLeast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</w:tr>
      <w:tr w:rsidR="00501B2B" w14:paraId="520239D3" w14:textId="77777777" w:rsidTr="004F2E18">
        <w:trPr>
          <w:trHeight w:val="57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22E4" w14:textId="77777777" w:rsidR="00501B2B" w:rsidRDefault="00501B2B" w:rsidP="004F2E18">
            <w:pPr>
              <w:pStyle w:val="a5"/>
              <w:widowControl/>
              <w:spacing w:before="75" w:beforeAutospacing="0" w:after="75" w:afterAutospacing="0" w:line="23" w:lineRule="atLeast"/>
              <w:jc w:val="center"/>
              <w:rPr>
                <w:rFonts w:ascii="仿宋_GB2312" w:eastAsia="仿宋_GB2312" w:hAnsi="仿宋_GB2312" w:cs="仿宋_GB2312" w:hint="eastAsia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家庭成员及其主要社会关系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42FA" w14:textId="77777777" w:rsidR="00501B2B" w:rsidRDefault="00501B2B" w:rsidP="004F2E18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14:paraId="31347795" w14:textId="77777777" w:rsidR="00501B2B" w:rsidRDefault="00501B2B" w:rsidP="004F2E18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14:paraId="44DC49A6" w14:textId="77777777" w:rsidR="00501B2B" w:rsidRDefault="00501B2B" w:rsidP="004F2E18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501B2B" w14:paraId="2B9907E7" w14:textId="77777777" w:rsidTr="004F2E18">
        <w:trPr>
          <w:trHeight w:val="2816"/>
          <w:jc w:val="center"/>
        </w:trPr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294C" w14:textId="77777777" w:rsidR="00501B2B" w:rsidRDefault="00501B2B" w:rsidP="004F2E18">
            <w:pPr>
              <w:widowControl/>
              <w:spacing w:before="75" w:after="75" w:line="23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个人承诺：我郑重承诺，以上所填信息真实准确。若存在弄虚作假，本人后果自负，甘愿接受组织处理。            </w:t>
            </w:r>
          </w:p>
          <w:p w14:paraId="224A13B1" w14:textId="77777777" w:rsidR="00501B2B" w:rsidRDefault="00501B2B" w:rsidP="004F2E18">
            <w:pPr>
              <w:widowControl/>
              <w:spacing w:before="75" w:after="75" w:line="23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</w:t>
            </w:r>
          </w:p>
          <w:p w14:paraId="0EE220EE" w14:textId="77777777" w:rsidR="00501B2B" w:rsidRDefault="00501B2B" w:rsidP="004F2E18">
            <w:pPr>
              <w:widowControl/>
              <w:spacing w:before="75" w:after="75" w:line="23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承诺人：</w:t>
            </w:r>
          </w:p>
          <w:p w14:paraId="141603B6" w14:textId="77777777" w:rsidR="00501B2B" w:rsidRDefault="00501B2B" w:rsidP="004F2E18">
            <w:pPr>
              <w:widowControl/>
              <w:spacing w:before="75" w:after="75" w:line="23" w:lineRule="atLeas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       年    月     日                                </w:t>
            </w:r>
          </w:p>
        </w:tc>
      </w:tr>
    </w:tbl>
    <w:p w14:paraId="28D0F7E5" w14:textId="77777777" w:rsidR="00501B2B" w:rsidRDefault="00501B2B" w:rsidP="00501B2B">
      <w:pPr>
        <w:rPr>
          <w:rFonts w:hint="eastAsia"/>
          <w:b/>
        </w:rPr>
      </w:pPr>
      <w:r>
        <w:rPr>
          <w:rFonts w:hint="eastAsia"/>
          <w:b/>
        </w:rPr>
        <w:t>注：1、此表内容填好后打印（彩色打印），照片处插入电子版照片，承诺人处本人手写姓名。</w:t>
      </w:r>
    </w:p>
    <w:p w14:paraId="73C2D0E6" w14:textId="0447281C" w:rsidR="00501B2B" w:rsidRDefault="00501B2B" w:rsidP="00501B2B">
      <w:pPr>
        <w:ind w:firstLineChars="200" w:firstLine="420"/>
        <w:rPr>
          <w:rFonts w:hint="eastAsia"/>
        </w:rPr>
      </w:pPr>
      <w:r>
        <w:rPr>
          <w:rFonts w:hint="eastAsia"/>
          <w:b/>
        </w:rPr>
        <w:t>2、报名序号由报名现场工作人员编写。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49E51B23" w14:textId="77777777" w:rsidR="00501B2B" w:rsidRPr="00501B2B" w:rsidRDefault="00501B2B">
      <w:pPr>
        <w:rPr>
          <w:rFonts w:hint="eastAsia"/>
        </w:rPr>
      </w:pPr>
    </w:p>
    <w:sectPr w:rsidR="00501B2B" w:rsidRPr="00501B2B" w:rsidSect="00501B2B">
      <w:footerReference w:type="default" r:id="rId6"/>
      <w:pgSz w:w="11906" w:h="16838"/>
      <w:pgMar w:top="1928" w:right="136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A847F" w14:textId="77777777" w:rsidR="007A288D" w:rsidRDefault="007A288D">
      <w:pPr>
        <w:rPr>
          <w:rFonts w:hint="eastAsia"/>
        </w:rPr>
      </w:pPr>
      <w:r>
        <w:separator/>
      </w:r>
    </w:p>
  </w:endnote>
  <w:endnote w:type="continuationSeparator" w:id="0">
    <w:p w14:paraId="6D5D08F5" w14:textId="77777777" w:rsidR="007A288D" w:rsidRDefault="007A28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9A094" w14:textId="77777777" w:rsidR="00441BBD" w:rsidRDefault="00000000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8D689" wp14:editId="7E9B27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D4F70D" w14:textId="77777777" w:rsidR="00441BBD" w:rsidRDefault="00000000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8D68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3D4F70D" w14:textId="77777777" w:rsidR="00441BBD" w:rsidRDefault="00000000">
                    <w:pPr>
                      <w:pStyle w:val="a3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A5594" w14:textId="77777777" w:rsidR="007A288D" w:rsidRDefault="007A288D">
      <w:pPr>
        <w:rPr>
          <w:rFonts w:hint="eastAsia"/>
        </w:rPr>
      </w:pPr>
      <w:r>
        <w:separator/>
      </w:r>
    </w:p>
  </w:footnote>
  <w:footnote w:type="continuationSeparator" w:id="0">
    <w:p w14:paraId="5A220235" w14:textId="77777777" w:rsidR="007A288D" w:rsidRDefault="007A288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B"/>
    <w:rsid w:val="000524B4"/>
    <w:rsid w:val="000F3B43"/>
    <w:rsid w:val="00441BBD"/>
    <w:rsid w:val="00444317"/>
    <w:rsid w:val="00501B2B"/>
    <w:rsid w:val="00516BB2"/>
    <w:rsid w:val="007A288D"/>
    <w:rsid w:val="00BE3063"/>
    <w:rsid w:val="00D42951"/>
    <w:rsid w:val="00DE51B3"/>
    <w:rsid w:val="00E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58FAD"/>
  <w15:chartTrackingRefBased/>
  <w15:docId w15:val="{7E567E65-A63D-4DB6-92AB-261E71F6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01B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501B2B"/>
    <w:rPr>
      <w:sz w:val="18"/>
    </w:rPr>
  </w:style>
  <w:style w:type="paragraph" w:styleId="a5">
    <w:name w:val="Normal (Web)"/>
    <w:basedOn w:val="a"/>
    <w:qFormat/>
    <w:rsid w:val="00501B2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01B2B"/>
    <w:rPr>
      <w:b/>
    </w:rPr>
  </w:style>
  <w:style w:type="paragraph" w:styleId="a7">
    <w:name w:val="header"/>
    <w:basedOn w:val="a"/>
    <w:link w:val="a8"/>
    <w:uiPriority w:val="99"/>
    <w:unhideWhenUsed/>
    <w:rsid w:val="00BE30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E3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wang</dc:creator>
  <cp:keywords/>
  <dc:description/>
  <cp:lastModifiedBy>xiaoming wang</cp:lastModifiedBy>
  <cp:revision>4</cp:revision>
  <cp:lastPrinted>2024-08-01T03:01:00Z</cp:lastPrinted>
  <dcterms:created xsi:type="dcterms:W3CDTF">2024-07-31T09:22:00Z</dcterms:created>
  <dcterms:modified xsi:type="dcterms:W3CDTF">2024-08-01T03:02:00Z</dcterms:modified>
</cp:coreProperties>
</file>