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  <w:t>附件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云南省科普资源信息中心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</w:rPr>
        <w:t>年公开招聘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666666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</w:rPr>
        <w:t>工作人员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>进入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</w:rPr>
        <w:t>资格复审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>人员名单</w:t>
      </w:r>
    </w:p>
    <w:bookmarkEnd w:id="0"/>
    <w:tbl>
      <w:tblPr>
        <w:tblStyle w:val="5"/>
        <w:tblpPr w:leftFromText="180" w:rightFromText="180" w:vertAnchor="text" w:horzAnchor="page" w:tblpXSpec="center" w:tblpY="238"/>
        <w:tblOverlap w:val="never"/>
        <w:tblW w:w="92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5"/>
        <w:gridCol w:w="3835"/>
        <w:gridCol w:w="2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2153990903830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15399099064004001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2153990905221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15399099064004001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2153981105324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15399099064004001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2153990902617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15399099064004002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2153981105826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15399099064004002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2153981103528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15399099064004002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1153990300921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15399099064004003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1153990302203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15399099064004003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1153981002309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15399099064004003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666666"/>
          <w:spacing w:val="0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1NjcxNTExMzcwODc0NjlhM2JiNTBmYTRiMDMzOTMifQ=="/>
  </w:docVars>
  <w:rsids>
    <w:rsidRoot w:val="5B6D72CC"/>
    <w:rsid w:val="11362784"/>
    <w:rsid w:val="19A20405"/>
    <w:rsid w:val="5B6D72CC"/>
    <w:rsid w:val="61CB4463"/>
    <w:rsid w:val="7C03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云南省科学技术协会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2024-05-10T07:22:00Z</dcterms:created>
  <dc:creator>阿花</dc:creator>
  <cp:lastModifiedBy>阿花</cp:lastModifiedBy>
  <dcterms:modified xsi:type="dcterms:W3CDTF">2024-05-10T07:23:00Z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EDBCF250768B4185B292330A696D8FF1_11</vt:lpwstr>
  </property>
</Properties>
</file>