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1" w:rsidRDefault="00CC3A01" w:rsidP="00CC3A01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附件：</w:t>
      </w:r>
    </w:p>
    <w:p w:rsidR="00CC3A01" w:rsidRDefault="00CC3A01" w:rsidP="00CC3A01">
      <w:pPr>
        <w:spacing w:line="240" w:lineRule="auto"/>
        <w:jc w:val="center"/>
        <w:rPr>
          <w:rStyle w:val="a3"/>
          <w:rFonts w:ascii="宋体" w:hAnsi="宋体" w:cs="方正小标宋_GBK"/>
          <w:bCs w:val="0"/>
          <w:sz w:val="36"/>
          <w:szCs w:val="40"/>
        </w:rPr>
      </w:pPr>
      <w:r>
        <w:rPr>
          <w:rStyle w:val="a3"/>
          <w:rFonts w:ascii="宋体" w:eastAsia="宋体" w:hAnsi="宋体" w:cs="方正小标宋_GBK" w:hint="eastAsia"/>
          <w:sz w:val="36"/>
          <w:szCs w:val="40"/>
        </w:rPr>
        <w:t>202</w:t>
      </w:r>
      <w:r w:rsidR="004B0766">
        <w:rPr>
          <w:rStyle w:val="a3"/>
          <w:rFonts w:ascii="宋体" w:eastAsia="宋体" w:hAnsi="宋体" w:cs="方正小标宋_GBK" w:hint="eastAsia"/>
          <w:sz w:val="36"/>
          <w:szCs w:val="40"/>
        </w:rPr>
        <w:t>4</w:t>
      </w:r>
      <w:r>
        <w:rPr>
          <w:rStyle w:val="a3"/>
          <w:rFonts w:ascii="宋体" w:eastAsia="宋体" w:hAnsi="宋体" w:cs="方正小标宋_GBK" w:hint="eastAsia"/>
          <w:sz w:val="36"/>
          <w:szCs w:val="40"/>
        </w:rPr>
        <w:t>年福建省气象局事业单位</w:t>
      </w:r>
    </w:p>
    <w:p w:rsidR="00CC3A01" w:rsidRDefault="00CC3A01" w:rsidP="00CC3A01">
      <w:pPr>
        <w:spacing w:line="240" w:lineRule="auto"/>
        <w:jc w:val="center"/>
        <w:rPr>
          <w:kern w:val="0"/>
          <w:sz w:val="28"/>
        </w:rPr>
      </w:pPr>
      <w:r>
        <w:rPr>
          <w:rStyle w:val="a3"/>
          <w:rFonts w:ascii="宋体" w:eastAsia="宋体" w:hAnsi="宋体" w:cs="方正小标宋_GBK" w:hint="eastAsia"/>
          <w:sz w:val="36"/>
          <w:szCs w:val="40"/>
        </w:rPr>
        <w:t>紧缺急需人才招聘（气象类本科岗位）报名登记表</w:t>
      </w:r>
    </w:p>
    <w:tbl>
      <w:tblPr>
        <w:tblW w:w="5421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5"/>
        <w:gridCol w:w="904"/>
        <w:gridCol w:w="549"/>
        <w:gridCol w:w="711"/>
        <w:gridCol w:w="191"/>
        <w:gridCol w:w="940"/>
        <w:gridCol w:w="321"/>
        <w:gridCol w:w="1067"/>
        <w:gridCol w:w="379"/>
        <w:gridCol w:w="1261"/>
        <w:gridCol w:w="1615"/>
      </w:tblGrid>
      <w:tr w:rsidR="00CC3A01" w:rsidTr="00CC3A01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近</w:t>
            </w:r>
          </w:p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期</w:t>
            </w:r>
          </w:p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片</w:t>
            </w:r>
          </w:p>
        </w:tc>
      </w:tr>
      <w:tr w:rsidR="00CC3A01" w:rsidTr="00CC3A01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819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  <w:p w:rsidR="00CC3A01" w:rsidRDefault="00CC3A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及院系</w:t>
            </w:r>
          </w:p>
        </w:tc>
        <w:tc>
          <w:tcPr>
            <w:tcW w:w="20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毕业学校及院系</w:t>
            </w: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</w:rPr>
              <w:t>硕士研究生报考者填写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643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1234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  <w:p w:rsidR="00CC3A01" w:rsidRDefault="00CC3A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（如无请填写“无”）</w:t>
            </w:r>
          </w:p>
        </w:tc>
        <w:tc>
          <w:tcPr>
            <w:tcW w:w="4399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奖：</w:t>
            </w:r>
          </w:p>
          <w:p w:rsidR="00CC3A01" w:rsidRDefault="00CC3A0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惩：</w:t>
            </w:r>
            <w:bookmarkStart w:id="0" w:name="_GoBack"/>
            <w:bookmarkEnd w:id="0"/>
          </w:p>
        </w:tc>
      </w:tr>
      <w:tr w:rsidR="00CC3A01" w:rsidTr="00CC3A01">
        <w:trPr>
          <w:trHeight w:val="1482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工作经历</w:t>
            </w:r>
          </w:p>
          <w:p w:rsidR="00CC3A01" w:rsidRDefault="00CC3A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实习情况</w:t>
            </w:r>
          </w:p>
        </w:tc>
        <w:tc>
          <w:tcPr>
            <w:tcW w:w="4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1476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主要学科</w:t>
            </w:r>
          </w:p>
          <w:p w:rsidR="00CC3A01" w:rsidRDefault="00CC3A01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成绩及</w:t>
            </w:r>
          </w:p>
          <w:p w:rsidR="00CC3A01" w:rsidRDefault="00CC3A01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专业排名</w:t>
            </w:r>
          </w:p>
        </w:tc>
        <w:tc>
          <w:tcPr>
            <w:tcW w:w="4399" w:type="pct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487"/>
          <w:jc w:val="center"/>
        </w:trPr>
        <w:tc>
          <w:tcPr>
            <w:tcW w:w="6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家庭成员</w:t>
            </w:r>
          </w:p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3A01" w:rsidRDefault="00CC3A01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所在单位及职务</w:t>
            </w:r>
          </w:p>
        </w:tc>
      </w:tr>
      <w:tr w:rsidR="00CC3A01" w:rsidTr="00CC3A01">
        <w:trPr>
          <w:trHeight w:val="5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54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C3A01" w:rsidTr="00CC3A01">
        <w:trPr>
          <w:trHeight w:val="5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3A01" w:rsidRDefault="00CC3A0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3A01" w:rsidRDefault="00CC3A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7A6784" w:rsidRDefault="007A6784"/>
    <w:sectPr w:rsidR="007A6784" w:rsidSect="00CC3A01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EF"/>
    <w:rsid w:val="0007727B"/>
    <w:rsid w:val="0009119C"/>
    <w:rsid w:val="00104B98"/>
    <w:rsid w:val="00106EFA"/>
    <w:rsid w:val="001441E4"/>
    <w:rsid w:val="001821BE"/>
    <w:rsid w:val="00193EBF"/>
    <w:rsid w:val="001B1122"/>
    <w:rsid w:val="001D4574"/>
    <w:rsid w:val="00202260"/>
    <w:rsid w:val="002258B1"/>
    <w:rsid w:val="002948AA"/>
    <w:rsid w:val="002D5C18"/>
    <w:rsid w:val="002F1038"/>
    <w:rsid w:val="00372A83"/>
    <w:rsid w:val="003975C0"/>
    <w:rsid w:val="003E15EE"/>
    <w:rsid w:val="004136A2"/>
    <w:rsid w:val="00430C25"/>
    <w:rsid w:val="00432373"/>
    <w:rsid w:val="004970A3"/>
    <w:rsid w:val="004B0766"/>
    <w:rsid w:val="004F588D"/>
    <w:rsid w:val="00507D48"/>
    <w:rsid w:val="00541D65"/>
    <w:rsid w:val="005A7E99"/>
    <w:rsid w:val="005B1A78"/>
    <w:rsid w:val="005B4571"/>
    <w:rsid w:val="005C4CB5"/>
    <w:rsid w:val="0063444B"/>
    <w:rsid w:val="0068126A"/>
    <w:rsid w:val="006B08FF"/>
    <w:rsid w:val="006F6918"/>
    <w:rsid w:val="00710D7A"/>
    <w:rsid w:val="0072725B"/>
    <w:rsid w:val="00737BF8"/>
    <w:rsid w:val="007A6784"/>
    <w:rsid w:val="007B5277"/>
    <w:rsid w:val="00810776"/>
    <w:rsid w:val="00863FCA"/>
    <w:rsid w:val="00890E68"/>
    <w:rsid w:val="008C39B0"/>
    <w:rsid w:val="008C720D"/>
    <w:rsid w:val="00977A23"/>
    <w:rsid w:val="009A3535"/>
    <w:rsid w:val="009E2F05"/>
    <w:rsid w:val="00A42660"/>
    <w:rsid w:val="00A45E8E"/>
    <w:rsid w:val="00A619D3"/>
    <w:rsid w:val="00A61E9D"/>
    <w:rsid w:val="00A6745D"/>
    <w:rsid w:val="00A76552"/>
    <w:rsid w:val="00AD2B3D"/>
    <w:rsid w:val="00B405A8"/>
    <w:rsid w:val="00B76ECA"/>
    <w:rsid w:val="00BA5C03"/>
    <w:rsid w:val="00BA7F90"/>
    <w:rsid w:val="00BB7987"/>
    <w:rsid w:val="00C616EF"/>
    <w:rsid w:val="00C74AE7"/>
    <w:rsid w:val="00C7788E"/>
    <w:rsid w:val="00C92ADD"/>
    <w:rsid w:val="00CC3323"/>
    <w:rsid w:val="00CC3A01"/>
    <w:rsid w:val="00CD7066"/>
    <w:rsid w:val="00E162E3"/>
    <w:rsid w:val="00EC084B"/>
    <w:rsid w:val="00EC3F29"/>
    <w:rsid w:val="00F2169A"/>
    <w:rsid w:val="00F33024"/>
    <w:rsid w:val="00F339D4"/>
    <w:rsid w:val="00F50E7A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0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C3A0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0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C3A0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</dc:creator>
  <cp:keywords/>
  <dc:description/>
  <cp:lastModifiedBy>阮惠华</cp:lastModifiedBy>
  <cp:revision>3</cp:revision>
  <dcterms:created xsi:type="dcterms:W3CDTF">2022-12-15T01:41:00Z</dcterms:created>
  <dcterms:modified xsi:type="dcterms:W3CDTF">2023-12-11T07:10:00Z</dcterms:modified>
</cp:coreProperties>
</file>