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40"/>
          <w:szCs w:val="40"/>
        </w:rPr>
        <w:t>诚信承诺书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报考人员</w:t>
      </w:r>
      <w:r>
        <w:rPr>
          <w:rFonts w:hint="eastAsia" w:ascii="宋体" w:hAnsi="宋体" w:eastAsia="宋体" w:cs="宋体"/>
          <w:sz w:val="28"/>
          <w:szCs w:val="28"/>
        </w:rPr>
        <w:t>已阅读并理解了该考试的有关报考规定，并郑重承诺以下事项：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</w:rPr>
        <w:t>保证报名时所提交的报考信息和证件真实、准确。如有虚假信息和作假行为，本人承担一切后果。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sz w:val="28"/>
          <w:szCs w:val="28"/>
        </w:rPr>
        <w:t>报名信息提交成功后，未在规定时间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参加面试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视为自动放弃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sz w:val="28"/>
          <w:szCs w:val="28"/>
        </w:rPr>
        <w:t>自觉服从考试组织管理部门的统一安排，接受监考人员的检查、监督和管理。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四、</w:t>
      </w:r>
      <w:r>
        <w:rPr>
          <w:rFonts w:hint="eastAsia" w:ascii="宋体" w:hAnsi="宋体" w:eastAsia="宋体" w:cs="宋体"/>
          <w:sz w:val="28"/>
          <w:szCs w:val="28"/>
        </w:rPr>
        <w:t>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五、考生对身体状况真实负责，不存在隐瞒伪造、提供虚假信息等行为。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 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3920" w:firstLineChars="14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本人签名：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3920" w:firstLineChars="1400"/>
        <w:textAlignment w:val="auto"/>
        <w:rPr>
          <w:rFonts w:hint="eastAsia" w:ascii="宋体" w:hAnsi="宋体" w:eastAsia="宋体" w:cs="宋体"/>
          <w:sz w:val="22"/>
          <w:szCs w:val="22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时间：</w:t>
      </w:r>
    </w:p>
    <w:sectPr>
      <w:pgSz w:w="11906" w:h="16838"/>
      <w:pgMar w:top="1417" w:right="1474" w:bottom="1134" w:left="1587" w:header="136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NmU4NWJhZTQyOWQwNjgxMDNiNDQxYmQ3OGNjOGYifQ=="/>
  </w:docVars>
  <w:rsids>
    <w:rsidRoot w:val="1A070702"/>
    <w:rsid w:val="1A070702"/>
    <w:rsid w:val="1B38556F"/>
    <w:rsid w:val="2B5EFACB"/>
    <w:rsid w:val="3C81267D"/>
    <w:rsid w:val="3EE1690A"/>
    <w:rsid w:val="4B7FC458"/>
    <w:rsid w:val="674D333B"/>
    <w:rsid w:val="739502B7"/>
    <w:rsid w:val="75F06639"/>
    <w:rsid w:val="7BF94862"/>
    <w:rsid w:val="7D7D4362"/>
    <w:rsid w:val="7D89419B"/>
    <w:rsid w:val="D7BCC17D"/>
    <w:rsid w:val="E7755AEE"/>
    <w:rsid w:val="EDD38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281</Characters>
  <Lines>0</Lines>
  <Paragraphs>0</Paragraphs>
  <TotalTime>173</TotalTime>
  <ScaleCrop>false</ScaleCrop>
  <LinksUpToDate>false</LinksUpToDate>
  <CharactersWithSpaces>287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2022-02-17T02:42:00Z</dcterms:created>
  <dc:creator>K</dc:creator>
  <cp:lastModifiedBy>博华人力-法务</cp:lastModifiedBy>
  <cp:lastPrinted>2023-08-24T07:17:00Z</cp:lastPrinted>
  <dcterms:modified xsi:type="dcterms:W3CDTF">2023-09-11T01:21:09Z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EC602B1A310C4620A20A90B39B302B2F</vt:lpwstr>
  </property>
</Properties>
</file>