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414" w:tblpY="49"/>
        <w:tblOverlap w:val="never"/>
        <w:tblW w:w="91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664"/>
        <w:gridCol w:w="1317"/>
        <w:gridCol w:w="1359"/>
        <w:gridCol w:w="810"/>
        <w:gridCol w:w="1731"/>
        <w:gridCol w:w="20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91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附件2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auto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</w:rPr>
              <w:t>保定市竞秀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/>
              </w:rPr>
              <w:t>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val="en-US" w:eastAsia="zh-CN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  <w:lang w:eastAsia="zh-CN"/>
              </w:rPr>
              <w:t>公开招聘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auto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是否具有工作经历及工作单位</w:t>
            </w:r>
          </w:p>
        </w:tc>
        <w:tc>
          <w:tcPr>
            <w:tcW w:w="5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报名岗位及代码</w:t>
            </w:r>
          </w:p>
        </w:tc>
        <w:tc>
          <w:tcPr>
            <w:tcW w:w="52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0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本科毕业院校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研究生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学位及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专业 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7962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12" w:firstLineChars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</w:trPr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7962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8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备选手机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1" w:hRule="atLeast"/>
        </w:trPr>
        <w:tc>
          <w:tcPr>
            <w:tcW w:w="91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本人声明:上述填写内容真实完整,提供的报名材料原件和复印件齐全一致。如有不实,本人愿承担一切责任,并放弃聘用资格。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ind w:firstLine="6480" w:firstLineChars="270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名：</w:t>
            </w:r>
          </w:p>
          <w:p>
            <w:pPr>
              <w:widowControl/>
              <w:ind w:firstLine="6542" w:firstLineChars="2726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             年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月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日 </w:t>
            </w:r>
          </w:p>
          <w:p>
            <w:pPr>
              <w:widowControl/>
              <w:ind w:firstLine="6542" w:firstLineChars="2726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9104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注:1、电子照片要求:近期、正面、免冠头像、白底彩色、小2寸，jpg格式,上传到《报名表》照片粘贴处。2、个人简历：学习和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工作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>简历,个人签名手写,其它内容电脑录入并用 A4 纸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  <w:lang w:eastAsia="zh-CN"/>
              </w:rPr>
              <w:t>彩色</w:t>
            </w:r>
            <w:r>
              <w:rPr>
                <w:rFonts w:hint="eastAsia" w:ascii="宋体" w:cs="宋体"/>
                <w:color w:val="auto"/>
                <w:kern w:val="0"/>
                <w:sz w:val="20"/>
                <w:szCs w:val="20"/>
              </w:rPr>
              <w:t xml:space="preserve">打印该表一式两份。  </w:t>
            </w:r>
          </w:p>
        </w:tc>
      </w:tr>
    </w:tbl>
    <w:p/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N2U5ZWJjNzNkMzk5YjhjZWI2MjIyYmZkMWVjOGIifQ=="/>
  </w:docVars>
  <w:rsids>
    <w:rsidRoot w:val="36B472CA"/>
    <w:rsid w:val="039D7B38"/>
    <w:rsid w:val="04047A95"/>
    <w:rsid w:val="05F957BA"/>
    <w:rsid w:val="085A6F61"/>
    <w:rsid w:val="15DF5D8E"/>
    <w:rsid w:val="18376EB4"/>
    <w:rsid w:val="24D359B3"/>
    <w:rsid w:val="2617521A"/>
    <w:rsid w:val="30025CD1"/>
    <w:rsid w:val="36B472CA"/>
    <w:rsid w:val="37B26A07"/>
    <w:rsid w:val="38E24DC7"/>
    <w:rsid w:val="44950109"/>
    <w:rsid w:val="4D231FB0"/>
    <w:rsid w:val="4F271D3E"/>
    <w:rsid w:val="53715570"/>
    <w:rsid w:val="549D6131"/>
    <w:rsid w:val="665A38F8"/>
    <w:rsid w:val="691A24E3"/>
    <w:rsid w:val="6C05712E"/>
    <w:rsid w:val="6C5E0930"/>
    <w:rsid w:val="7B61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2023-08-07T10:19:00Z</dcterms:created>
  <dc:creator>流年 </dc:creator>
  <cp:lastModifiedBy>流年 </cp:lastModifiedBy>
  <dcterms:modified xsi:type="dcterms:W3CDTF">2023-11-23T08:13:25Z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3E93196D53BE4AD4B8037915AD1B5339_13</vt:lpwstr>
  </property>
</Properties>
</file>