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520" w:rsidRDefault="006F3BC1" w:rsidP="006F3BC1">
      <w:pPr>
        <w:widowControl/>
        <w:spacing w:line="580" w:lineRule="exact"/>
        <w:jc w:val="left"/>
        <w:rPr>
          <w:rFonts w:ascii="宋体" w:eastAsia="宋体" w:hAnsi="宋体" w:cs="宋体"/>
          <w:color w:val="000000"/>
          <w:sz w:val="32"/>
          <w:szCs w:val="32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32"/>
          <w:szCs w:val="32"/>
          <w:shd w:val="clear" w:color="auto" w:fill="FFFFFF"/>
        </w:rPr>
        <w:t>附件</w:t>
      </w:r>
      <w:r>
        <w:rPr>
          <w:rFonts w:ascii="宋体" w:eastAsia="宋体" w:hAnsi="宋体" w:cs="宋体" w:hint="eastAsia"/>
          <w:color w:val="000000"/>
          <w:sz w:val="32"/>
          <w:szCs w:val="32"/>
          <w:shd w:val="clear" w:color="auto" w:fill="FFFFFF"/>
        </w:rPr>
        <w:t>：</w:t>
      </w:r>
    </w:p>
    <w:p w:rsidR="00F07520" w:rsidRDefault="00F07520">
      <w:pPr>
        <w:ind w:firstLineChars="2500" w:firstLine="8000"/>
        <w:jc w:val="left"/>
        <w:rPr>
          <w:rFonts w:ascii="宋体" w:eastAsia="宋体" w:hAnsi="宋体" w:cs="宋体"/>
          <w:color w:val="000000"/>
          <w:sz w:val="32"/>
          <w:szCs w:val="32"/>
          <w:shd w:val="clear" w:color="auto" w:fill="FFFFFF"/>
        </w:rPr>
      </w:pPr>
    </w:p>
    <w:tbl>
      <w:tblPr>
        <w:tblpPr w:leftFromText="180" w:rightFromText="180" w:vertAnchor="text" w:horzAnchor="page" w:tblpX="1158" w:tblpY="144"/>
        <w:tblOverlap w:val="never"/>
        <w:tblW w:w="10035" w:type="dxa"/>
        <w:tblLook w:val="04A0" w:firstRow="1" w:lastRow="0" w:firstColumn="1" w:lastColumn="0" w:noHBand="0" w:noVBand="1"/>
      </w:tblPr>
      <w:tblGrid>
        <w:gridCol w:w="1788"/>
        <w:gridCol w:w="3248"/>
        <w:gridCol w:w="1788"/>
        <w:gridCol w:w="2153"/>
        <w:gridCol w:w="1058"/>
      </w:tblGrid>
      <w:tr w:rsidR="00F07520">
        <w:trPr>
          <w:trHeight w:val="1380"/>
        </w:trPr>
        <w:tc>
          <w:tcPr>
            <w:tcW w:w="100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7520" w:rsidRDefault="006F3B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40"/>
                <w:szCs w:val="40"/>
              </w:rPr>
            </w:pPr>
            <w:bookmarkStart w:id="0" w:name="_GoBack"/>
            <w:r>
              <w:rPr>
                <w:rFonts w:ascii="宋体" w:eastAsia="宋体" w:hAnsi="宋体" w:cs="宋体" w:hint="eastAsia"/>
                <w:color w:val="000000"/>
                <w:kern w:val="0"/>
                <w:sz w:val="40"/>
                <w:szCs w:val="40"/>
                <w:lang w:bidi="ar"/>
              </w:rPr>
              <w:t>2023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40"/>
                <w:szCs w:val="40"/>
                <w:lang w:bidi="ar"/>
              </w:rPr>
              <w:t>年广安市武胜县招募高校毕业生“三支一扶”计划</w:t>
            </w:r>
            <w:bookmarkEnd w:id="0"/>
            <w:r>
              <w:rPr>
                <w:rFonts w:ascii="宋体" w:eastAsia="宋体" w:hAnsi="宋体" w:cs="宋体" w:hint="eastAsia"/>
                <w:color w:val="000000"/>
                <w:kern w:val="0"/>
                <w:sz w:val="40"/>
                <w:szCs w:val="40"/>
                <w:lang w:bidi="ar"/>
              </w:rPr>
              <w:t>拟聘用人员名单</w:t>
            </w:r>
          </w:p>
        </w:tc>
      </w:tr>
      <w:tr w:rsidR="00F07520">
        <w:trPr>
          <w:trHeight w:val="600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520" w:rsidRDefault="006F3BC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职位编码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520" w:rsidRDefault="006F3BC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服务单位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520" w:rsidRDefault="006F3BC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服务类别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520" w:rsidRDefault="006F3BC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拟聘用人员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520" w:rsidRDefault="006F3BC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 w:rsidR="00F07520">
        <w:trPr>
          <w:trHeight w:val="600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520" w:rsidRDefault="006F3BC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23140501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520" w:rsidRDefault="006F3BC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真静乡人民政府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520" w:rsidRDefault="006F3BC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支农计划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520" w:rsidRDefault="006F3BC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黄海龙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520" w:rsidRDefault="00F0752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F07520">
        <w:trPr>
          <w:trHeight w:val="600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520" w:rsidRDefault="006F3BC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23140502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520" w:rsidRDefault="006F3BC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礼安镇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人民政府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520" w:rsidRDefault="006F3BC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支农计划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520" w:rsidRDefault="006F3BC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陈一豪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520" w:rsidRDefault="00F0752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F07520">
        <w:trPr>
          <w:trHeight w:val="600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520" w:rsidRDefault="006F3BC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23140503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520" w:rsidRDefault="006F3BC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鸣钟镇人民政府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520" w:rsidRDefault="006F3BC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支农计划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520" w:rsidRDefault="006F3BC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杨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凡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520" w:rsidRDefault="00F0752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F07520">
        <w:trPr>
          <w:trHeight w:val="600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520" w:rsidRDefault="006F3BC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23140504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520" w:rsidRDefault="006F3BC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万善镇人民政府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520" w:rsidRDefault="006F3BC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支农计划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520" w:rsidRDefault="006F3BC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邓世菁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520" w:rsidRDefault="00F0752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F07520">
        <w:trPr>
          <w:trHeight w:val="600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520" w:rsidRDefault="006F3BC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23140505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520" w:rsidRDefault="006F3BC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华封镇人民政府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520" w:rsidRDefault="006F3BC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支农计划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520" w:rsidRDefault="006F3BC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陈小丽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520" w:rsidRDefault="00F0752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F07520">
        <w:trPr>
          <w:trHeight w:val="600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520" w:rsidRDefault="006F3BC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23140506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520" w:rsidRDefault="006F3BC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乐善镇人民政府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520" w:rsidRDefault="006F3BC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支农计划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520" w:rsidRDefault="006F3BC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沈秋萍</w:t>
            </w:r>
            <w:proofErr w:type="gramEnd"/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520" w:rsidRDefault="00F0752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F07520">
        <w:trPr>
          <w:trHeight w:val="600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520" w:rsidRDefault="006F3BC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23140507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520" w:rsidRDefault="006F3BC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清平镇人民政府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520" w:rsidRDefault="006F3BC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支农计划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520" w:rsidRDefault="006F3BC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张钰杰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520" w:rsidRDefault="00F0752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F07520">
        <w:trPr>
          <w:trHeight w:val="600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520" w:rsidRDefault="006F3BC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23140508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520" w:rsidRDefault="006F3BC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猛山乡人民政府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520" w:rsidRDefault="006F3BC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支农计划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520" w:rsidRDefault="006F3BC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李函阳</w:t>
            </w:r>
            <w:proofErr w:type="gramEnd"/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520" w:rsidRDefault="00F0752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F07520">
        <w:trPr>
          <w:trHeight w:val="600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520" w:rsidRDefault="006F3BC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23140509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520" w:rsidRDefault="006F3BC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宝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箴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塞镇卫生院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520" w:rsidRDefault="006F3BC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支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医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计划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520" w:rsidRDefault="006F3BC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唐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荣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520" w:rsidRDefault="00F0752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F07520">
        <w:trPr>
          <w:trHeight w:val="600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520" w:rsidRDefault="006F3BC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23140510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520" w:rsidRDefault="006F3BC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礼安镇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卫生院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520" w:rsidRDefault="006F3BC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支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医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计划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520" w:rsidRDefault="006F3BC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何灵芝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520" w:rsidRDefault="00F0752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</w:tbl>
    <w:p w:rsidR="00F07520" w:rsidRDefault="00F07520">
      <w:pPr>
        <w:ind w:firstLineChars="200" w:firstLine="480"/>
        <w:jc w:val="left"/>
        <w:rPr>
          <w:rFonts w:ascii="MicrosoftYaHei-Bold" w:eastAsia="MicrosoftYaHei-Bold" w:hAnsi="MicrosoftYaHei-Bold" w:cs="MicrosoftYaHei-Bold"/>
          <w:color w:val="000000"/>
          <w:sz w:val="24"/>
          <w:shd w:val="clear" w:color="auto" w:fill="FFFFFF"/>
        </w:rPr>
      </w:pPr>
    </w:p>
    <w:p w:rsidR="00F07520" w:rsidRDefault="00F07520">
      <w:pPr>
        <w:ind w:firstLineChars="200" w:firstLine="480"/>
        <w:jc w:val="left"/>
        <w:rPr>
          <w:rFonts w:ascii="MicrosoftYaHei-Bold" w:eastAsia="宋体" w:hAnsi="MicrosoftYaHei-Bold" w:cs="MicrosoftYaHei-Bold" w:hint="eastAsia"/>
          <w:color w:val="000000"/>
          <w:sz w:val="24"/>
          <w:shd w:val="clear" w:color="auto" w:fill="FFFFFF"/>
        </w:rPr>
      </w:pPr>
    </w:p>
    <w:p w:rsidR="00F07520" w:rsidRDefault="00F07520">
      <w:pPr>
        <w:ind w:firstLineChars="200" w:firstLine="480"/>
        <w:jc w:val="distribute"/>
        <w:rPr>
          <w:rFonts w:ascii="微软雅黑" w:eastAsia="微软雅黑" w:hAnsi="微软雅黑" w:cs="微软雅黑"/>
          <w:color w:val="3A3939"/>
          <w:sz w:val="24"/>
          <w:shd w:val="clear" w:color="auto" w:fill="FFFFFF"/>
        </w:rPr>
      </w:pPr>
    </w:p>
    <w:sectPr w:rsidR="00F075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YaHei-Bold">
    <w:altName w:val="Segoe Print"/>
    <w:charset w:val="00"/>
    <w:family w:val="auto"/>
    <w:pitch w:val="default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llMGE2Mzg3MDRmOTQwZTNiNjY3NDljMTc5NWU1ODMifQ=="/>
  </w:docVars>
  <w:rsids>
    <w:rsidRoot w:val="627E29D4"/>
    <w:rsid w:val="006F3BC1"/>
    <w:rsid w:val="00F07520"/>
    <w:rsid w:val="055B1532"/>
    <w:rsid w:val="07DA58D5"/>
    <w:rsid w:val="082E37A1"/>
    <w:rsid w:val="21C66C01"/>
    <w:rsid w:val="2FE17A2E"/>
    <w:rsid w:val="36803EA0"/>
    <w:rsid w:val="39122A07"/>
    <w:rsid w:val="3AEE5ECC"/>
    <w:rsid w:val="4CE6318B"/>
    <w:rsid w:val="58F4343D"/>
    <w:rsid w:val="5CA62319"/>
    <w:rsid w:val="627E29D4"/>
    <w:rsid w:val="6804458B"/>
    <w:rsid w:val="7277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D12ACF2-F3BA-4EA0-81E6-1AF3A374F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52</Words>
  <Characters>297</Characters>
  <Application>Microsoft Office Word</Application>
  <DocSecurity>0</DocSecurity>
  <Lines>2</Lines>
  <Paragraphs>1</Paragraphs>
  <ScaleCrop>false</ScaleCrop>
  <Company>微软中国</Company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林哥儿</dc:creator>
  <cp:lastModifiedBy>Administrator</cp:lastModifiedBy>
  <cp:revision>3</cp:revision>
  <cp:lastPrinted>2023-08-21T08:11:00Z</cp:lastPrinted>
  <dcterms:created xsi:type="dcterms:W3CDTF">2021-09-06T00:38:00Z</dcterms:created>
  <dcterms:modified xsi:type="dcterms:W3CDTF">2023-08-21T08:58:00Z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9CCA9298FAC54F8C8FEFFDB0101821D7_13</vt:lpwstr>
  </property>
  <property fmtid="{D5CDD505-2E9C-101B-9397-08002B2CF9AE}" pid="4" name="KSOSaveFontToCloudKey">
    <vt:lpwstr>249613206_cloud</vt:lpwstr>
  </property>
</Properties>
</file>