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spacing w:line="600" w:lineRule="exact"/>
        <w:jc w:val="left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金昌市事业单位公开招聘办</w:t>
      </w:r>
      <w:r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p>
      <w:pPr>
        <w:widowControl/>
        <w:shd w:val="clear" w:color="auto" w:fill="FFFFFF"/>
        <w:spacing w:line="560" w:lineRule="atLeast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75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ODVkMWM0OGI3MGFjYzRjZmQ5M2QxNDM2YTUwNmYifQ=="/>
  </w:docVars>
  <w:rsids>
    <w:rsidRoot w:val="00F46F98"/>
    <w:rsid w:val="00027451"/>
    <w:rsid w:val="00064E83"/>
    <w:rsid w:val="000C7310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C763AE"/>
    <w:rsid w:val="00E0261B"/>
    <w:rsid w:val="00EC791F"/>
    <w:rsid w:val="00EF3719"/>
    <w:rsid w:val="00F13128"/>
    <w:rsid w:val="00F46F98"/>
    <w:rsid w:val="00FA58FD"/>
    <w:rsid w:val="16C16793"/>
    <w:rsid w:val="180F222F"/>
    <w:rsid w:val="354F07DF"/>
    <w:rsid w:val="3C5D6ADA"/>
    <w:rsid w:val="55DF3108"/>
    <w:rsid w:val="590F7ABB"/>
    <w:rsid w:val="66E659FA"/>
    <w:rsid w:val="795B6459"/>
    <w:rsid w:val="AFFDF9FC"/>
    <w:rsid w:val="BB2F6C8B"/>
    <w:rsid w:val="FEF7C0F3"/>
    <w:rsid w:val="FFD70726"/>
    <w:rsid w:val="FFE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100</Words>
  <Characters>100</Characters>
  <Lines>1</Lines>
  <Paragraphs>1</Paragraphs>
  <TotalTime>99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2020-09-02T16:06:00Z</dcterms:created>
  <dc:creator>SYSTEM</dc:creator>
  <cp:lastModifiedBy>Administrator</cp:lastModifiedBy>
  <cp:lastPrinted>2022-07-26T02:01:00Z</cp:lastPrinted>
  <dcterms:modified xsi:type="dcterms:W3CDTF">2023-07-21T11:05:55Z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2E420A4DB87E40C4BA5BF914CE909BC3</vt:lpwstr>
  </property>
</Properties>
</file>