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B" w:rsidRDefault="00E7071B" w:rsidP="00E7071B">
      <w:pPr>
        <w:widowControl/>
        <w:snapToGrid w:val="0"/>
        <w:outlineLvl w:val="2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E7071B">
        <w:rPr>
          <w:rFonts w:ascii="方正小标宋简体" w:eastAsia="方正小标宋简体" w:hAnsi="宋体" w:cs="宋体" w:hint="eastAsia"/>
          <w:bCs/>
          <w:kern w:val="0"/>
          <w:szCs w:val="21"/>
        </w:rPr>
        <w:t>附件1</w:t>
      </w:r>
    </w:p>
    <w:p w:rsidR="00C93B47" w:rsidRPr="00E7071B" w:rsidRDefault="00C93B47" w:rsidP="00E7071B">
      <w:pPr>
        <w:widowControl/>
        <w:snapToGrid w:val="0"/>
        <w:jc w:val="center"/>
        <w:outlineLvl w:val="2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舟山市定海区人民法院</w:t>
      </w:r>
      <w:r w:rsidR="000456CE"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公开招聘编外用工人员报名表</w:t>
      </w:r>
    </w:p>
    <w:p w:rsidR="000456CE" w:rsidRPr="005D796D" w:rsidRDefault="000456CE" w:rsidP="000456CE">
      <w:pPr>
        <w:rPr>
          <w:rFonts w:ascii="宋体"/>
          <w:bCs/>
          <w:sz w:val="24"/>
        </w:rPr>
      </w:pPr>
      <w:r w:rsidRPr="005D796D">
        <w:rPr>
          <w:rFonts w:ascii="宋体" w:hAnsi="宋体" w:hint="eastAsia"/>
          <w:bCs/>
          <w:sz w:val="24"/>
        </w:rPr>
        <w:t>报名岗位：</w:t>
      </w:r>
      <w:r w:rsidRPr="005D796D">
        <w:rPr>
          <w:rFonts w:ascii="宋体" w:hAnsi="宋体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0456CE" w:rsidRPr="005D796D" w:rsidTr="00C0343A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kern w:val="0"/>
                <w:sz w:val="24"/>
              </w:rPr>
            </w:pPr>
            <w:r w:rsidRPr="005D796D">
              <w:rPr>
                <w:rFonts w:ascii="宋体" w:hint="eastAsia"/>
                <w:kern w:val="0"/>
                <w:sz w:val="24"/>
              </w:rPr>
              <w:t>照片</w:t>
            </w: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741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3332"/>
          <w:jc w:val="center"/>
        </w:trPr>
        <w:tc>
          <w:tcPr>
            <w:tcW w:w="767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0456CE" w:rsidRPr="005D796D" w:rsidTr="00C93B47">
        <w:trPr>
          <w:cantSplit/>
          <w:trHeight w:val="1891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6CE" w:rsidRDefault="000456CE" w:rsidP="00C0343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5D796D">
              <w:rPr>
                <w:rFonts w:eastAsia="仿宋_GB2312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C93B47" w:rsidRPr="005D796D" w:rsidRDefault="00C93B47" w:rsidP="00C0343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0456CE" w:rsidRPr="00F132FB" w:rsidRDefault="000456CE" w:rsidP="000456CE">
      <w:pPr>
        <w:ind w:leftChars="-133" w:left="-279" w:firstLine="482"/>
        <w:rPr>
          <w:rFonts w:ascii="宋体"/>
          <w:b/>
          <w:bCs/>
          <w:sz w:val="24"/>
        </w:rPr>
      </w:pPr>
      <w:r w:rsidRPr="005D796D"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0456CE" w:rsidRPr="00F132FB" w:rsidSect="007D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F4" w:rsidRDefault="00D120F4" w:rsidP="000456CE">
      <w:r>
        <w:separator/>
      </w:r>
    </w:p>
  </w:endnote>
  <w:endnote w:type="continuationSeparator" w:id="1">
    <w:p w:rsidR="00D120F4" w:rsidRDefault="00D120F4" w:rsidP="000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F4" w:rsidRDefault="00D120F4" w:rsidP="000456CE">
      <w:r>
        <w:separator/>
      </w:r>
    </w:p>
  </w:footnote>
  <w:footnote w:type="continuationSeparator" w:id="1">
    <w:p w:rsidR="00D120F4" w:rsidRDefault="00D120F4" w:rsidP="0004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CE"/>
    <w:rsid w:val="000456CE"/>
    <w:rsid w:val="000F4A9F"/>
    <w:rsid w:val="00156FF1"/>
    <w:rsid w:val="0036386F"/>
    <w:rsid w:val="0083300E"/>
    <w:rsid w:val="00C93B47"/>
    <w:rsid w:val="00D120F4"/>
    <w:rsid w:val="00E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PC</cp:lastModifiedBy>
  <cp:revision>4</cp:revision>
  <dcterms:created xsi:type="dcterms:W3CDTF">2020-02-25T06:19:00Z</dcterms:created>
  <dcterms:modified xsi:type="dcterms:W3CDTF">2023-07-14T06:44:00Z</dcterms:modified>
</cp:coreProperties>
</file>