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-381635</wp:posOffset>
                </wp:positionV>
                <wp:extent cx="885190" cy="4660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66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5pt;margin-top:-30.05pt;height:36.7pt;width:69.7pt;z-index:251659264;mso-width-relative:page;mso-height-relative:page;" fillcolor="#FFFFFF" filled="t" stroked="f" coordsize="21600,21600" o:gfxdata="UEsDBAoAAAAAAIdO4kAAAAAAAAAAAAAAAAAEAAAAZHJzL1BLAwQUAAAACACHTuJAWNB6K9gAAAAJ&#10;AQAADwAAAGRycy9kb3ducmV2LnhtbE2PQU/DMAyF70j8h8hIXKYtKRVlKk13QEJcENMGiGvWmLa0&#10;cUqTdePf457g5Gf56fl7xebsejHhGFpPGpKVAoFUedtSreHt9XG5BhGiIWt6T6jhBwNsysuLwuTW&#10;n2iH0z7WgkMo5EZDE+OQSxmqBp0JKz8g8e3Tj85EXsda2tGcONz18kapTDrTEn9ozIAPDVbd/ug0&#10;vNyGboHfz7vqa510i7un6f1ju9X6+ipR9yAinuOfGWZ8RoeSmQ7+SDaIXsMyTdjJM1MsZkOapSAO&#10;s0hBloX836D8BVBLAwQUAAAACACHTuJA/CfJ9eEBAAC5AwAADgAAAGRycy9lMm9Eb2MueG1srVPN&#10;jtMwEL4j8Q6W7zTJipYSNV0JVuWCALEgzq5jJ5b8J4+3SV8A3oATF+48V59jx062u9qVOCBycCYz&#10;42/m+2ayuRyNJgcRQDnb0GpRUiIsd62yXUO/ftm9WFMCkdmWaWdFQ48C6OX2+bPN4Gtx4XqnWxEI&#10;glioB9/QPkZfFwXwXhgGC+eFxaB0wbCIn6Er2sAGRDe6uCjLVTG40PrguABA79UUpNuML6Xg8aOU&#10;ICLRDcXeYj5DPvfpLLYbVneB+V7xuQ32D10YpiwWPUNdscjITVBPoIziwYGTccGdKZyUiovMAdlU&#10;5SM21z3zInNBccCfZYL/B8s/HD4FolqcHSWWGRzR6eeP068/p9/fSZXkGTzUmHXtMS+Ob9yYUmc/&#10;oDOxHmUw6Y18CMZR6ONZXDFGwtG5Xi+r1xjhGHq5WpVoI0pxf9kHiO+EMyQZDQ04uywpO7yHOKXe&#10;pcxKtzulNQkuflOxz2KlqjkIeGcyiHeo1+SG0O3f6kAODNdhl5+5iQ4eZldlejLS369g+91dKa0s&#10;YWnt562KSovPSGJqHXcst5vKaEsGVHG5frXMNaxLRKY8bVGUpPmkbbLiuB8xmMy9a484hxsfVNej&#10;SHkSOR33I6s573JawIffGfT+j9ve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jQeivYAAAACQEA&#10;AA8AAAAAAAAAAQAgAAAAIgAAAGRycy9kb3ducmV2LnhtbFBLAQIUABQAAAAIAIdO4kD8J8n14QEA&#10;ALkDAAAOAAAAAAAAAAEAIAAAACcBAABkcnMvZTJvRG9jLnhtbFBLBQYAAAAABgAGAFkBAAB6BQAA&#10;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sz w:val="44"/>
          <w:szCs w:val="44"/>
        </w:rPr>
        <w:t>普洱市事业单位招聘</w:t>
      </w:r>
      <w:bookmarkStart w:id="0" w:name="_GoBack"/>
      <w:bookmarkEnd w:id="0"/>
      <w:r>
        <w:rPr>
          <w:rFonts w:hint="eastAsia" w:ascii="方正小标宋简体" w:hAnsi="Helvetica" w:eastAsia="方正小标宋简体" w:cs="Helvetica"/>
          <w:sz w:val="44"/>
          <w:szCs w:val="44"/>
        </w:rPr>
        <w:t>诚信守法承诺书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Helvetica" w:eastAsia="仿宋_GB2312" w:cs="Helvetica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  <w:lang w:eastAsia="zh-CN"/>
        </w:rPr>
        <w:t>墨江哈尼族自治县人力资源和社会保障局</w:t>
      </w:r>
      <w:r>
        <w:rPr>
          <w:rFonts w:hint="eastAsia" w:ascii="仿宋_GB2312" w:hAnsi="Helvetica" w:eastAsia="仿宋_GB2312" w:cs="Helvetica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本人现作出以下承诺：</w:t>
      </w:r>
    </w:p>
    <w:p>
      <w:pPr>
        <w:pStyle w:val="4"/>
        <w:spacing w:line="560" w:lineRule="exact"/>
        <w:ind w:firstLine="640" w:firstLineChars="2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本人承诺在学习、工作和生活期间表现良好，遵纪守法，无违法犯罪记录，无参加邪教组织行为，</w:t>
      </w:r>
      <w:r>
        <w:rPr>
          <w:rFonts w:ascii="仿宋_GB2312" w:hAnsi="Helvetica" w:eastAsia="仿宋_GB2312" w:cs="Helvetica"/>
          <w:sz w:val="32"/>
          <w:szCs w:val="32"/>
          <w:u w:val="single"/>
        </w:rPr>
        <w:t>不属于依法列为失信联合惩戒对象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，无影响普洱市事业单位招聘的情况。若有隐瞒，本人愿意承担一切后果，按照普洱市事业单位招聘规定处理，随时终止或取消事业单位聘用资格。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ind w:firstLine="1920" w:firstLineChars="6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mNjYTg3YTA5M2IxOTYyNzQwMmUwYzE3ZWE4MmIifQ=="/>
  </w:docVars>
  <w:rsids>
    <w:rsidRoot w:val="005B0224"/>
    <w:rsid w:val="00003910"/>
    <w:rsid w:val="00012631"/>
    <w:rsid w:val="00014F9D"/>
    <w:rsid w:val="00015146"/>
    <w:rsid w:val="00023168"/>
    <w:rsid w:val="00030A97"/>
    <w:rsid w:val="00034731"/>
    <w:rsid w:val="0004109E"/>
    <w:rsid w:val="00046E07"/>
    <w:rsid w:val="00047F04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084"/>
    <w:rsid w:val="000C3F33"/>
    <w:rsid w:val="000C7F0F"/>
    <w:rsid w:val="000F5F3B"/>
    <w:rsid w:val="00106D23"/>
    <w:rsid w:val="001073C5"/>
    <w:rsid w:val="0011560F"/>
    <w:rsid w:val="00122ADD"/>
    <w:rsid w:val="00122E10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48A8"/>
    <w:rsid w:val="00167CCA"/>
    <w:rsid w:val="0018789C"/>
    <w:rsid w:val="00196ED4"/>
    <w:rsid w:val="001A0892"/>
    <w:rsid w:val="001B051D"/>
    <w:rsid w:val="001B7D8B"/>
    <w:rsid w:val="001C1436"/>
    <w:rsid w:val="001C2B03"/>
    <w:rsid w:val="001D1241"/>
    <w:rsid w:val="001D6DD5"/>
    <w:rsid w:val="001E1F8F"/>
    <w:rsid w:val="001F08B8"/>
    <w:rsid w:val="001F22AF"/>
    <w:rsid w:val="001F342A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6E10"/>
    <w:rsid w:val="0045126A"/>
    <w:rsid w:val="004561BD"/>
    <w:rsid w:val="00463DEB"/>
    <w:rsid w:val="00470382"/>
    <w:rsid w:val="00470EF0"/>
    <w:rsid w:val="00473CD8"/>
    <w:rsid w:val="00480705"/>
    <w:rsid w:val="00480D85"/>
    <w:rsid w:val="00490055"/>
    <w:rsid w:val="00493AF7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04BE"/>
    <w:rsid w:val="00672369"/>
    <w:rsid w:val="00674F74"/>
    <w:rsid w:val="00676E8E"/>
    <w:rsid w:val="0068054B"/>
    <w:rsid w:val="006824A8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6AE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0EBD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87788"/>
    <w:rsid w:val="00995421"/>
    <w:rsid w:val="00996C78"/>
    <w:rsid w:val="009A05C2"/>
    <w:rsid w:val="009A2D4C"/>
    <w:rsid w:val="009A7A50"/>
    <w:rsid w:val="009B4250"/>
    <w:rsid w:val="009B4810"/>
    <w:rsid w:val="009B504B"/>
    <w:rsid w:val="009B5411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07F4B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24E0"/>
    <w:rsid w:val="00EB4C2E"/>
    <w:rsid w:val="00EC4880"/>
    <w:rsid w:val="00ED20AC"/>
    <w:rsid w:val="00ED5EEF"/>
    <w:rsid w:val="00ED7388"/>
    <w:rsid w:val="00EE2E21"/>
    <w:rsid w:val="00EE4C21"/>
    <w:rsid w:val="00EF46B2"/>
    <w:rsid w:val="00EF5153"/>
    <w:rsid w:val="00F026C3"/>
    <w:rsid w:val="00F037A1"/>
    <w:rsid w:val="00F051D4"/>
    <w:rsid w:val="00F05318"/>
    <w:rsid w:val="00F06265"/>
    <w:rsid w:val="00F14A4B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  <w:rsid w:val="04D4128F"/>
    <w:rsid w:val="065B2F33"/>
    <w:rsid w:val="3F5D71D2"/>
    <w:rsid w:val="4DFF3865"/>
    <w:rsid w:val="60CB72CA"/>
    <w:rsid w:val="6A4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227</Characters>
  <Lines>4</Lines>
  <Paragraphs>1</Paragraphs>
  <TotalTime>1</TotalTime>
  <ScaleCrop>false</ScaleCrop>
  <LinksUpToDate>false</LinksUpToDate>
  <CharactersWithSpaces>686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2020-11-23T09:44:00Z</dcterms:created>
  <dc:creator>马琼梅</dc:creator>
  <cp:lastModifiedBy>纪丽</cp:lastModifiedBy>
  <dcterms:modified xsi:type="dcterms:W3CDTF">2023-06-16T02:52:29Z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BBDD9F62DBC54586B5A3CF1ACF56F7F3</vt:lpwstr>
  </property>
</Properties>
</file>