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附件：</w:t>
      </w:r>
    </w:p>
    <w:p>
      <w:pPr>
        <w:tabs>
          <w:tab w:val="left" w:pos="3060"/>
        </w:tabs>
        <w:spacing w:line="640" w:lineRule="exact"/>
        <w:jc w:val="center"/>
        <w:rPr>
          <w:rFonts w:ascii="Times New Roman" w:hAnsi="Times New Roman" w:eastAsia="宋体" w:cs="Times New Roman"/>
          <w:b/>
          <w:kern w:val="0"/>
          <w:sz w:val="24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  <w:highlight w:val="none"/>
          <w:lang w:eastAsia="zh-CN"/>
        </w:rPr>
        <w:t>义乌市法学会秘书处</w:t>
      </w:r>
      <w:r>
        <w:rPr>
          <w:rFonts w:hint="eastAsia" w:ascii="方正小标宋简体" w:hAnsi="宋体" w:eastAsia="方正小标宋简体" w:cs="宋体"/>
          <w:snapToGrid w:val="0"/>
          <w:sz w:val="38"/>
          <w:szCs w:val="38"/>
          <w:highlight w:val="none"/>
        </w:rPr>
        <w:t>公开选调工作人员报名表</w:t>
      </w:r>
    </w:p>
    <w:tbl>
      <w:tblPr>
        <w:tblStyle w:val="6"/>
        <w:tblW w:w="9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姓　名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性　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268" w:firstLineChars="100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( 岁)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民　族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籍　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时　间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参加工作时    间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性质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专业技术职务</w:t>
            </w:r>
          </w:p>
        </w:tc>
        <w:tc>
          <w:tcPr>
            <w:tcW w:w="26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学　位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8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单位及职务</w:t>
            </w:r>
          </w:p>
        </w:tc>
        <w:tc>
          <w:tcPr>
            <w:tcW w:w="40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任现职务时间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37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手  机</w:t>
            </w: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03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3" w:hRule="atLeast"/>
        </w:trPr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7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ab/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304" w:tblpY="385"/>
        <w:tblOverlap w:val="never"/>
        <w:tblW w:w="95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64"/>
        <w:gridCol w:w="1039"/>
        <w:gridCol w:w="1291"/>
        <w:gridCol w:w="1239"/>
        <w:gridCol w:w="32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近 三 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结    果</w:t>
            </w:r>
          </w:p>
        </w:tc>
        <w:tc>
          <w:tcPr>
            <w:tcW w:w="783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exact"/>
        </w:trPr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文章发表、资格证书或其他主要业绩、获奖情况及自我评价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83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1120" w:firstLineChars="40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本人签名： 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760" w:firstLineChars="170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是否存在不得参加选调的情形</w:t>
            </w:r>
          </w:p>
        </w:tc>
        <w:tc>
          <w:tcPr>
            <w:tcW w:w="783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1120" w:firstLineChars="40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83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760" w:firstLineChars="17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760" w:firstLineChars="1700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 xml:space="preserve">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0"/>
          <w:szCs w:val="20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填写说明：“学习和工作简历”一栏从大学开始填写；“主要家庭成员和社会关系”包括父母、配偶、子女等。</w:t>
      </w:r>
    </w:p>
    <w:sectPr>
      <w:footerReference r:id="rId5" w:type="default"/>
      <w:pgSz w:w="11906" w:h="16838"/>
      <w:pgMar w:top="1531" w:right="1361" w:bottom="1531" w:left="13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M3ZGY3ODA3ZjU0ZTA2MzU2Y2IxNDZkMmJiMTAwYjAifQ=="/>
  </w:docVars>
  <w:rsids>
    <w:rsidRoot w:val="00D31D50"/>
    <w:rsid w:val="00065C91"/>
    <w:rsid w:val="00151354"/>
    <w:rsid w:val="00167CB3"/>
    <w:rsid w:val="001D1555"/>
    <w:rsid w:val="002343A7"/>
    <w:rsid w:val="002C2FF8"/>
    <w:rsid w:val="00323B43"/>
    <w:rsid w:val="003D37D8"/>
    <w:rsid w:val="00426133"/>
    <w:rsid w:val="004358AB"/>
    <w:rsid w:val="005266C5"/>
    <w:rsid w:val="008B7726"/>
    <w:rsid w:val="00935F43"/>
    <w:rsid w:val="00A73254"/>
    <w:rsid w:val="00D27CBC"/>
    <w:rsid w:val="00D31D50"/>
    <w:rsid w:val="00DA2404"/>
    <w:rsid w:val="00DA3885"/>
    <w:rsid w:val="020E22C6"/>
    <w:rsid w:val="029A7814"/>
    <w:rsid w:val="03570F58"/>
    <w:rsid w:val="12580ADD"/>
    <w:rsid w:val="13E40E6B"/>
    <w:rsid w:val="13E95601"/>
    <w:rsid w:val="143D0B48"/>
    <w:rsid w:val="16013DBE"/>
    <w:rsid w:val="18720CCA"/>
    <w:rsid w:val="1D4F6D1D"/>
    <w:rsid w:val="21DE7A99"/>
    <w:rsid w:val="23840B55"/>
    <w:rsid w:val="24A4535C"/>
    <w:rsid w:val="274C5D8E"/>
    <w:rsid w:val="27EF0AC0"/>
    <w:rsid w:val="2CCB2770"/>
    <w:rsid w:val="2E6115DE"/>
    <w:rsid w:val="2EB21E3A"/>
    <w:rsid w:val="30683900"/>
    <w:rsid w:val="32082D5F"/>
    <w:rsid w:val="351341A7"/>
    <w:rsid w:val="39533276"/>
    <w:rsid w:val="3A62323F"/>
    <w:rsid w:val="4238357E"/>
    <w:rsid w:val="45E32481"/>
    <w:rsid w:val="471825FE"/>
    <w:rsid w:val="48B55BFC"/>
    <w:rsid w:val="4D5D4544"/>
    <w:rsid w:val="5397315F"/>
    <w:rsid w:val="55027C55"/>
    <w:rsid w:val="55AA209F"/>
    <w:rsid w:val="579A3366"/>
    <w:rsid w:val="57F53141"/>
    <w:rsid w:val="594A55D4"/>
    <w:rsid w:val="5A291356"/>
    <w:rsid w:val="5CFA284C"/>
    <w:rsid w:val="5F71620B"/>
    <w:rsid w:val="61611243"/>
    <w:rsid w:val="61917232"/>
    <w:rsid w:val="632055FF"/>
    <w:rsid w:val="63265C20"/>
    <w:rsid w:val="65161BFC"/>
    <w:rsid w:val="676034DA"/>
    <w:rsid w:val="685639BE"/>
    <w:rsid w:val="68F11E29"/>
    <w:rsid w:val="6D0D067A"/>
    <w:rsid w:val="6DCC7C96"/>
    <w:rsid w:val="6E6E3BE9"/>
    <w:rsid w:val="6F3D491C"/>
    <w:rsid w:val="734E66B6"/>
    <w:rsid w:val="73DA2619"/>
    <w:rsid w:val="76997FBB"/>
    <w:rsid w:val="77D47CF8"/>
    <w:rsid w:val="77F30C16"/>
    <w:rsid w:val="7A2C40E4"/>
    <w:rsid w:val="7AE735F7"/>
    <w:rsid w:val="7BB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275</Characters>
  <Lines>9</Lines>
  <Paragraphs>2</Paragraphs>
  <TotalTime>171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2023-05-02T08:34:00Z</cp:lastPrinted>
  <dcterms:modified xsi:type="dcterms:W3CDTF">2023-05-06T01:11:48Z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33CC933EA284415C803C0608B16ABE6A</vt:lpwstr>
  </property>
</Properties>
</file>