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3329" w14:textId="77777777" w:rsidR="00D765A9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绵阳科技城发展投资（集团）有限公司</w:t>
      </w:r>
    </w:p>
    <w:p w14:paraId="6322545B" w14:textId="77777777" w:rsidR="00D765A9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求职简历表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446"/>
        <w:gridCol w:w="7"/>
        <w:gridCol w:w="249"/>
        <w:gridCol w:w="155"/>
        <w:gridCol w:w="135"/>
        <w:gridCol w:w="389"/>
        <w:gridCol w:w="204"/>
        <w:gridCol w:w="146"/>
        <w:gridCol w:w="81"/>
        <w:gridCol w:w="181"/>
        <w:gridCol w:w="239"/>
        <w:gridCol w:w="213"/>
        <w:gridCol w:w="347"/>
        <w:gridCol w:w="30"/>
        <w:gridCol w:w="337"/>
        <w:gridCol w:w="53"/>
        <w:gridCol w:w="142"/>
        <w:gridCol w:w="32"/>
        <w:gridCol w:w="140"/>
        <w:gridCol w:w="331"/>
        <w:gridCol w:w="242"/>
        <w:gridCol w:w="83"/>
        <w:gridCol w:w="279"/>
        <w:gridCol w:w="51"/>
        <w:gridCol w:w="160"/>
        <w:gridCol w:w="110"/>
        <w:gridCol w:w="36"/>
        <w:gridCol w:w="255"/>
        <w:gridCol w:w="259"/>
        <w:gridCol w:w="129"/>
        <w:gridCol w:w="71"/>
        <w:gridCol w:w="77"/>
        <w:gridCol w:w="293"/>
        <w:gridCol w:w="400"/>
        <w:gridCol w:w="280"/>
        <w:gridCol w:w="330"/>
        <w:gridCol w:w="288"/>
        <w:gridCol w:w="1468"/>
      </w:tblGrid>
      <w:tr w:rsidR="00D765A9" w14:paraId="3CACC389" w14:textId="77777777">
        <w:trPr>
          <w:trHeight w:val="470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0432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个人基本简历</w:t>
            </w:r>
          </w:p>
        </w:tc>
      </w:tr>
      <w:tr w:rsidR="00D765A9" w14:paraId="3D5C0A72" w14:textId="77777777">
        <w:trPr>
          <w:trHeight w:val="4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42A6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B904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98B5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31D1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0580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出生年月</w:t>
            </w:r>
          </w:p>
        </w:tc>
        <w:tc>
          <w:tcPr>
            <w:tcW w:w="1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F2E3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E42E" w14:textId="77777777" w:rsidR="00D765A9" w:rsidRDefault="00000000">
            <w:pPr>
              <w:spacing w:line="600" w:lineRule="exact"/>
              <w:ind w:left="2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79FA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2751" w14:textId="77777777" w:rsidR="00D765A9" w:rsidRDefault="00D765A9">
            <w:pPr>
              <w:spacing w:line="6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2F74C244" w14:textId="77777777">
        <w:trPr>
          <w:trHeight w:val="45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7DDA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BDC7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43A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全日制学历</w:t>
            </w:r>
          </w:p>
        </w:tc>
        <w:tc>
          <w:tcPr>
            <w:tcW w:w="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582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E6EF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4D32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4012" w14:textId="77777777" w:rsidR="00D765A9" w:rsidRDefault="00D765A9">
            <w:pPr>
              <w:widowControl/>
              <w:spacing w:line="6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6C2A610E" w14:textId="77777777">
        <w:trPr>
          <w:trHeight w:val="6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685F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CC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B61F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血型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9E13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1E6F" w14:textId="77777777" w:rsidR="00D765A9" w:rsidRDefault="00000000">
            <w:pPr>
              <w:spacing w:line="600" w:lineRule="exact"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最高</w:t>
            </w:r>
          </w:p>
          <w:p w14:paraId="46BD78DE" w14:textId="77777777" w:rsidR="00D765A9" w:rsidRDefault="00000000">
            <w:pPr>
              <w:spacing w:line="600" w:lineRule="exact"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AFE4" w14:textId="77777777" w:rsidR="00D765A9" w:rsidRDefault="00D765A9">
            <w:pPr>
              <w:spacing w:line="600" w:lineRule="exact"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B676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毕业学校及专业</w:t>
            </w:r>
          </w:p>
        </w:tc>
        <w:tc>
          <w:tcPr>
            <w:tcW w:w="1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B7CA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1F1" w14:textId="77777777" w:rsidR="00D765A9" w:rsidRDefault="00D765A9">
            <w:pPr>
              <w:widowControl/>
              <w:spacing w:line="6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73BF06AB" w14:textId="77777777">
        <w:trPr>
          <w:trHeight w:val="7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35E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0B99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D3D" w14:textId="77777777" w:rsidR="00D765A9" w:rsidRDefault="00000000">
            <w:pPr>
              <w:spacing w:line="600" w:lineRule="exact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婚姻</w:t>
            </w:r>
          </w:p>
          <w:p w14:paraId="74388322" w14:textId="77777777" w:rsidR="00D765A9" w:rsidRDefault="00000000">
            <w:pPr>
              <w:spacing w:line="6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状况</w:t>
            </w:r>
          </w:p>
        </w:tc>
        <w:tc>
          <w:tcPr>
            <w:tcW w:w="1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B7B9" w14:textId="77777777" w:rsidR="00D765A9" w:rsidRDefault="00000000">
            <w:pPr>
              <w:spacing w:line="600" w:lineRule="exact"/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□未婚</w:t>
            </w:r>
          </w:p>
          <w:p w14:paraId="5793FE29" w14:textId="77777777" w:rsidR="00D765A9" w:rsidRDefault="00000000">
            <w:pPr>
              <w:spacing w:line="600" w:lineRule="exact"/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□已婚未育</w:t>
            </w:r>
          </w:p>
          <w:p w14:paraId="638A4F72" w14:textId="77777777" w:rsidR="00D765A9" w:rsidRDefault="00000000">
            <w:pPr>
              <w:spacing w:line="600" w:lineRule="exact"/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□已婚已育</w:t>
            </w:r>
          </w:p>
          <w:p w14:paraId="4C16BF7A" w14:textId="77777777" w:rsidR="00D765A9" w:rsidRDefault="00000000">
            <w:pPr>
              <w:spacing w:line="600" w:lineRule="exact"/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□离异</w:t>
            </w:r>
          </w:p>
        </w:tc>
        <w:tc>
          <w:tcPr>
            <w:tcW w:w="1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76DA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身份证号</w:t>
            </w:r>
          </w:p>
        </w:tc>
        <w:tc>
          <w:tcPr>
            <w:tcW w:w="2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4045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5DF3" w14:textId="77777777" w:rsidR="00D765A9" w:rsidRDefault="00D765A9">
            <w:pPr>
              <w:widowControl/>
              <w:spacing w:line="6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173F6CD6" w14:textId="77777777">
        <w:trPr>
          <w:trHeight w:val="476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D4B2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求职意向及自我评价</w:t>
            </w:r>
          </w:p>
        </w:tc>
      </w:tr>
      <w:tr w:rsidR="00D765A9" w14:paraId="7DC717B6" w14:textId="77777777">
        <w:trPr>
          <w:trHeight w:val="9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FBBF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应聘职位</w:t>
            </w:r>
          </w:p>
        </w:tc>
        <w:tc>
          <w:tcPr>
            <w:tcW w:w="1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D376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2020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期望月薪</w:t>
            </w:r>
          </w:p>
        </w:tc>
        <w:tc>
          <w:tcPr>
            <w:tcW w:w="1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1F53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99BA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67F5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D765A9" w14:paraId="2F879594" w14:textId="77777777">
        <w:trPr>
          <w:trHeight w:val="31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AF08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求职类型</w:t>
            </w:r>
          </w:p>
        </w:tc>
        <w:tc>
          <w:tcPr>
            <w:tcW w:w="3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A0F1" w14:textId="77777777" w:rsidR="00D765A9" w:rsidRDefault="00000000">
            <w:pPr>
              <w:spacing w:line="6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BD398D" wp14:editId="0055A3B4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128905</wp:posOffset>
                      </wp:positionV>
                      <wp:extent cx="141605" cy="128905"/>
                      <wp:effectExtent l="4445" t="4445" r="63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16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075DCD2" w14:textId="77777777" w:rsidR="00D765A9" w:rsidRDefault="00000000">
                                  <w:r>
                                    <w:rPr>
                                      <w:rFonts w:ascii="仿宋" w:eastAsia="仿宋" w:hAnsi="仿宋" w:cs="仿宋" w:hint="eastAsia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BD39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82.25pt;margin-top:10.15pt;width:11.15pt;height:10.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">
                      <v:textbox>
                        <w:txbxContent>
                          <w:p w14:paraId="7075DCD2" w14:textId="77777777" w:rsidR="00D765A9" w:rsidRDefault="00000000">
                            <w:r>
                              <w:rPr>
                                <w:rFonts w:ascii="仿宋" w:eastAsia="仿宋" w:hAnsi="仿宋" w:cs="仿宋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全职          兼职</w:t>
            </w:r>
          </w:p>
        </w:tc>
        <w:tc>
          <w:tcPr>
            <w:tcW w:w="2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31FD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9B18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7FECD484" w14:textId="77777777">
        <w:trPr>
          <w:trHeight w:val="64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0888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是否服从职位调剂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4B55" w14:textId="77777777" w:rsidR="00D765A9" w:rsidRDefault="00000000">
            <w:pPr>
              <w:spacing w:line="6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是 </w: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否</w: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</w:t>
            </w:r>
          </w:p>
        </w:tc>
      </w:tr>
      <w:tr w:rsidR="00D765A9" w14:paraId="4872943E" w14:textId="77777777">
        <w:trPr>
          <w:trHeight w:val="328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C796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教育背景（从高中填起）</w:t>
            </w:r>
          </w:p>
        </w:tc>
      </w:tr>
      <w:tr w:rsidR="00D765A9" w14:paraId="3EEFE0E4" w14:textId="77777777">
        <w:trPr>
          <w:trHeight w:val="330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E4B0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2FCC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学校名称及专业</w:t>
            </w: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6254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F35B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9E70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联系方式</w:t>
            </w:r>
          </w:p>
        </w:tc>
      </w:tr>
      <w:tr w:rsidR="00D765A9" w14:paraId="04737BBA" w14:textId="77777777">
        <w:trPr>
          <w:trHeight w:val="134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5922" w14:textId="77777777" w:rsidR="00D765A9" w:rsidRDefault="00D765A9">
            <w:pPr>
              <w:spacing w:line="600" w:lineRule="exac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19B6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22FA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8BB6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BC7A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D765A9" w14:paraId="55056E81" w14:textId="77777777">
        <w:trPr>
          <w:trHeight w:val="134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3528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2E48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F1A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2F7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7208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D765A9" w14:paraId="6C273FE8" w14:textId="77777777">
        <w:trPr>
          <w:trHeight w:val="134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1D49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4BDE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4F07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8F0C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681F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779A5527" w14:textId="77777777">
        <w:trPr>
          <w:trHeight w:val="400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A589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lastRenderedPageBreak/>
              <w:t>工作经历</w:t>
            </w:r>
          </w:p>
        </w:tc>
      </w:tr>
      <w:tr w:rsidR="00D765A9" w14:paraId="3109B4FB" w14:textId="77777777">
        <w:trPr>
          <w:trHeight w:val="3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B7F2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A5A5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公司名称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5F9E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所在部门</w:t>
            </w: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E79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57A3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证明人及职务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EB32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联系方式</w:t>
            </w:r>
          </w:p>
        </w:tc>
      </w:tr>
      <w:tr w:rsidR="00D765A9" w14:paraId="0FA0FCA9" w14:textId="77777777">
        <w:trPr>
          <w:trHeight w:val="56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D687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CE9C" w14:textId="77777777" w:rsidR="00D765A9" w:rsidRDefault="00D765A9">
            <w:pPr>
              <w:spacing w:line="60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2125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66A0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EE66" w14:textId="77777777" w:rsidR="00D765A9" w:rsidRDefault="00D765A9">
            <w:pPr>
              <w:spacing w:line="6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BCF0" w14:textId="77777777" w:rsidR="00D765A9" w:rsidRDefault="00D765A9">
            <w:pPr>
              <w:spacing w:line="600" w:lineRule="exact"/>
              <w:jc w:val="left"/>
              <w:rPr>
                <w:color w:val="000000" w:themeColor="text1"/>
              </w:rPr>
            </w:pPr>
          </w:p>
        </w:tc>
      </w:tr>
      <w:tr w:rsidR="00D765A9" w14:paraId="5228E946" w14:textId="77777777">
        <w:trPr>
          <w:trHeight w:val="56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9F16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D19B" w14:textId="77777777" w:rsidR="00D765A9" w:rsidRDefault="00D765A9">
            <w:pPr>
              <w:spacing w:line="60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ED25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6301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10E6" w14:textId="77777777" w:rsidR="00D765A9" w:rsidRDefault="00D765A9">
            <w:pPr>
              <w:spacing w:line="6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4B35" w14:textId="77777777" w:rsidR="00D765A9" w:rsidRDefault="00D765A9">
            <w:pPr>
              <w:spacing w:line="600" w:lineRule="exact"/>
              <w:jc w:val="left"/>
              <w:rPr>
                <w:color w:val="000000" w:themeColor="text1"/>
              </w:rPr>
            </w:pPr>
          </w:p>
        </w:tc>
      </w:tr>
      <w:tr w:rsidR="00D765A9" w14:paraId="3F37ED34" w14:textId="77777777">
        <w:trPr>
          <w:trHeight w:val="56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050A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59B" w14:textId="77777777" w:rsidR="00D765A9" w:rsidRDefault="00D765A9">
            <w:pPr>
              <w:spacing w:line="60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F542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B8D2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33F2" w14:textId="77777777" w:rsidR="00D765A9" w:rsidRDefault="00D765A9">
            <w:pPr>
              <w:spacing w:line="6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94DF" w14:textId="77777777" w:rsidR="00D765A9" w:rsidRDefault="00D765A9">
            <w:pPr>
              <w:spacing w:line="600" w:lineRule="exact"/>
              <w:jc w:val="left"/>
              <w:rPr>
                <w:color w:val="000000" w:themeColor="text1"/>
              </w:rPr>
            </w:pPr>
          </w:p>
        </w:tc>
      </w:tr>
      <w:tr w:rsidR="00D765A9" w14:paraId="79ABECA9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B496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D062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D0A" w14:textId="77777777" w:rsidR="00D765A9" w:rsidRDefault="00D765A9">
            <w:pPr>
              <w:spacing w:line="60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CF84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CE5A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0C8A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51CA98B9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0A20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5BD9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4EBB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0691" w14:textId="77777777" w:rsidR="00D765A9" w:rsidRDefault="00D765A9">
            <w:pPr>
              <w:spacing w:line="600" w:lineRule="exact"/>
              <w:ind w:firstLineChars="50" w:firstLine="9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D014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5C37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6750412D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DCE1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7E41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4746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2318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151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2D9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29D3AB35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4D18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3ADB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B2AF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B639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6998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D199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0E7338BA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D4D0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111F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98C5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947C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77F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13CB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30A92ECE" w14:textId="77777777">
        <w:trPr>
          <w:trHeight w:val="278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F349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个人工作能力及专长</w:t>
            </w:r>
          </w:p>
        </w:tc>
      </w:tr>
      <w:tr w:rsidR="00D765A9" w14:paraId="0E059216" w14:textId="77777777">
        <w:trPr>
          <w:trHeight w:val="58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7544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获奖情况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A923" w14:textId="77777777" w:rsidR="00D765A9" w:rsidRDefault="00D765A9">
            <w:pPr>
              <w:spacing w:line="6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293A74BC" w14:textId="77777777">
        <w:trPr>
          <w:trHeight w:val="125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ED4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执业资格证（职称）证书情况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4D68" w14:textId="77777777" w:rsidR="00D765A9" w:rsidRDefault="00D765A9">
            <w:pPr>
              <w:spacing w:line="60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121776EF" w14:textId="77777777" w:rsidR="00D765A9" w:rsidRDefault="00D765A9">
            <w:pPr>
              <w:spacing w:line="6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0DE960FD" w14:textId="77777777">
        <w:trPr>
          <w:trHeight w:val="58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15D5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个人特长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570" w14:textId="77777777" w:rsidR="00D765A9" w:rsidRDefault="00D765A9">
            <w:pPr>
              <w:spacing w:line="60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765A9" w14:paraId="5656D7C3" w14:textId="77777777">
        <w:trPr>
          <w:trHeight w:val="58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7F55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个人突出表现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CD46" w14:textId="77777777" w:rsidR="00D765A9" w:rsidRDefault="00D765A9">
            <w:pPr>
              <w:spacing w:line="6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3AF41A61" w14:textId="77777777">
        <w:trPr>
          <w:trHeight w:val="80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2BCE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pacing w:val="-20"/>
                <w:sz w:val="24"/>
              </w:rPr>
              <w:t>普通话水平</w:t>
            </w: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11F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893A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英语水平</w:t>
            </w:r>
          </w:p>
        </w:tc>
        <w:tc>
          <w:tcPr>
            <w:tcW w:w="1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3AEE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9387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7E6D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67BDDDE8" w14:textId="77777777">
        <w:trPr>
          <w:trHeight w:val="636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BB9A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自我评价</w:t>
            </w:r>
          </w:p>
        </w:tc>
      </w:tr>
      <w:tr w:rsidR="00D765A9" w14:paraId="3B13929C" w14:textId="77777777">
        <w:trPr>
          <w:trHeight w:val="1352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FAC0" w14:textId="77777777" w:rsidR="00D765A9" w:rsidRDefault="00D765A9">
            <w:pPr>
              <w:spacing w:line="600" w:lineRule="exact"/>
              <w:ind w:firstLineChars="2200" w:firstLine="5301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12FE800E" w14:textId="77777777" w:rsidR="00D765A9" w:rsidRDefault="00D765A9">
            <w:pPr>
              <w:spacing w:line="600" w:lineRule="exact"/>
              <w:ind w:firstLineChars="2200" w:firstLine="5301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48834691" w14:textId="77777777" w:rsidR="00D765A9" w:rsidRDefault="00D765A9">
            <w:pPr>
              <w:spacing w:line="600" w:lineRule="exact"/>
              <w:ind w:firstLineChars="2200" w:firstLine="5301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6F370C54" w14:textId="77777777" w:rsidR="00D765A9" w:rsidRDefault="00D765A9">
            <w:pPr>
              <w:spacing w:line="6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2DE0E2AF" w14:textId="77777777" w:rsidR="00D765A9" w:rsidRDefault="00D765A9">
            <w:pPr>
              <w:spacing w:line="6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27652A45" w14:textId="77777777" w:rsidR="00D765A9" w:rsidRDefault="00D765A9">
            <w:pPr>
              <w:spacing w:line="6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6F13529C" w14:textId="77777777" w:rsidR="00D765A9" w:rsidRDefault="00D765A9">
            <w:pPr>
              <w:spacing w:line="6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535517B1" w14:textId="77777777" w:rsidR="00D765A9" w:rsidRDefault="00D765A9">
            <w:pPr>
              <w:spacing w:line="6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027AC63C" w14:textId="77777777" w:rsidR="00D765A9" w:rsidRDefault="00D765A9">
            <w:pPr>
              <w:spacing w:line="6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D765A9" w14:paraId="1B917851" w14:textId="77777777">
        <w:trPr>
          <w:trHeight w:val="541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47F5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lastRenderedPageBreak/>
              <w:t>个人联系方式</w:t>
            </w:r>
          </w:p>
        </w:tc>
      </w:tr>
      <w:tr w:rsidR="00D765A9" w14:paraId="165A3DC3" w14:textId="77777777">
        <w:trPr>
          <w:trHeight w:val="462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8E13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通讯地址</w:t>
            </w:r>
          </w:p>
        </w:tc>
        <w:tc>
          <w:tcPr>
            <w:tcW w:w="82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2FCA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75008F5D" w14:textId="77777777">
        <w:trPr>
          <w:trHeight w:val="452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3277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邮政编码</w:t>
            </w:r>
          </w:p>
        </w:tc>
        <w:tc>
          <w:tcPr>
            <w:tcW w:w="2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C3CA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FDF0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CD0E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4E55DA5D" w14:textId="77777777">
        <w:trPr>
          <w:trHeight w:val="428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D799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固定电话</w:t>
            </w:r>
          </w:p>
        </w:tc>
        <w:tc>
          <w:tcPr>
            <w:tcW w:w="2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E950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8F03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手  机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1D9D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65A9" w14:paraId="4638BF9E" w14:textId="77777777">
        <w:trPr>
          <w:trHeight w:val="350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02D1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Q </w:t>
            </w:r>
            <w:proofErr w:type="spellStart"/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Q</w:t>
            </w:r>
            <w:proofErr w:type="spellEnd"/>
          </w:p>
        </w:tc>
        <w:tc>
          <w:tcPr>
            <w:tcW w:w="2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EE61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301" w14:textId="77777777" w:rsidR="00D765A9" w:rsidRDefault="00000000">
            <w:pPr>
              <w:spacing w:line="6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3943" w14:textId="77777777" w:rsidR="00D765A9" w:rsidRDefault="00D765A9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14:paraId="0A1BE90B" w14:textId="77777777" w:rsidR="00D765A9" w:rsidRDefault="00000000">
      <w:pPr>
        <w:pStyle w:val="HTML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填写报名表有关注意事项</w:t>
      </w:r>
    </w:p>
    <w:p w14:paraId="6BC7F9E6" w14:textId="77777777" w:rsidR="00D765A9" w:rsidRDefault="00D765A9">
      <w:pPr>
        <w:pStyle w:val="HTML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14:paraId="71CAE184" w14:textId="77777777" w:rsidR="00D765A9" w:rsidRDefault="00000000">
      <w:pPr>
        <w:pStyle w:val="HTML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一、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填报的各项内容必须真实、全面、准确，考生要保证报名信息的真实性和完整性。</w:t>
      </w:r>
    </w:p>
    <w:p w14:paraId="0F3A73A0" w14:textId="77777777" w:rsidR="00D765A9" w:rsidRDefault="00000000">
      <w:pPr>
        <w:pStyle w:val="HTML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二、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照片要求：近期免冠正面2寸彩色照片，蓝色背景，无边框；头像居中，约占照片尺寸2/3：JPG格式，不少于626×413像素。</w:t>
      </w:r>
    </w:p>
    <w:p w14:paraId="50727F8A" w14:textId="77777777" w:rsidR="00D765A9" w:rsidRDefault="00000000">
      <w:pPr>
        <w:pStyle w:val="HTML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三、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所填“联系电话”应能保证随时联系。</w:t>
      </w:r>
    </w:p>
    <w:p w14:paraId="5393B6BC" w14:textId="77777777" w:rsidR="00D765A9" w:rsidRDefault="00000000">
      <w:pPr>
        <w:pStyle w:val="HTML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“通讯地址”须写明本人所在单位或家庭所在省、市的具体地（住）址及邮编。</w:t>
      </w:r>
    </w:p>
    <w:p w14:paraId="64D62FD3" w14:textId="77777777" w:rsidR="00D765A9" w:rsidRDefault="00000000">
      <w:pPr>
        <w:pStyle w:val="HTML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个人简历，主要包括：</w:t>
      </w:r>
    </w:p>
    <w:p w14:paraId="07F59037" w14:textId="77777777" w:rsidR="00D765A9" w:rsidRDefault="00000000">
      <w:pPr>
        <w:pStyle w:val="HTML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（一）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“教育背景经历”：</w:t>
      </w:r>
    </w:p>
    <w:p w14:paraId="72AA4A4C" w14:textId="77777777" w:rsidR="00D765A9" w:rsidRDefault="00000000">
      <w:pPr>
        <w:pStyle w:val="HTML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时间要具体到月份；</w:t>
      </w:r>
    </w:p>
    <w:p w14:paraId="09F127EB" w14:textId="77777777" w:rsidR="00D765A9" w:rsidRDefault="00000000">
      <w:pPr>
        <w:pStyle w:val="HTML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时间：从高中填起；</w:t>
      </w:r>
    </w:p>
    <w:p w14:paraId="039521D7" w14:textId="77777777" w:rsidR="00D765A9" w:rsidRDefault="00000000">
      <w:pPr>
        <w:pStyle w:val="HTML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并在各个学习阶段注明所获学历和学位。</w:t>
      </w:r>
    </w:p>
    <w:p w14:paraId="0B3FE2D1" w14:textId="77777777" w:rsidR="00D765A9" w:rsidRDefault="00000000">
      <w:pPr>
        <w:pStyle w:val="HTML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（二）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“工作经历”：</w:t>
      </w:r>
    </w:p>
    <w:p w14:paraId="2CED17C3" w14:textId="77777777" w:rsidR="00D765A9" w:rsidRDefault="00000000">
      <w:pPr>
        <w:pStyle w:val="HTML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时间要具体到月份；</w:t>
      </w:r>
    </w:p>
    <w:p w14:paraId="1EB55149" w14:textId="77777777" w:rsidR="00D765A9" w:rsidRDefault="00000000">
      <w:pPr>
        <w:pStyle w:val="HTML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注明自己在每个工作阶段的岗位或身份。 </w:t>
      </w:r>
    </w:p>
    <w:p w14:paraId="2CFC0EE6" w14:textId="77777777" w:rsidR="00D765A9" w:rsidRDefault="00000000">
      <w:pPr>
        <w:pStyle w:val="HTML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（三）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“学习经历”、“工作经历”必须完整、连续，不得出现空白时间段，有待业经历的应写明起止时间。</w:t>
      </w:r>
    </w:p>
    <w:p w14:paraId="5CD45BEE" w14:textId="77777777" w:rsidR="00D765A9" w:rsidRDefault="00000000">
      <w:pPr>
        <w:pStyle w:val="HTML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（四）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在职学习的经历，务必注明“在职学习”；兼职工作的经历，务必注明“兼职”。</w:t>
      </w:r>
    </w:p>
    <w:p w14:paraId="59D79326" w14:textId="77777777" w:rsidR="00D765A9" w:rsidRDefault="00000000">
      <w:pPr>
        <w:pStyle w:val="HTML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（五）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在职人员的学历学位，须为已经取得的学历学位。</w:t>
      </w:r>
    </w:p>
    <w:p w14:paraId="3E3502E7" w14:textId="77777777" w:rsidR="00D765A9" w:rsidRDefault="00D765A9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D76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40B9C"/>
    <w:multiLevelType w:val="multilevel"/>
    <w:tmpl w:val="62040B9C"/>
    <w:lvl w:ilvl="0">
      <w:start w:val="1"/>
      <w:numFmt w:val="chineseCountingThousand"/>
      <w:lvlText w:val="第%1章"/>
      <w:lvlJc w:val="center"/>
      <w:pPr>
        <w:ind w:left="0" w:firstLine="288"/>
      </w:pPr>
      <w:rPr>
        <w:rFonts w:eastAsia="黑体" w:hint="eastAsia"/>
        <w:b w:val="0"/>
        <w:i w:val="0"/>
        <w:sz w:val="32"/>
      </w:rPr>
    </w:lvl>
    <w:lvl w:ilvl="1">
      <w:start w:val="1"/>
      <w:numFmt w:val="chineseCountingThousand"/>
      <w:lvlRestart w:val="0"/>
      <w:lvlText w:val="第%2条"/>
      <w:lvlJc w:val="left"/>
      <w:pPr>
        <w:ind w:left="142" w:firstLine="425"/>
      </w:pPr>
      <w:rPr>
        <w:rFonts w:ascii="Times New Roman" w:eastAsia="仿宋_GB2312" w:hAnsi="Times New Roman" w:hint="default"/>
        <w:b/>
        <w:i w:val="0"/>
        <w:sz w:val="32"/>
      </w:rPr>
    </w:lvl>
    <w:lvl w:ilvl="2">
      <w:start w:val="1"/>
      <w:numFmt w:val="chineseCountingThousand"/>
      <w:pStyle w:val="a"/>
      <w:suff w:val="nothing"/>
      <w:lvlText w:val="（%3）"/>
      <w:lvlJc w:val="left"/>
      <w:pPr>
        <w:ind w:left="142" w:firstLine="425"/>
      </w:pPr>
      <w:rPr>
        <w:rFonts w:ascii="Times New Roman" w:eastAsia="仿宋_GB2312" w:hAnsi="Times New Roman" w:hint="default"/>
        <w:b w:val="0"/>
        <w:i w:val="0"/>
        <w:sz w:val="32"/>
        <w:lang w:val="en-US"/>
      </w:rPr>
    </w:lvl>
    <w:lvl w:ilvl="3">
      <w:start w:val="1"/>
      <w:numFmt w:val="decimal"/>
      <w:suff w:val="space"/>
      <w:lvlText w:val="%4."/>
      <w:lvlJc w:val="left"/>
      <w:pPr>
        <w:ind w:left="0" w:firstLine="425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0" w:firstLine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65149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0670E9"/>
    <w:rsid w:val="005D32CB"/>
    <w:rsid w:val="00D765A9"/>
    <w:rsid w:val="019E4A16"/>
    <w:rsid w:val="01B56197"/>
    <w:rsid w:val="03540579"/>
    <w:rsid w:val="061924BA"/>
    <w:rsid w:val="06C44588"/>
    <w:rsid w:val="07A469D6"/>
    <w:rsid w:val="0861100E"/>
    <w:rsid w:val="0C7232B1"/>
    <w:rsid w:val="0E5D2A44"/>
    <w:rsid w:val="0E842B9C"/>
    <w:rsid w:val="0FD91CD1"/>
    <w:rsid w:val="10553295"/>
    <w:rsid w:val="132B4F93"/>
    <w:rsid w:val="13771A72"/>
    <w:rsid w:val="1A8A49CD"/>
    <w:rsid w:val="1AAC30C2"/>
    <w:rsid w:val="1E463C62"/>
    <w:rsid w:val="1E5B6825"/>
    <w:rsid w:val="1EB0641B"/>
    <w:rsid w:val="1F674722"/>
    <w:rsid w:val="20884EE1"/>
    <w:rsid w:val="25D12C62"/>
    <w:rsid w:val="263A6532"/>
    <w:rsid w:val="265F6896"/>
    <w:rsid w:val="2CCB3EC3"/>
    <w:rsid w:val="2D74231D"/>
    <w:rsid w:val="337308EA"/>
    <w:rsid w:val="34BD0A39"/>
    <w:rsid w:val="35BC16FE"/>
    <w:rsid w:val="36D571DF"/>
    <w:rsid w:val="36E67E47"/>
    <w:rsid w:val="38920E5B"/>
    <w:rsid w:val="3A8B580C"/>
    <w:rsid w:val="3BD74F09"/>
    <w:rsid w:val="422D7C0B"/>
    <w:rsid w:val="4248462B"/>
    <w:rsid w:val="4298038B"/>
    <w:rsid w:val="464975CC"/>
    <w:rsid w:val="46DA0229"/>
    <w:rsid w:val="47FD7AA3"/>
    <w:rsid w:val="499719A8"/>
    <w:rsid w:val="4DF72F5F"/>
    <w:rsid w:val="51FE1E2F"/>
    <w:rsid w:val="53B01EB1"/>
    <w:rsid w:val="5609338B"/>
    <w:rsid w:val="56A64986"/>
    <w:rsid w:val="58F97AC9"/>
    <w:rsid w:val="5BB04897"/>
    <w:rsid w:val="5E9B7B88"/>
    <w:rsid w:val="5F0670E9"/>
    <w:rsid w:val="5F9524C8"/>
    <w:rsid w:val="608E3D58"/>
    <w:rsid w:val="60E0353C"/>
    <w:rsid w:val="625B471F"/>
    <w:rsid w:val="66BA6979"/>
    <w:rsid w:val="67AA727C"/>
    <w:rsid w:val="6D1B5DB8"/>
    <w:rsid w:val="6F2A7F61"/>
    <w:rsid w:val="71F006F9"/>
    <w:rsid w:val="747252F4"/>
    <w:rsid w:val="75CB6369"/>
    <w:rsid w:val="76CE4E2B"/>
    <w:rsid w:val="7B962323"/>
    <w:rsid w:val="7DEF4E29"/>
    <w:rsid w:val="7F74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C4DF21"/>
  <w15:docId w15:val="{203E11D0-C018-9E4D-9C5D-5105C3B9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next w:val="HTM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eastAsia="Times New Roman" w:hAnsi="Arial"/>
      <w:szCs w:val="21"/>
    </w:rPr>
  </w:style>
  <w:style w:type="paragraph" w:styleId="a4">
    <w:name w:val="footer"/>
    <w:basedOn w:val="a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0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1"/>
    <w:qFormat/>
    <w:rPr>
      <w:color w:val="0000FF"/>
      <w:u w:val="single"/>
    </w:rPr>
  </w:style>
  <w:style w:type="paragraph" w:customStyle="1" w:styleId="a">
    <w:name w:val="（一）"/>
    <w:basedOn w:val="a0"/>
    <w:qFormat/>
    <w:pPr>
      <w:numPr>
        <w:ilvl w:val="2"/>
        <w:numId w:val="1"/>
      </w:numPr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易秋锐</dc:creator>
  <cp:lastModifiedBy>Chang Liu</cp:lastModifiedBy>
  <cp:revision>2</cp:revision>
  <dcterms:created xsi:type="dcterms:W3CDTF">2023-04-12T19:50:00Z</dcterms:created>
  <dcterms:modified xsi:type="dcterms:W3CDTF">2023-04-12T19:50:00Z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149C791EC2804D6AA387BBC85CD75D36</vt:lpwstr>
  </property>
</Properties>
</file>