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both"/>
        <w:rPr>
          <w:rFonts w:ascii="Times New Roman" w:hAnsi="Times New Roman" w:eastAsia="楷体_GB2312" w:cs="Times New Roman"/>
          <w:sz w:val="32"/>
          <w:szCs w:val="32"/>
        </w:rPr>
      </w:pPr>
      <w:bookmarkStart w:id="0" w:name="_GoBack"/>
      <w:bookmarkEnd w:id="0"/>
    </w:p>
    <w:p>
      <w:pPr>
        <w:spacing w:line="59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spacing w:line="59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大标宋简体" w:cs="Times New Roman"/>
          <w:bCs/>
          <w:color w:val="000000"/>
          <w:kern w:val="0"/>
          <w:sz w:val="40"/>
          <w:szCs w:val="40"/>
        </w:rPr>
        <w:t>南通市通恒商业管理有限公司2023年</w:t>
      </w:r>
      <w:r>
        <w:rPr>
          <w:rFonts w:hint="eastAsia" w:ascii="Times New Roman" w:hAnsi="Times New Roman" w:eastAsia="方正大标宋简体" w:cs="Times New Roman"/>
          <w:bCs/>
          <w:color w:val="000000"/>
          <w:kern w:val="0"/>
          <w:sz w:val="40"/>
          <w:szCs w:val="40"/>
        </w:rPr>
        <w:t>第一批</w:t>
      </w:r>
      <w:r>
        <w:rPr>
          <w:rFonts w:ascii="Times New Roman" w:hAnsi="Times New Roman" w:eastAsia="方正大标宋简体" w:cs="Times New Roman"/>
          <w:bCs/>
          <w:color w:val="000000"/>
          <w:kern w:val="0"/>
          <w:sz w:val="40"/>
          <w:szCs w:val="40"/>
        </w:rPr>
        <w:t>公开招聘工作人员岗位简介表</w:t>
      </w:r>
    </w:p>
    <w:tbl>
      <w:tblPr>
        <w:tblStyle w:val="6"/>
        <w:tblW w:w="13309" w:type="dxa"/>
        <w:tblInd w:w="-3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689"/>
        <w:gridCol w:w="886"/>
        <w:gridCol w:w="1228"/>
        <w:gridCol w:w="765"/>
        <w:gridCol w:w="1478"/>
        <w:gridCol w:w="1357"/>
        <w:gridCol w:w="4923"/>
        <w:gridCol w:w="14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岗位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招聘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其他资格条件和说明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5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综合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管理部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行政专员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汉语言文学类相关专业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1.1993年1月1日（含）以后出生；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2.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具有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2年及以上相关岗位工作经历，熟悉党建、人力资源、行政等相关工作；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3.能够熟练使用办公软件，有较强的文字组织、沟通表达能力，能独立起草高质量文稿；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4.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有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机关事业单位或国有企业相关岗位工作经历优先。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1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01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财务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管理部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财务专员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财会类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相关专业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1.1993年1月1日（含）以后出生；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2.具有2年以上财会工作经验，获得会计证或初级会计职称；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3.有大型商业管理公司、房地产、建筑施工企业的财务工作经验者优先。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>
      <w:pPr>
        <w:shd w:val="clear" w:color="auto" w:fill="FFFFFF"/>
        <w:spacing w:line="4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pacing w:line="40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大标宋简体" w:cs="Times New Roman"/>
          <w:bCs/>
          <w:color w:val="000000"/>
          <w:kern w:val="0"/>
          <w:sz w:val="40"/>
          <w:szCs w:val="40"/>
        </w:rPr>
        <w:t>南通市通恒商业管理有限公司2023年</w:t>
      </w:r>
      <w:r>
        <w:rPr>
          <w:rFonts w:hint="eastAsia" w:ascii="Times New Roman" w:hAnsi="Times New Roman" w:eastAsia="方正大标宋简体" w:cs="Times New Roman"/>
          <w:bCs/>
          <w:color w:val="000000"/>
          <w:kern w:val="0"/>
          <w:sz w:val="40"/>
          <w:szCs w:val="40"/>
        </w:rPr>
        <w:t>第一批</w:t>
      </w:r>
      <w:r>
        <w:rPr>
          <w:rFonts w:ascii="Times New Roman" w:hAnsi="Times New Roman" w:eastAsia="方正大标宋简体" w:cs="Times New Roman"/>
          <w:bCs/>
          <w:color w:val="000000"/>
          <w:kern w:val="0"/>
          <w:sz w:val="40"/>
          <w:szCs w:val="40"/>
        </w:rPr>
        <w:t>公开招聘工作人员岗位简介表</w:t>
      </w:r>
    </w:p>
    <w:tbl>
      <w:tblPr>
        <w:tblStyle w:val="6"/>
        <w:tblW w:w="13309" w:type="dxa"/>
        <w:tblInd w:w="-3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777"/>
        <w:gridCol w:w="955"/>
        <w:gridCol w:w="1071"/>
        <w:gridCol w:w="765"/>
        <w:gridCol w:w="1478"/>
        <w:gridCol w:w="1357"/>
        <w:gridCol w:w="4923"/>
        <w:gridCol w:w="14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岗位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招聘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其他资格条件和说明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5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01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工程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物业部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副部长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工程类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相关专业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1.1983年1月1日（含）以后出生；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2.具有6年以上工程管理工作经验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熟悉商业体项目前期介入工作，具备相关专业图纸、方案的编制与审核能力，具有强弱电、暖通、机电、消防安全等工程管理经验；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3.熟悉项目全过程的施工现场管理，有一定的组织协调能力并能在项目现场积极有效的开展工作，具备相关专业图纸、方案的编制与审核能力；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4.熟练使用、掌握CAD及其它与建筑设备设计相关设计软件，熟悉物业管理知识；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5.有工程部门管理经验者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lang w:val="en-US" w:eastAsia="zh-CN"/>
              </w:rPr>
              <w:t>或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有大型购物中心、商业体等地产项目设计和施工管理经验者优先。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</w:tbl>
    <w:p>
      <w:pPr>
        <w:pStyle w:val="2"/>
        <w:spacing w:line="590" w:lineRule="exact"/>
        <w:rPr>
          <w:rFonts w:ascii="Times New Roman" w:hAnsi="Times New Roman" w:cs="Times New Roman"/>
        </w:rPr>
      </w:pPr>
    </w:p>
    <w:p>
      <w:pPr>
        <w:spacing w:line="40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大标宋简体" w:cs="Times New Roman"/>
          <w:bCs/>
          <w:color w:val="000000"/>
          <w:kern w:val="0"/>
          <w:sz w:val="40"/>
          <w:szCs w:val="40"/>
        </w:rPr>
        <w:t>南通市通恒商业管理有限公司2023年</w:t>
      </w:r>
      <w:r>
        <w:rPr>
          <w:rFonts w:hint="eastAsia" w:ascii="Times New Roman" w:hAnsi="Times New Roman" w:eastAsia="方正大标宋简体" w:cs="Times New Roman"/>
          <w:bCs/>
          <w:color w:val="000000"/>
          <w:kern w:val="0"/>
          <w:sz w:val="40"/>
          <w:szCs w:val="40"/>
        </w:rPr>
        <w:t>第一批</w:t>
      </w:r>
      <w:r>
        <w:rPr>
          <w:rFonts w:ascii="Times New Roman" w:hAnsi="Times New Roman" w:eastAsia="方正大标宋简体" w:cs="Times New Roman"/>
          <w:bCs/>
          <w:color w:val="000000"/>
          <w:kern w:val="0"/>
          <w:sz w:val="40"/>
          <w:szCs w:val="40"/>
        </w:rPr>
        <w:t>公开招聘工作人员岗位简介表</w:t>
      </w:r>
    </w:p>
    <w:tbl>
      <w:tblPr>
        <w:tblStyle w:val="6"/>
        <w:tblW w:w="13309" w:type="dxa"/>
        <w:tblInd w:w="-3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777"/>
        <w:gridCol w:w="955"/>
        <w:gridCol w:w="1071"/>
        <w:gridCol w:w="765"/>
        <w:gridCol w:w="1478"/>
        <w:gridCol w:w="1357"/>
        <w:gridCol w:w="4923"/>
        <w:gridCol w:w="14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岗位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招聘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其他资格条件和说明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7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工程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物业部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专员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工程类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相关专业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</w:rPr>
              <w:t>1.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19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</w:rPr>
              <w:t>88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年1月1日（含）以后出生;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</w:rPr>
              <w:t>2.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</w:rPr>
              <w:t>2年以上强弱电、暖通、TC岗位相关工作经验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，助理工程师职称，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熟悉商业体项目前期介入工作，具备相关专业图纸、方案的编制与审核能力；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</w:rPr>
              <w:t>3.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熟练使用、掌握CAD及其它与建筑设备设计相关设计软件。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</w:rPr>
              <w:t>4.有大型购物中心、商业体等地产项目设计和施工管理经验者优先。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4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01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招商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运营部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运营专员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专业不限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1.1993年1月1日（含）以后出生；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2.具有2年以上商业项目招商、运营相关工作经验，熟悉国家有关商业行业的政策法规；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3.有知名商管项目运营经验者优先。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</w:tbl>
    <w:p>
      <w:pPr>
        <w:pStyle w:val="2"/>
        <w:spacing w:line="590" w:lineRule="exact"/>
        <w:rPr>
          <w:rFonts w:ascii="Times New Roman" w:hAnsi="Times New Roman" w:cs="Times New Roman"/>
        </w:rPr>
        <w:sectPr>
          <w:headerReference r:id="rId3" w:type="default"/>
          <w:footerReference r:id="rId4" w:type="default"/>
          <w:pgSz w:w="16838" w:h="11906" w:orient="landscape"/>
          <w:pgMar w:top="1531" w:right="1814" w:bottom="1531" w:left="1984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  <w:t>附件2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南通市通恒商业管理有限公司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2023年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第一批</w:t>
      </w:r>
      <w:r>
        <w:rPr>
          <w:rFonts w:ascii="Times New Roman" w:hAnsi="Times New Roman" w:eastAsia="方正小标宋简体" w:cs="Times New Roman"/>
          <w:sz w:val="44"/>
          <w:szCs w:val="44"/>
        </w:rPr>
        <w:t>公开招聘工作人员报名表</w:t>
      </w:r>
    </w:p>
    <w:p>
      <w:pPr>
        <w:spacing w:line="540" w:lineRule="exact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报考单位：                               岗位代码：</w:t>
      </w:r>
      <w:r>
        <w:rPr>
          <w:rFonts w:ascii="Times New Roman" w:hAnsi="Times New Roman" w:eastAsia="楷体_GB2312" w:cs="Times New Roman"/>
          <w:w w:val="90"/>
        </w:rPr>
        <w:t xml:space="preserve">                    </w:t>
      </w:r>
      <w:r>
        <w:rPr>
          <w:rFonts w:ascii="Times New Roman" w:hAnsi="Times New Roman" w:eastAsia="楷体_GB2312" w:cs="Times New Roman"/>
        </w:rPr>
        <w:t xml:space="preserve">报名编号： 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323"/>
        <w:gridCol w:w="199"/>
        <w:gridCol w:w="841"/>
        <w:gridCol w:w="419"/>
        <w:gridCol w:w="7"/>
        <w:gridCol w:w="1253"/>
        <w:gridCol w:w="576"/>
        <w:gridCol w:w="420"/>
        <w:gridCol w:w="316"/>
        <w:gridCol w:w="884"/>
        <w:gridCol w:w="60"/>
        <w:gridCol w:w="448"/>
        <w:gridCol w:w="869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  名</w:t>
            </w:r>
          </w:p>
        </w:tc>
        <w:tc>
          <w:tcPr>
            <w:tcW w:w="146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性  别</w:t>
            </w:r>
          </w:p>
        </w:tc>
        <w:tc>
          <w:tcPr>
            <w:tcW w:w="99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（  岁）</w:t>
            </w:r>
          </w:p>
        </w:tc>
        <w:tc>
          <w:tcPr>
            <w:tcW w:w="131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民  族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籍  贯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pacing w:val="-8"/>
                <w:sz w:val="24"/>
              </w:rPr>
            </w:pPr>
            <w:r>
              <w:rPr>
                <w:rFonts w:ascii="Times New Roman" w:hAnsi="Times New Roman" w:eastAsia="楷体_GB2312" w:cs="Times New Roman"/>
                <w:spacing w:val="-8"/>
                <w:sz w:val="24"/>
              </w:rPr>
              <w:t>出生地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时  间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作时间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职称／专业资格证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熟悉专业有何专长</w:t>
            </w:r>
          </w:p>
        </w:tc>
        <w:tc>
          <w:tcPr>
            <w:tcW w:w="35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1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  位</w:t>
            </w: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558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工作单位及现任职务</w:t>
            </w:r>
          </w:p>
        </w:tc>
        <w:tc>
          <w:tcPr>
            <w:tcW w:w="695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1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职务级别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任现职级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职务时间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单位性质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8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（高中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起的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及工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作情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况）</w:t>
            </w:r>
          </w:p>
        </w:tc>
        <w:tc>
          <w:tcPr>
            <w:tcW w:w="8319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20" w:lineRule="exact"/>
              <w:jc w:val="both"/>
              <w:rPr>
                <w:rFonts w:ascii="Times New Roman" w:hAnsi="Times New Roman" w:eastAsia="方正仿宋简体" w:cs="Times New Roman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="楷体_GB2312" w:cs="Times New Roman"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1"/>
        <w:gridCol w:w="1365"/>
        <w:gridCol w:w="843"/>
        <w:gridCol w:w="1072"/>
        <w:gridCol w:w="1275"/>
        <w:gridCol w:w="29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9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业绩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及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奖惩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情况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4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jc w:val="both"/>
              <w:rPr>
                <w:rFonts w:ascii="Times New Roman" w:hAnsi="Times New Roman" w:eastAsia="方正仿宋简体" w:cs="Times New Roman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94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称  谓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  名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年龄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面貌</w:t>
            </w: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住址</w:t>
            </w:r>
          </w:p>
        </w:tc>
        <w:tc>
          <w:tcPr>
            <w:tcW w:w="31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邮编</w:t>
            </w: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身份证号码</w:t>
            </w:r>
          </w:p>
        </w:tc>
        <w:tc>
          <w:tcPr>
            <w:tcW w:w="32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单位电话</w:t>
            </w:r>
          </w:p>
        </w:tc>
        <w:tc>
          <w:tcPr>
            <w:tcW w:w="29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住宅电话</w:t>
            </w:r>
          </w:p>
        </w:tc>
        <w:tc>
          <w:tcPr>
            <w:tcW w:w="32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手机号码</w:t>
            </w:r>
          </w:p>
        </w:tc>
        <w:tc>
          <w:tcPr>
            <w:tcW w:w="290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意见</w:t>
            </w:r>
          </w:p>
        </w:tc>
        <w:tc>
          <w:tcPr>
            <w:tcW w:w="84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                           （盖章）</w:t>
            </w:r>
          </w:p>
          <w:p>
            <w:pPr>
              <w:spacing w:before="62" w:beforeLines="20"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                              年   月    日</w:t>
            </w:r>
          </w:p>
        </w:tc>
      </w:tr>
    </w:tbl>
    <w:p>
      <w:pPr>
        <w:spacing w:line="320" w:lineRule="exact"/>
        <w:ind w:firstLine="720" w:firstLineChars="3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sz w:val="24"/>
        </w:rPr>
        <w:t>报名人签名：                              审核人：</w:t>
      </w:r>
    </w:p>
    <w:sectPr>
      <w:headerReference r:id="rId5" w:type="default"/>
      <w:footerReference r:id="rId7" w:type="default"/>
      <w:headerReference r:id="rId6" w:type="even"/>
      <w:pgSz w:w="11906" w:h="16838"/>
      <w:pgMar w:top="1814" w:right="1531" w:bottom="1984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8F302DE-50B6-412F-891B-54E9A983BE4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  <w:embedRegular r:id="rId2" w:fontKey="{381779C1-11E8-4548-863B-B1C919C8C5DD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DDD121B-0478-436B-AFA8-CD0618DA644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91590F17-8309-42EC-BC88-D5A5FB06098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F9BA8D11-AAA2-4AF2-B85A-DD1A4F140D97}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  <w:embedRegular r:id="rId6" w:fontKey="{BC5B8B0C-6D88-4258-A520-569778CDA59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cs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 xml:space="preserve"> 3 -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sn7w8sBAACcAwAADgAAAGRycy9lMm9Eb2MueG1srVPNjtMwEL4j8Q6W&#10;79RpD1BFTVe7qhYhIUBaeADXsRtL/pPHbdIXgDfgxIU7z9XnYOwkXVgue+CSjGcm33zf58nmZrCG&#10;nGQE7V1Dl4uKEumEb7U7NPTL5/tXa0ogcddy451s6FkCvdm+fLHpQy1XvvOmlZEgiIO6Dw3tUgo1&#10;YyA6aTksfJAOi8pHyxMe44G1kfeIbg1bVdVr1vvYhuiFBMDsbizSCTE+B9ArpYXceXG00qURNUrD&#10;E0qCTgeg28JWKSnSR6VAJmIaikpTeeIQjPf5ybYbXh8iD50WEwX+HApPNFmuHQ69Qu144uQY9T9Q&#10;Vovowau0EN6yUUhxBFUsqyfePHQ8yKIFrYZwNR3+H6z4cPoUiW5xEyhx3OKFX75/u/z4dfn5lSyr&#10;1ZvsUB+gxsaHgK1puPND7p7ygMksfFDR5jdKIlhHf89Xf+WQiMgfrVfrdYUlgbX5gDjs8fMQIb2V&#10;3pIcNDTiBRZf+ek9pLF1bsnTnL/XxmCe18b9lUDMnGGZ+8gxR2nYDxPxvW/PqKfHu2+ow1WnxLxz&#10;aG1ekzmIc7Cfg2OI+tAhtWXhBeH2mJBE4ZYnjLDTYLy0om5asLwVf55L1+NPtf0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bJ+8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 xml:space="preserve"> 3 -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cs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 xml:space="preserve"> 10 -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MbCJ88BAACqAwAADgAAAGRycy9lMm9Eb2MueG1srVPNjtMwEL4j8Q6W&#10;7zRpkaCKmq5A1SIkBEjLPoDrOI0l/2nGbdIXgDfgxIU7z9XnYOwkXVgue+DizJ+/me/zZHMzWMNO&#10;ClB7V/PlouRMOekb7Q41v/9y+2LNGUbhGmG8UzU/K+Q32+fPNn2o1Mp33jQKGIE4rPpQ8y7GUBUF&#10;yk5ZgQsflKNk68GKSC4cigZET+jWFKuyfFX0HpoAXipEiu7GJJ8Q4SmAvm21VDsvj1a5OKKCMiIS&#10;Jex0QL7N07atkvFT26KKzNScmMZ8UhOy9+ksthtRHUCETstpBPGUER5xskI7anqF2oko2BH0P1BW&#10;S/Do27iQ3hYjkawIsViWj7S560RQmQtJjeEqOv4/WPnx9BmYbmr+kjMnLD345fu3y49fl59f2bJc&#10;vU4K9QErKrwLVBqHt36gvZnjSMFEfGjBpi9RYpQnfc9XfdUQmUyX1qv1uqSUpNzsEH7xcD0AxnfK&#10;W5aMmgM9YNZVnD5gHEvnktTN+VttTH5E4/4KEOYYUXkLptuJyThxsuKwHyZ6e9+ciV1Pm1BzR4vP&#10;mXnvSOi0NLMBs7GfjWMAfeho0GWeEsObY6SR8qSpwwhLDJNDT5i5TuuWduRPP1c9/G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QxsIn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 xml:space="preserve"> 10 -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documentProtection w:enforcement="0"/>
  <w:defaultTabStop w:val="420"/>
  <w:drawingGridHorizontalSpacing w:val="105"/>
  <w:drawingGridVerticalSpacing w:val="31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hMzRiNWUxNDgwYzhhNGMxYjAxMDk1YTA5Mzk1ZjAifQ=="/>
  </w:docVars>
  <w:rsids>
    <w:rsidRoot w:val="004C1985"/>
    <w:rsid w:val="00005E22"/>
    <w:rsid w:val="00032D12"/>
    <w:rsid w:val="000341F4"/>
    <w:rsid w:val="000346CD"/>
    <w:rsid w:val="00044055"/>
    <w:rsid w:val="0004520D"/>
    <w:rsid w:val="00045B0F"/>
    <w:rsid w:val="0005394F"/>
    <w:rsid w:val="00054138"/>
    <w:rsid w:val="00055BA7"/>
    <w:rsid w:val="0005621E"/>
    <w:rsid w:val="00065724"/>
    <w:rsid w:val="00075B92"/>
    <w:rsid w:val="000774C8"/>
    <w:rsid w:val="00080FB8"/>
    <w:rsid w:val="00081D1A"/>
    <w:rsid w:val="00082271"/>
    <w:rsid w:val="0008794E"/>
    <w:rsid w:val="000964A9"/>
    <w:rsid w:val="000A0133"/>
    <w:rsid w:val="000A7BD1"/>
    <w:rsid w:val="000B28D0"/>
    <w:rsid w:val="000C130D"/>
    <w:rsid w:val="000C503C"/>
    <w:rsid w:val="000D720D"/>
    <w:rsid w:val="000E35C9"/>
    <w:rsid w:val="000E3711"/>
    <w:rsid w:val="000F45A4"/>
    <w:rsid w:val="001010F8"/>
    <w:rsid w:val="00111B89"/>
    <w:rsid w:val="00113033"/>
    <w:rsid w:val="00115A2E"/>
    <w:rsid w:val="00136CBC"/>
    <w:rsid w:val="00143C35"/>
    <w:rsid w:val="00145D26"/>
    <w:rsid w:val="00151201"/>
    <w:rsid w:val="00152422"/>
    <w:rsid w:val="0016669A"/>
    <w:rsid w:val="001666DA"/>
    <w:rsid w:val="00166CF6"/>
    <w:rsid w:val="00174474"/>
    <w:rsid w:val="0018610C"/>
    <w:rsid w:val="00187BDC"/>
    <w:rsid w:val="0019206B"/>
    <w:rsid w:val="00194A7C"/>
    <w:rsid w:val="001B1160"/>
    <w:rsid w:val="001B26CA"/>
    <w:rsid w:val="001B45F3"/>
    <w:rsid w:val="001C00D7"/>
    <w:rsid w:val="001C07B6"/>
    <w:rsid w:val="001E0B18"/>
    <w:rsid w:val="001E5A64"/>
    <w:rsid w:val="001F2426"/>
    <w:rsid w:val="001F4347"/>
    <w:rsid w:val="001F6143"/>
    <w:rsid w:val="002009BA"/>
    <w:rsid w:val="002152CB"/>
    <w:rsid w:val="00215B9D"/>
    <w:rsid w:val="00220EEE"/>
    <w:rsid w:val="00224702"/>
    <w:rsid w:val="00243CD7"/>
    <w:rsid w:val="002502F7"/>
    <w:rsid w:val="00257B15"/>
    <w:rsid w:val="00273AC6"/>
    <w:rsid w:val="002760A8"/>
    <w:rsid w:val="00280E72"/>
    <w:rsid w:val="002835E2"/>
    <w:rsid w:val="00285941"/>
    <w:rsid w:val="002A50AA"/>
    <w:rsid w:val="002A525A"/>
    <w:rsid w:val="002B6355"/>
    <w:rsid w:val="002C4723"/>
    <w:rsid w:val="002D31B2"/>
    <w:rsid w:val="002D5091"/>
    <w:rsid w:val="002E0278"/>
    <w:rsid w:val="002E0E72"/>
    <w:rsid w:val="002F2C43"/>
    <w:rsid w:val="002F3969"/>
    <w:rsid w:val="00303127"/>
    <w:rsid w:val="00314EB4"/>
    <w:rsid w:val="00314EF0"/>
    <w:rsid w:val="00315202"/>
    <w:rsid w:val="00315DB5"/>
    <w:rsid w:val="00316163"/>
    <w:rsid w:val="0031766F"/>
    <w:rsid w:val="00320B66"/>
    <w:rsid w:val="00325625"/>
    <w:rsid w:val="00326724"/>
    <w:rsid w:val="003274C4"/>
    <w:rsid w:val="003319CC"/>
    <w:rsid w:val="0033792C"/>
    <w:rsid w:val="003413D1"/>
    <w:rsid w:val="00341537"/>
    <w:rsid w:val="0034675D"/>
    <w:rsid w:val="00363307"/>
    <w:rsid w:val="003635E9"/>
    <w:rsid w:val="00367E02"/>
    <w:rsid w:val="00367E4F"/>
    <w:rsid w:val="00375895"/>
    <w:rsid w:val="00381226"/>
    <w:rsid w:val="00395E7A"/>
    <w:rsid w:val="003D3B58"/>
    <w:rsid w:val="003D61B4"/>
    <w:rsid w:val="003E41B9"/>
    <w:rsid w:val="003E6694"/>
    <w:rsid w:val="003E71B2"/>
    <w:rsid w:val="003F30DF"/>
    <w:rsid w:val="003F56DC"/>
    <w:rsid w:val="00403C46"/>
    <w:rsid w:val="0041193F"/>
    <w:rsid w:val="004206BC"/>
    <w:rsid w:val="0042199D"/>
    <w:rsid w:val="00434B34"/>
    <w:rsid w:val="00454A3B"/>
    <w:rsid w:val="004557D0"/>
    <w:rsid w:val="004614DB"/>
    <w:rsid w:val="004674D6"/>
    <w:rsid w:val="00472352"/>
    <w:rsid w:val="00472564"/>
    <w:rsid w:val="00472FD5"/>
    <w:rsid w:val="00475F53"/>
    <w:rsid w:val="004776D1"/>
    <w:rsid w:val="00482AA3"/>
    <w:rsid w:val="004925D3"/>
    <w:rsid w:val="004A4111"/>
    <w:rsid w:val="004A53F4"/>
    <w:rsid w:val="004B1D82"/>
    <w:rsid w:val="004B45E5"/>
    <w:rsid w:val="004C1985"/>
    <w:rsid w:val="004E28BC"/>
    <w:rsid w:val="004E4BEB"/>
    <w:rsid w:val="004E65B0"/>
    <w:rsid w:val="004F1484"/>
    <w:rsid w:val="00510D03"/>
    <w:rsid w:val="00516F33"/>
    <w:rsid w:val="00517BB4"/>
    <w:rsid w:val="005200B5"/>
    <w:rsid w:val="005219C5"/>
    <w:rsid w:val="005222B1"/>
    <w:rsid w:val="00526589"/>
    <w:rsid w:val="00530E35"/>
    <w:rsid w:val="005364A9"/>
    <w:rsid w:val="00542DEE"/>
    <w:rsid w:val="00544F7C"/>
    <w:rsid w:val="00550A43"/>
    <w:rsid w:val="00552722"/>
    <w:rsid w:val="005609F2"/>
    <w:rsid w:val="00560B45"/>
    <w:rsid w:val="00566946"/>
    <w:rsid w:val="00570C32"/>
    <w:rsid w:val="00573E0B"/>
    <w:rsid w:val="00576CA3"/>
    <w:rsid w:val="0057728B"/>
    <w:rsid w:val="005811D2"/>
    <w:rsid w:val="00581D96"/>
    <w:rsid w:val="00582540"/>
    <w:rsid w:val="0058451A"/>
    <w:rsid w:val="005847B6"/>
    <w:rsid w:val="0058598C"/>
    <w:rsid w:val="005A0D7C"/>
    <w:rsid w:val="005A1100"/>
    <w:rsid w:val="005B03BE"/>
    <w:rsid w:val="005B3DBD"/>
    <w:rsid w:val="005B7F2B"/>
    <w:rsid w:val="005D0A40"/>
    <w:rsid w:val="005D1337"/>
    <w:rsid w:val="005E66F2"/>
    <w:rsid w:val="005F0E51"/>
    <w:rsid w:val="005F232B"/>
    <w:rsid w:val="005F24F2"/>
    <w:rsid w:val="005F38F0"/>
    <w:rsid w:val="005F47DF"/>
    <w:rsid w:val="005F65C5"/>
    <w:rsid w:val="006010BC"/>
    <w:rsid w:val="00622246"/>
    <w:rsid w:val="00622502"/>
    <w:rsid w:val="0062320C"/>
    <w:rsid w:val="006241B5"/>
    <w:rsid w:val="00627861"/>
    <w:rsid w:val="00631655"/>
    <w:rsid w:val="00631F0A"/>
    <w:rsid w:val="006337E6"/>
    <w:rsid w:val="00635979"/>
    <w:rsid w:val="00645A25"/>
    <w:rsid w:val="00657B0F"/>
    <w:rsid w:val="006674C5"/>
    <w:rsid w:val="00667A1B"/>
    <w:rsid w:val="006753FF"/>
    <w:rsid w:val="00690F5B"/>
    <w:rsid w:val="0069613E"/>
    <w:rsid w:val="006A2ACE"/>
    <w:rsid w:val="006B1CBF"/>
    <w:rsid w:val="006B5650"/>
    <w:rsid w:val="006C0F3A"/>
    <w:rsid w:val="006C6262"/>
    <w:rsid w:val="006E3A94"/>
    <w:rsid w:val="006E517F"/>
    <w:rsid w:val="006F29B3"/>
    <w:rsid w:val="006F4B4E"/>
    <w:rsid w:val="006F6EF8"/>
    <w:rsid w:val="007050D3"/>
    <w:rsid w:val="00710CD7"/>
    <w:rsid w:val="00714D6C"/>
    <w:rsid w:val="00715174"/>
    <w:rsid w:val="007162F7"/>
    <w:rsid w:val="00721444"/>
    <w:rsid w:val="00721F32"/>
    <w:rsid w:val="00727281"/>
    <w:rsid w:val="00732C69"/>
    <w:rsid w:val="007428B9"/>
    <w:rsid w:val="00750B40"/>
    <w:rsid w:val="007720FF"/>
    <w:rsid w:val="00773E4C"/>
    <w:rsid w:val="007745CC"/>
    <w:rsid w:val="007836A7"/>
    <w:rsid w:val="0079261B"/>
    <w:rsid w:val="00793660"/>
    <w:rsid w:val="007A26D8"/>
    <w:rsid w:val="007A567E"/>
    <w:rsid w:val="007A582B"/>
    <w:rsid w:val="007B6DA2"/>
    <w:rsid w:val="007D036F"/>
    <w:rsid w:val="007D352E"/>
    <w:rsid w:val="007E5584"/>
    <w:rsid w:val="007F1CD6"/>
    <w:rsid w:val="007F391C"/>
    <w:rsid w:val="008053BD"/>
    <w:rsid w:val="0080749B"/>
    <w:rsid w:val="00816108"/>
    <w:rsid w:val="00835341"/>
    <w:rsid w:val="00837D75"/>
    <w:rsid w:val="00842DC5"/>
    <w:rsid w:val="008444A4"/>
    <w:rsid w:val="0085165F"/>
    <w:rsid w:val="00855FFB"/>
    <w:rsid w:val="0086369D"/>
    <w:rsid w:val="00873B0F"/>
    <w:rsid w:val="0087600E"/>
    <w:rsid w:val="008831E4"/>
    <w:rsid w:val="00884ABC"/>
    <w:rsid w:val="00884C56"/>
    <w:rsid w:val="00885206"/>
    <w:rsid w:val="00897CF5"/>
    <w:rsid w:val="008A0521"/>
    <w:rsid w:val="008A07A3"/>
    <w:rsid w:val="008A1FDE"/>
    <w:rsid w:val="008A725E"/>
    <w:rsid w:val="008C27F4"/>
    <w:rsid w:val="008C4EE8"/>
    <w:rsid w:val="008D1E5B"/>
    <w:rsid w:val="008E67CD"/>
    <w:rsid w:val="008F07A5"/>
    <w:rsid w:val="00912C5A"/>
    <w:rsid w:val="00915A76"/>
    <w:rsid w:val="00917378"/>
    <w:rsid w:val="00923EB0"/>
    <w:rsid w:val="009249EC"/>
    <w:rsid w:val="00930CD8"/>
    <w:rsid w:val="009451C8"/>
    <w:rsid w:val="00947FAC"/>
    <w:rsid w:val="00962DDF"/>
    <w:rsid w:val="00967550"/>
    <w:rsid w:val="00970D6D"/>
    <w:rsid w:val="00971086"/>
    <w:rsid w:val="0097353D"/>
    <w:rsid w:val="00977AC2"/>
    <w:rsid w:val="00983BEA"/>
    <w:rsid w:val="00986AC4"/>
    <w:rsid w:val="00992316"/>
    <w:rsid w:val="009938C8"/>
    <w:rsid w:val="009962DF"/>
    <w:rsid w:val="009A061A"/>
    <w:rsid w:val="009A2A92"/>
    <w:rsid w:val="009A3100"/>
    <w:rsid w:val="009B3570"/>
    <w:rsid w:val="009B5B0D"/>
    <w:rsid w:val="009C4444"/>
    <w:rsid w:val="009D4A6C"/>
    <w:rsid w:val="009D6286"/>
    <w:rsid w:val="009E3447"/>
    <w:rsid w:val="009E357D"/>
    <w:rsid w:val="009F0558"/>
    <w:rsid w:val="009F67D5"/>
    <w:rsid w:val="009F7192"/>
    <w:rsid w:val="00A11F5E"/>
    <w:rsid w:val="00A1596F"/>
    <w:rsid w:val="00A16940"/>
    <w:rsid w:val="00A3620A"/>
    <w:rsid w:val="00A368D5"/>
    <w:rsid w:val="00A45C0E"/>
    <w:rsid w:val="00A477A2"/>
    <w:rsid w:val="00A515A6"/>
    <w:rsid w:val="00A60088"/>
    <w:rsid w:val="00A645F0"/>
    <w:rsid w:val="00A64E44"/>
    <w:rsid w:val="00A754A5"/>
    <w:rsid w:val="00A75DC5"/>
    <w:rsid w:val="00A82CCF"/>
    <w:rsid w:val="00A87D68"/>
    <w:rsid w:val="00A91B1D"/>
    <w:rsid w:val="00AA3EB0"/>
    <w:rsid w:val="00AB639B"/>
    <w:rsid w:val="00AD1293"/>
    <w:rsid w:val="00AD424C"/>
    <w:rsid w:val="00AD65AC"/>
    <w:rsid w:val="00AD781E"/>
    <w:rsid w:val="00AE0267"/>
    <w:rsid w:val="00AE1AA1"/>
    <w:rsid w:val="00AE460A"/>
    <w:rsid w:val="00AE505E"/>
    <w:rsid w:val="00AE5B82"/>
    <w:rsid w:val="00AE7FA8"/>
    <w:rsid w:val="00B11096"/>
    <w:rsid w:val="00B11EC2"/>
    <w:rsid w:val="00B266D2"/>
    <w:rsid w:val="00B368C7"/>
    <w:rsid w:val="00B413CC"/>
    <w:rsid w:val="00B41B84"/>
    <w:rsid w:val="00B60ADE"/>
    <w:rsid w:val="00B61A1C"/>
    <w:rsid w:val="00B62936"/>
    <w:rsid w:val="00B6727B"/>
    <w:rsid w:val="00B70B54"/>
    <w:rsid w:val="00B713EE"/>
    <w:rsid w:val="00B73A30"/>
    <w:rsid w:val="00B7710C"/>
    <w:rsid w:val="00B77594"/>
    <w:rsid w:val="00B85BEA"/>
    <w:rsid w:val="00B93F93"/>
    <w:rsid w:val="00BC0905"/>
    <w:rsid w:val="00BC4B70"/>
    <w:rsid w:val="00BD0905"/>
    <w:rsid w:val="00BE4DD0"/>
    <w:rsid w:val="00BE77EA"/>
    <w:rsid w:val="00BF002F"/>
    <w:rsid w:val="00BF4C33"/>
    <w:rsid w:val="00C02F3B"/>
    <w:rsid w:val="00C0307F"/>
    <w:rsid w:val="00C05D76"/>
    <w:rsid w:val="00C1365C"/>
    <w:rsid w:val="00C16E37"/>
    <w:rsid w:val="00C209AD"/>
    <w:rsid w:val="00C2494C"/>
    <w:rsid w:val="00C25C6F"/>
    <w:rsid w:val="00C363BA"/>
    <w:rsid w:val="00C45023"/>
    <w:rsid w:val="00C5009D"/>
    <w:rsid w:val="00C530A6"/>
    <w:rsid w:val="00C57204"/>
    <w:rsid w:val="00C6599B"/>
    <w:rsid w:val="00C67B6F"/>
    <w:rsid w:val="00C70117"/>
    <w:rsid w:val="00C71678"/>
    <w:rsid w:val="00C903C2"/>
    <w:rsid w:val="00C96B6A"/>
    <w:rsid w:val="00CA0EA8"/>
    <w:rsid w:val="00CB106E"/>
    <w:rsid w:val="00CB15D3"/>
    <w:rsid w:val="00CC24B6"/>
    <w:rsid w:val="00CC2C58"/>
    <w:rsid w:val="00CE18A0"/>
    <w:rsid w:val="00CE73A9"/>
    <w:rsid w:val="00CF0248"/>
    <w:rsid w:val="00CF69C1"/>
    <w:rsid w:val="00CF7CFA"/>
    <w:rsid w:val="00D04B37"/>
    <w:rsid w:val="00D0761E"/>
    <w:rsid w:val="00D13573"/>
    <w:rsid w:val="00D30455"/>
    <w:rsid w:val="00D3581E"/>
    <w:rsid w:val="00D3609B"/>
    <w:rsid w:val="00D465E4"/>
    <w:rsid w:val="00D46DD7"/>
    <w:rsid w:val="00D52502"/>
    <w:rsid w:val="00D53EDE"/>
    <w:rsid w:val="00D55DE4"/>
    <w:rsid w:val="00D56714"/>
    <w:rsid w:val="00D56A88"/>
    <w:rsid w:val="00D63698"/>
    <w:rsid w:val="00D64CF0"/>
    <w:rsid w:val="00D839E5"/>
    <w:rsid w:val="00D84C0C"/>
    <w:rsid w:val="00D85704"/>
    <w:rsid w:val="00D92F85"/>
    <w:rsid w:val="00DA2D0E"/>
    <w:rsid w:val="00DA46C9"/>
    <w:rsid w:val="00DA64FA"/>
    <w:rsid w:val="00DB3216"/>
    <w:rsid w:val="00DB521A"/>
    <w:rsid w:val="00DD158C"/>
    <w:rsid w:val="00DE056D"/>
    <w:rsid w:val="00DE5D30"/>
    <w:rsid w:val="00DF3400"/>
    <w:rsid w:val="00DF3BF0"/>
    <w:rsid w:val="00DF533B"/>
    <w:rsid w:val="00DF6FE3"/>
    <w:rsid w:val="00E02271"/>
    <w:rsid w:val="00E03CDF"/>
    <w:rsid w:val="00E04031"/>
    <w:rsid w:val="00E0786A"/>
    <w:rsid w:val="00E10DBF"/>
    <w:rsid w:val="00E17370"/>
    <w:rsid w:val="00E213DA"/>
    <w:rsid w:val="00E2384E"/>
    <w:rsid w:val="00E2656D"/>
    <w:rsid w:val="00E26B1A"/>
    <w:rsid w:val="00E356B6"/>
    <w:rsid w:val="00E434B7"/>
    <w:rsid w:val="00E44323"/>
    <w:rsid w:val="00E619F2"/>
    <w:rsid w:val="00E74BDD"/>
    <w:rsid w:val="00E95DB4"/>
    <w:rsid w:val="00E95FAB"/>
    <w:rsid w:val="00E96F7D"/>
    <w:rsid w:val="00EA249B"/>
    <w:rsid w:val="00EC0189"/>
    <w:rsid w:val="00EC0D22"/>
    <w:rsid w:val="00ED2D6C"/>
    <w:rsid w:val="00ED5B73"/>
    <w:rsid w:val="00EE263B"/>
    <w:rsid w:val="00EF35C6"/>
    <w:rsid w:val="00EF705E"/>
    <w:rsid w:val="00F12484"/>
    <w:rsid w:val="00F12AEC"/>
    <w:rsid w:val="00F24645"/>
    <w:rsid w:val="00F427B7"/>
    <w:rsid w:val="00F43694"/>
    <w:rsid w:val="00F45F99"/>
    <w:rsid w:val="00F47E10"/>
    <w:rsid w:val="00F50E49"/>
    <w:rsid w:val="00F563BC"/>
    <w:rsid w:val="00F5764C"/>
    <w:rsid w:val="00F6549B"/>
    <w:rsid w:val="00F66833"/>
    <w:rsid w:val="00F67FD6"/>
    <w:rsid w:val="00F743DB"/>
    <w:rsid w:val="00F77FC5"/>
    <w:rsid w:val="00F82AC7"/>
    <w:rsid w:val="00F86180"/>
    <w:rsid w:val="00F92E3F"/>
    <w:rsid w:val="00FA546E"/>
    <w:rsid w:val="00FB2370"/>
    <w:rsid w:val="00FB7500"/>
    <w:rsid w:val="00FD0E84"/>
    <w:rsid w:val="00FD190B"/>
    <w:rsid w:val="00FD21AB"/>
    <w:rsid w:val="00FD5CDD"/>
    <w:rsid w:val="00FE3538"/>
    <w:rsid w:val="00FF7DAA"/>
    <w:rsid w:val="01606D9B"/>
    <w:rsid w:val="01C26E13"/>
    <w:rsid w:val="01DA2A78"/>
    <w:rsid w:val="024546BB"/>
    <w:rsid w:val="02702C36"/>
    <w:rsid w:val="031418F0"/>
    <w:rsid w:val="03506EBB"/>
    <w:rsid w:val="0626559C"/>
    <w:rsid w:val="073F7CBA"/>
    <w:rsid w:val="07BE1E2B"/>
    <w:rsid w:val="08DE558C"/>
    <w:rsid w:val="08FA3336"/>
    <w:rsid w:val="09A45050"/>
    <w:rsid w:val="0D0F5898"/>
    <w:rsid w:val="0D5C75E8"/>
    <w:rsid w:val="0DAC5788"/>
    <w:rsid w:val="0DCB605E"/>
    <w:rsid w:val="11867876"/>
    <w:rsid w:val="11EA3087"/>
    <w:rsid w:val="11F92012"/>
    <w:rsid w:val="146124BC"/>
    <w:rsid w:val="14ED00B3"/>
    <w:rsid w:val="155F768D"/>
    <w:rsid w:val="164F64D8"/>
    <w:rsid w:val="176B1BE8"/>
    <w:rsid w:val="17FC7532"/>
    <w:rsid w:val="189873CC"/>
    <w:rsid w:val="1A3F504D"/>
    <w:rsid w:val="1AD26D37"/>
    <w:rsid w:val="1AE214E6"/>
    <w:rsid w:val="1AE23C2A"/>
    <w:rsid w:val="1AFE7EA3"/>
    <w:rsid w:val="1BF0744A"/>
    <w:rsid w:val="1D7D4988"/>
    <w:rsid w:val="1DC65DA8"/>
    <w:rsid w:val="1E9C67A3"/>
    <w:rsid w:val="208A3636"/>
    <w:rsid w:val="216D0718"/>
    <w:rsid w:val="243061C8"/>
    <w:rsid w:val="24373F0A"/>
    <w:rsid w:val="2482403D"/>
    <w:rsid w:val="250C66E3"/>
    <w:rsid w:val="259D41A3"/>
    <w:rsid w:val="26A050C5"/>
    <w:rsid w:val="27D85321"/>
    <w:rsid w:val="280C0423"/>
    <w:rsid w:val="282B6C11"/>
    <w:rsid w:val="299907F8"/>
    <w:rsid w:val="2AA2190A"/>
    <w:rsid w:val="2AB57647"/>
    <w:rsid w:val="2ABB560E"/>
    <w:rsid w:val="2BCD7883"/>
    <w:rsid w:val="2C063C4B"/>
    <w:rsid w:val="2F9564FA"/>
    <w:rsid w:val="2FCC176D"/>
    <w:rsid w:val="2FF44238"/>
    <w:rsid w:val="30DA03DA"/>
    <w:rsid w:val="31D753EC"/>
    <w:rsid w:val="32183553"/>
    <w:rsid w:val="350C59C0"/>
    <w:rsid w:val="35FF6151"/>
    <w:rsid w:val="36DD0BA8"/>
    <w:rsid w:val="371D7E23"/>
    <w:rsid w:val="39AE497C"/>
    <w:rsid w:val="3B6A16E9"/>
    <w:rsid w:val="3B9406C2"/>
    <w:rsid w:val="3C7C081B"/>
    <w:rsid w:val="3CB94F13"/>
    <w:rsid w:val="41330997"/>
    <w:rsid w:val="42B20A01"/>
    <w:rsid w:val="43737181"/>
    <w:rsid w:val="466F3134"/>
    <w:rsid w:val="46FC6A90"/>
    <w:rsid w:val="481E5EFF"/>
    <w:rsid w:val="49046CA8"/>
    <w:rsid w:val="49AD5280"/>
    <w:rsid w:val="4C0C35EA"/>
    <w:rsid w:val="4C211F55"/>
    <w:rsid w:val="4C320AA8"/>
    <w:rsid w:val="4C4874E2"/>
    <w:rsid w:val="50CA5586"/>
    <w:rsid w:val="51677C93"/>
    <w:rsid w:val="52D84A49"/>
    <w:rsid w:val="53E1076A"/>
    <w:rsid w:val="53F96887"/>
    <w:rsid w:val="543C0F6A"/>
    <w:rsid w:val="556E7D40"/>
    <w:rsid w:val="557B213D"/>
    <w:rsid w:val="561208EE"/>
    <w:rsid w:val="56F2074F"/>
    <w:rsid w:val="57762DAE"/>
    <w:rsid w:val="59B2735C"/>
    <w:rsid w:val="59B93E45"/>
    <w:rsid w:val="59DB6BB4"/>
    <w:rsid w:val="5A5836E3"/>
    <w:rsid w:val="5A626ECA"/>
    <w:rsid w:val="5B254FA0"/>
    <w:rsid w:val="5B4B2F70"/>
    <w:rsid w:val="5B5F4DF6"/>
    <w:rsid w:val="5B600C87"/>
    <w:rsid w:val="5BC842A6"/>
    <w:rsid w:val="5D3C4210"/>
    <w:rsid w:val="5D731EE5"/>
    <w:rsid w:val="5DB65250"/>
    <w:rsid w:val="5DF076F0"/>
    <w:rsid w:val="5E1229F9"/>
    <w:rsid w:val="604772AE"/>
    <w:rsid w:val="60833ABC"/>
    <w:rsid w:val="608F76BF"/>
    <w:rsid w:val="61101AA6"/>
    <w:rsid w:val="63294762"/>
    <w:rsid w:val="639E7497"/>
    <w:rsid w:val="63D3125A"/>
    <w:rsid w:val="659A6BA8"/>
    <w:rsid w:val="66252916"/>
    <w:rsid w:val="67647388"/>
    <w:rsid w:val="69CE58AE"/>
    <w:rsid w:val="6CBF5146"/>
    <w:rsid w:val="6D324FC3"/>
    <w:rsid w:val="6D4A0EC6"/>
    <w:rsid w:val="6D6244DF"/>
    <w:rsid w:val="6E8C2E06"/>
    <w:rsid w:val="70226808"/>
    <w:rsid w:val="703B30E1"/>
    <w:rsid w:val="709E2543"/>
    <w:rsid w:val="71975D42"/>
    <w:rsid w:val="72031631"/>
    <w:rsid w:val="72C85B51"/>
    <w:rsid w:val="72DE2DAB"/>
    <w:rsid w:val="73E42F96"/>
    <w:rsid w:val="74E67E54"/>
    <w:rsid w:val="75032F35"/>
    <w:rsid w:val="774C4EC1"/>
    <w:rsid w:val="77A72838"/>
    <w:rsid w:val="77CF7C33"/>
    <w:rsid w:val="7849170C"/>
    <w:rsid w:val="796B3A0B"/>
    <w:rsid w:val="7995432F"/>
    <w:rsid w:val="7B314B1E"/>
    <w:rsid w:val="7C672149"/>
    <w:rsid w:val="7D1937EB"/>
    <w:rsid w:val="7F7641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7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10</Pages>
  <Words>3033</Words>
  <Characters>3254</Characters>
  <Lines>26</Lines>
  <Paragraphs>7</Paragraphs>
  <TotalTime>6</TotalTime>
  <ScaleCrop>false</ScaleCrop>
  <LinksUpToDate>false</LinksUpToDate>
  <CharactersWithSpaces>3431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2019-04-29T11:15:00Z</dcterms:created>
  <dc:creator>冯 丽丽</dc:creator>
  <cp:lastModifiedBy>腊肠</cp:lastModifiedBy>
  <cp:lastPrinted>2023-03-03T08:00:00Z</cp:lastPrinted>
  <dcterms:modified xsi:type="dcterms:W3CDTF">2023-03-09T09:40:30Z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C00444A21A9B4297B9C2E409DE856CFE</vt:lpwstr>
  </property>
</Properties>
</file>