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35" w:afterAutospacing="0" w:line="440" w:lineRule="exact"/>
        <w:ind w:right="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3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30"/>
          <w:sz w:val="32"/>
          <w:szCs w:val="32"/>
          <w:shd w:val="clear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2"/>
          <w:sz w:val="36"/>
          <w:szCs w:val="36"/>
          <w:lang w:val="en-US" w:eastAsia="zh-CN" w:bidi="ar-SA"/>
        </w:rPr>
        <w:t>2022年长沙市文化市场综合行政执法局公开遴选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2"/>
          <w:sz w:val="36"/>
          <w:szCs w:val="36"/>
          <w:lang w:val="en-US" w:eastAsia="zh-CN" w:bidi="ar-SA"/>
        </w:rPr>
        <w:t>公务员面试入围名单</w:t>
      </w:r>
    </w:p>
    <w:tbl>
      <w:tblPr>
        <w:tblStyle w:val="5"/>
        <w:tblpPr w:leftFromText="180" w:rightFromText="180" w:vertAnchor="text" w:horzAnchor="page" w:tblpX="1145" w:tblpY="731"/>
        <w:tblOverlap w:val="never"/>
        <w:tblW w:w="104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2116"/>
        <w:gridCol w:w="1358"/>
        <w:gridCol w:w="1131"/>
        <w:gridCol w:w="1668"/>
        <w:gridCol w:w="1514"/>
        <w:gridCol w:w="1268"/>
        <w:gridCol w:w="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报考单位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报考岗位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准考证号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笔试成绩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笔试排名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长沙市文化市场综合行政执法局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杨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11990906328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长沙市文化市场综合行政执法局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姚晋子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11990902704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69.70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长沙市文化市场综合行政执法局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瑶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11990906817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长沙市文化市场综合行政执法局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檀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11990903025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长沙市文化市场综合行政执法局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  彬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11993404704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长沙市文化市场综合行政执法局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李星星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11993600622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长沙市文化市场综合行政执法局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曾孝喜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11990904809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长沙市文化市场综合行政执法局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  姣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11990905720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66.70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长沙市文化市场综合行政执法局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叶雯燕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11995301025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66.70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长沙市文化市场综合行政执法局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彭玲俐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11990302007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66.10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长沙市文化市场综合行政执法局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  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11995302829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65.70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长沙市文化市场综合行政执法局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张小娟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11992101710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64.70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长沙市文化市场综合行政执法局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聪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11995302230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64.70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长沙市文化市场综合行政执法局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任盛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艳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11992101317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长沙市文化市场综合行政执法局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  荣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11993407607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长沙市文化市场综合行政执法局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  乐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11992100705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长沙市文化市场综合行政执法局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栗瑞兰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11995305230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63.30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长沙市文化市场综合行政执法局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陈双兰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11990902907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72.10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长沙市文化市场综合行政执法局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欧阳广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11993406428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长沙市文化市场综合行政执法局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肖  欢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11990302405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59.20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长沙市文化市场综合行政执法局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肖乐平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11990903003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58.90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35" w:afterAutospacing="0" w:line="30" w:lineRule="atLeast"/>
        <w:ind w:left="0" w:right="0" w:firstLine="420"/>
        <w:jc w:val="center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30"/>
          <w:sz w:val="24"/>
          <w:szCs w:val="24"/>
          <w:shd w:val="clear" w:fill="FFFFFF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jOWMwMjk5YWVlOTM2YzdhMmI1ZDhhNTg5Y2U4MzQifQ=="/>
  </w:docVars>
  <w:rsids>
    <w:rsidRoot w:val="00000000"/>
    <w:rsid w:val="05AD7DDA"/>
    <w:rsid w:val="0DDE5660"/>
    <w:rsid w:val="0ED804FC"/>
    <w:rsid w:val="16210154"/>
    <w:rsid w:val="1DCC1709"/>
    <w:rsid w:val="27E50C16"/>
    <w:rsid w:val="306B25D7"/>
    <w:rsid w:val="32852B12"/>
    <w:rsid w:val="33A51F6D"/>
    <w:rsid w:val="355F433F"/>
    <w:rsid w:val="3B2204C5"/>
    <w:rsid w:val="43744FC3"/>
    <w:rsid w:val="44EE2D42"/>
    <w:rsid w:val="496856FE"/>
    <w:rsid w:val="4BB01912"/>
    <w:rsid w:val="4E893F8B"/>
    <w:rsid w:val="50797BF4"/>
    <w:rsid w:val="578C261E"/>
    <w:rsid w:val="5A4B5F35"/>
    <w:rsid w:val="5ACE0FAE"/>
    <w:rsid w:val="5B812CAB"/>
    <w:rsid w:val="5FBB641C"/>
    <w:rsid w:val="60C3600D"/>
    <w:rsid w:val="60CD7D73"/>
    <w:rsid w:val="662F5543"/>
    <w:rsid w:val="678673BD"/>
    <w:rsid w:val="71CE5DE2"/>
    <w:rsid w:val="78867F8B"/>
    <w:rsid w:val="79677B15"/>
    <w:rsid w:val="79E1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微软雅黑" w:hAnsi="微软雅黑" w:eastAsia="微软雅黑" w:cs="宋体"/>
      <w:b/>
      <w:bCs/>
      <w:color w:val="000000"/>
      <w:kern w:val="36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1115</Words>
  <Characters>1496</Characters>
  <Lines>0</Lines>
  <Paragraphs>0</Paragraphs>
  <TotalTime>7</TotalTime>
  <ScaleCrop>false</ScaleCrop>
  <LinksUpToDate>false</LinksUpToDate>
  <CharactersWithSpaces>1575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2023-03-03T01:35:00Z</dcterms:created>
  <dc:creator>xiao'hui'bing</dc:creator>
  <cp:lastModifiedBy>少女老王</cp:lastModifiedBy>
  <cp:lastPrinted>2023-03-03T08:10:00Z</cp:lastPrinted>
  <dcterms:modified xsi:type="dcterms:W3CDTF">2023-03-06T07:52:30Z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71B84F9A456A4B95B6B9CEF419F52ABA</vt:lpwstr>
  </property>
</Properties>
</file>