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Times New Roman" w:eastAsia="黑体" w:cs="Times New Roman"/>
          <w:sz w:val="36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 w:cs="Times New Roman"/>
          <w:sz w:val="36"/>
          <w:szCs w:val="24"/>
        </w:rPr>
      </w:pPr>
      <w:r>
        <w:rPr>
          <w:rFonts w:hint="eastAsia" w:ascii="方正小标宋简体" w:hAnsi="Times New Roman" w:eastAsia="方正小标宋简体" w:cs="Times New Roman"/>
          <w:sz w:val="36"/>
          <w:szCs w:val="24"/>
        </w:rPr>
        <w:t>2023年南昌市供销合作社联合社社有企业公开招聘岗位表</w:t>
      </w:r>
    </w:p>
    <w:tbl>
      <w:tblPr>
        <w:tblStyle w:val="5"/>
        <w:tblpPr w:leftFromText="180" w:rightFromText="180" w:vertAnchor="page" w:horzAnchor="margin" w:tblpY="2251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76"/>
        <w:gridCol w:w="1351"/>
        <w:gridCol w:w="2835"/>
        <w:gridCol w:w="1325"/>
        <w:gridCol w:w="5475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招聘计划数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098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招聘企业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最低学历学位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9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限男性，中共党员，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党政机关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事业单位、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国有企业或上市公司工作经历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江西丰和农产品有限公司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3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54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highlight w:val="none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南昌市昌洪投资有限公司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限女性，中共党员，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党政机关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事业单位、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国有企业或上市公司工作经历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南昌市供销有限公司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32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54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南昌市供销有限公司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限男性，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党政机关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事业单位、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国有企业或上市公司工作经历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具有中级及以上专业技术职务任职资格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南昌市供销有限公司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限女性，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2年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党政机关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事业单位、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国有企业或上市公司工作经历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具有中级及以上专业技术职务任职资格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  <w:t>南昌市兴业资产经营有限公司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会计与审计类、财政金融类、经济与贸易类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、数学与统计类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限男性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，具有中级会计师及以上职称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  <w:t>南昌市兴业资产经营有限公司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限女性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具有中级会计师及以上职称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江西丰和农产品有限公司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限男性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南昌市供销有限公司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限女性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南昌供销喜农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全日制研究生学历并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取得相应学位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限男性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南昌供销喜农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全日制研究生学历并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取得相应学位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限女性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南昌市昌洪投资有限公司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全日制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大学本科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及以上学历并取得相应学士及以上学位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35周岁以下</w:t>
            </w:r>
          </w:p>
        </w:tc>
        <w:tc>
          <w:tcPr>
            <w:tcW w:w="54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南昌市供销有限公司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MjE5MDI1NjJjMWE5OTUzMGExZWIzZjFmMmFhMmIifQ=="/>
  </w:docVars>
  <w:rsids>
    <w:rsidRoot w:val="002A2511"/>
    <w:rsid w:val="000757CC"/>
    <w:rsid w:val="00086B94"/>
    <w:rsid w:val="00167C56"/>
    <w:rsid w:val="00186E75"/>
    <w:rsid w:val="00193CED"/>
    <w:rsid w:val="001A2813"/>
    <w:rsid w:val="00212627"/>
    <w:rsid w:val="00227681"/>
    <w:rsid w:val="00254757"/>
    <w:rsid w:val="002A2511"/>
    <w:rsid w:val="002B166E"/>
    <w:rsid w:val="002B6947"/>
    <w:rsid w:val="002C7372"/>
    <w:rsid w:val="00335334"/>
    <w:rsid w:val="00346943"/>
    <w:rsid w:val="00375618"/>
    <w:rsid w:val="00395027"/>
    <w:rsid w:val="003F5FCE"/>
    <w:rsid w:val="00430C03"/>
    <w:rsid w:val="0045299C"/>
    <w:rsid w:val="004638E8"/>
    <w:rsid w:val="0047545A"/>
    <w:rsid w:val="004F5BE4"/>
    <w:rsid w:val="0050556B"/>
    <w:rsid w:val="00512F1D"/>
    <w:rsid w:val="0053126C"/>
    <w:rsid w:val="00532448"/>
    <w:rsid w:val="0053439F"/>
    <w:rsid w:val="00550669"/>
    <w:rsid w:val="005C1FA0"/>
    <w:rsid w:val="00641055"/>
    <w:rsid w:val="0064637F"/>
    <w:rsid w:val="00685B04"/>
    <w:rsid w:val="006F0D9E"/>
    <w:rsid w:val="00752AA3"/>
    <w:rsid w:val="00763EED"/>
    <w:rsid w:val="00793919"/>
    <w:rsid w:val="007F5542"/>
    <w:rsid w:val="0080222B"/>
    <w:rsid w:val="008351E5"/>
    <w:rsid w:val="00872A64"/>
    <w:rsid w:val="00881531"/>
    <w:rsid w:val="0088210D"/>
    <w:rsid w:val="00896CB3"/>
    <w:rsid w:val="008A133C"/>
    <w:rsid w:val="008E1130"/>
    <w:rsid w:val="008E28A6"/>
    <w:rsid w:val="0092208B"/>
    <w:rsid w:val="00935D27"/>
    <w:rsid w:val="009D74DC"/>
    <w:rsid w:val="009F5628"/>
    <w:rsid w:val="00A26DF6"/>
    <w:rsid w:val="00A61A2D"/>
    <w:rsid w:val="00A65503"/>
    <w:rsid w:val="00A76963"/>
    <w:rsid w:val="00AA46D7"/>
    <w:rsid w:val="00B10457"/>
    <w:rsid w:val="00B11DD8"/>
    <w:rsid w:val="00B40479"/>
    <w:rsid w:val="00B52935"/>
    <w:rsid w:val="00C42930"/>
    <w:rsid w:val="00C5344F"/>
    <w:rsid w:val="00C64710"/>
    <w:rsid w:val="00C958F9"/>
    <w:rsid w:val="00CA0430"/>
    <w:rsid w:val="00CA5244"/>
    <w:rsid w:val="00CB039C"/>
    <w:rsid w:val="00CB2ED3"/>
    <w:rsid w:val="00D3259B"/>
    <w:rsid w:val="00D62F50"/>
    <w:rsid w:val="00DD669E"/>
    <w:rsid w:val="00DE5538"/>
    <w:rsid w:val="00E92086"/>
    <w:rsid w:val="00ED4C65"/>
    <w:rsid w:val="00F20CDD"/>
    <w:rsid w:val="00F57D9E"/>
    <w:rsid w:val="00F65757"/>
    <w:rsid w:val="00FC1B06"/>
    <w:rsid w:val="00FD17C1"/>
    <w:rsid w:val="00FD2A75"/>
    <w:rsid w:val="0CDF9858"/>
    <w:rsid w:val="17EE8343"/>
    <w:rsid w:val="1BBB0694"/>
    <w:rsid w:val="23FFF46C"/>
    <w:rsid w:val="2D516533"/>
    <w:rsid w:val="2FF22AEE"/>
    <w:rsid w:val="32D4432B"/>
    <w:rsid w:val="337EFFA6"/>
    <w:rsid w:val="353F3216"/>
    <w:rsid w:val="377FEAFC"/>
    <w:rsid w:val="37BE8607"/>
    <w:rsid w:val="37D7B8C4"/>
    <w:rsid w:val="397D6AE8"/>
    <w:rsid w:val="39D6E875"/>
    <w:rsid w:val="3AF76B10"/>
    <w:rsid w:val="3B93F102"/>
    <w:rsid w:val="3BEBD9EC"/>
    <w:rsid w:val="3BEBF9D0"/>
    <w:rsid w:val="3BFF22BC"/>
    <w:rsid w:val="3CD75828"/>
    <w:rsid w:val="3D316BDD"/>
    <w:rsid w:val="3DFD9E8E"/>
    <w:rsid w:val="3E7D94CC"/>
    <w:rsid w:val="3F9F81F8"/>
    <w:rsid w:val="3FBADC7F"/>
    <w:rsid w:val="3FEF2BF1"/>
    <w:rsid w:val="3FF6AE4E"/>
    <w:rsid w:val="46CB02C8"/>
    <w:rsid w:val="47C7D824"/>
    <w:rsid w:val="4DCE134F"/>
    <w:rsid w:val="4F05605B"/>
    <w:rsid w:val="4F5FF56E"/>
    <w:rsid w:val="537F9808"/>
    <w:rsid w:val="57F7DF20"/>
    <w:rsid w:val="5D231076"/>
    <w:rsid w:val="5DFEC533"/>
    <w:rsid w:val="5EFBB3E0"/>
    <w:rsid w:val="5F1744B7"/>
    <w:rsid w:val="5F7A6584"/>
    <w:rsid w:val="5FEF9E91"/>
    <w:rsid w:val="5FFFFE29"/>
    <w:rsid w:val="61D550D0"/>
    <w:rsid w:val="63DF77A5"/>
    <w:rsid w:val="6597E92E"/>
    <w:rsid w:val="65FF7CC8"/>
    <w:rsid w:val="69DF94F4"/>
    <w:rsid w:val="6BF74309"/>
    <w:rsid w:val="6C6D59E9"/>
    <w:rsid w:val="6CFF4B4E"/>
    <w:rsid w:val="6DFFD403"/>
    <w:rsid w:val="6ECD9D12"/>
    <w:rsid w:val="6EE7947F"/>
    <w:rsid w:val="6EED8A14"/>
    <w:rsid w:val="6F7BD9DD"/>
    <w:rsid w:val="6FAFEBAF"/>
    <w:rsid w:val="6FC196E4"/>
    <w:rsid w:val="6FF7BB52"/>
    <w:rsid w:val="6FFBA76F"/>
    <w:rsid w:val="71F30F2D"/>
    <w:rsid w:val="73B7AC92"/>
    <w:rsid w:val="73ED99E7"/>
    <w:rsid w:val="74F7F55B"/>
    <w:rsid w:val="76CFFAEC"/>
    <w:rsid w:val="76EDDB72"/>
    <w:rsid w:val="7776B01D"/>
    <w:rsid w:val="77BF9B01"/>
    <w:rsid w:val="77C00933"/>
    <w:rsid w:val="77EAC25F"/>
    <w:rsid w:val="77F710AC"/>
    <w:rsid w:val="78F7CA46"/>
    <w:rsid w:val="797C1F73"/>
    <w:rsid w:val="79FFAEDB"/>
    <w:rsid w:val="7ADED3B9"/>
    <w:rsid w:val="7B2C2D4F"/>
    <w:rsid w:val="7B5F9C06"/>
    <w:rsid w:val="7B6560EA"/>
    <w:rsid w:val="7BDD7EA4"/>
    <w:rsid w:val="7BEFE64B"/>
    <w:rsid w:val="7BFF241E"/>
    <w:rsid w:val="7CBF1B7F"/>
    <w:rsid w:val="7D3D6B47"/>
    <w:rsid w:val="7D4F486F"/>
    <w:rsid w:val="7DDFC4AB"/>
    <w:rsid w:val="7DFB795E"/>
    <w:rsid w:val="7DFD61F1"/>
    <w:rsid w:val="7DFDA3BE"/>
    <w:rsid w:val="7DFF2CF9"/>
    <w:rsid w:val="7E2F29DE"/>
    <w:rsid w:val="7ECBEBB2"/>
    <w:rsid w:val="7EF77FED"/>
    <w:rsid w:val="7F3E2C1B"/>
    <w:rsid w:val="7F6F6ACC"/>
    <w:rsid w:val="7F7613B5"/>
    <w:rsid w:val="7FAFF89F"/>
    <w:rsid w:val="7FBBB897"/>
    <w:rsid w:val="7FDE3D53"/>
    <w:rsid w:val="7FDFFE32"/>
    <w:rsid w:val="7FE61A2D"/>
    <w:rsid w:val="7FEFFC81"/>
    <w:rsid w:val="7FF9BB86"/>
    <w:rsid w:val="7FFD4EC6"/>
    <w:rsid w:val="7FFFAE7A"/>
    <w:rsid w:val="85FF6D11"/>
    <w:rsid w:val="8DDFC97E"/>
    <w:rsid w:val="95BB0644"/>
    <w:rsid w:val="97E75111"/>
    <w:rsid w:val="A1CA4299"/>
    <w:rsid w:val="A644333F"/>
    <w:rsid w:val="A75F7FFC"/>
    <w:rsid w:val="A7B87A4C"/>
    <w:rsid w:val="B3764C67"/>
    <w:rsid w:val="B9FBD751"/>
    <w:rsid w:val="BAFF3C44"/>
    <w:rsid w:val="BBF9760A"/>
    <w:rsid w:val="BCADE733"/>
    <w:rsid w:val="BD876A82"/>
    <w:rsid w:val="BDCFF8F0"/>
    <w:rsid w:val="BE7EDAF4"/>
    <w:rsid w:val="BEFBD636"/>
    <w:rsid w:val="BEFD3376"/>
    <w:rsid w:val="BFAF1A84"/>
    <w:rsid w:val="BFD77243"/>
    <w:rsid w:val="BFFD5354"/>
    <w:rsid w:val="C9CF9624"/>
    <w:rsid w:val="CB394488"/>
    <w:rsid w:val="D1B4D023"/>
    <w:rsid w:val="D22780F3"/>
    <w:rsid w:val="D5FE88EC"/>
    <w:rsid w:val="D63B8477"/>
    <w:rsid w:val="D7ADD6C0"/>
    <w:rsid w:val="D7DFFB17"/>
    <w:rsid w:val="D7EEDD1A"/>
    <w:rsid w:val="D99D8666"/>
    <w:rsid w:val="D9DF0FB2"/>
    <w:rsid w:val="D9FF1825"/>
    <w:rsid w:val="DABFEF21"/>
    <w:rsid w:val="DBDDCF3B"/>
    <w:rsid w:val="DDCFD186"/>
    <w:rsid w:val="DED501A6"/>
    <w:rsid w:val="DFCE923F"/>
    <w:rsid w:val="DFDFBBB6"/>
    <w:rsid w:val="DFEF44BC"/>
    <w:rsid w:val="DFF62460"/>
    <w:rsid w:val="E1BF25FB"/>
    <w:rsid w:val="E7FEB7E5"/>
    <w:rsid w:val="EBEF4ACE"/>
    <w:rsid w:val="EDB7E891"/>
    <w:rsid w:val="EDEFBDD7"/>
    <w:rsid w:val="EDFBB4ED"/>
    <w:rsid w:val="EEFEA7DD"/>
    <w:rsid w:val="EF2FDB23"/>
    <w:rsid w:val="EF3F33EE"/>
    <w:rsid w:val="EFBB452E"/>
    <w:rsid w:val="EFBB53A0"/>
    <w:rsid w:val="EFDB7E31"/>
    <w:rsid w:val="EFE7C64B"/>
    <w:rsid w:val="EFF78DBB"/>
    <w:rsid w:val="EFFD3973"/>
    <w:rsid w:val="F1BBDDB0"/>
    <w:rsid w:val="F2BF79B6"/>
    <w:rsid w:val="F4FC4455"/>
    <w:rsid w:val="F5BF0182"/>
    <w:rsid w:val="F6754DF3"/>
    <w:rsid w:val="F6FB0D34"/>
    <w:rsid w:val="F6FFF8D3"/>
    <w:rsid w:val="F75ABE37"/>
    <w:rsid w:val="F79D6947"/>
    <w:rsid w:val="F7BFC1E2"/>
    <w:rsid w:val="F7FFC44A"/>
    <w:rsid w:val="F7FFE59F"/>
    <w:rsid w:val="F9CB7693"/>
    <w:rsid w:val="FAC33FB0"/>
    <w:rsid w:val="FAD9764B"/>
    <w:rsid w:val="FCBF7C79"/>
    <w:rsid w:val="FD5FE2E1"/>
    <w:rsid w:val="FD9DF29B"/>
    <w:rsid w:val="FDBD027B"/>
    <w:rsid w:val="FDBE9088"/>
    <w:rsid w:val="FDD72FF3"/>
    <w:rsid w:val="FDFBCC6F"/>
    <w:rsid w:val="FDFBDF6A"/>
    <w:rsid w:val="FDFF3F6A"/>
    <w:rsid w:val="FEB9FC5C"/>
    <w:rsid w:val="FEE7A884"/>
    <w:rsid w:val="FEEF849D"/>
    <w:rsid w:val="FEFD5C62"/>
    <w:rsid w:val="FEFDA99D"/>
    <w:rsid w:val="FF1F17F0"/>
    <w:rsid w:val="FF5F3023"/>
    <w:rsid w:val="FF7982E0"/>
    <w:rsid w:val="FF8C34AF"/>
    <w:rsid w:val="FFDF2BC3"/>
    <w:rsid w:val="FFE3DF87"/>
    <w:rsid w:val="FFFDB7C1"/>
    <w:rsid w:val="FFFF323B"/>
    <w:rsid w:val="FF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808</Words>
  <Characters>844</Characters>
  <Lines>6</Lines>
  <Paragraphs>1</Paragraphs>
  <TotalTime>1</TotalTime>
  <ScaleCrop>false</ScaleCrop>
  <LinksUpToDate>false</LinksUpToDate>
  <CharactersWithSpaces>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2023-02-11T02:08:00Z</dcterms:created>
  <dc:creator>Administrator</dc:creator>
  <cp:lastModifiedBy>Roy</cp:lastModifiedBy>
  <cp:lastPrinted>2023-02-22T03:36:00Z</cp:lastPrinted>
  <dcterms:modified xsi:type="dcterms:W3CDTF">2023-03-03T14:37:23Z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D3A32583493F49D597EAED461069AC6C</vt:lpwstr>
  </property>
</Properties>
</file>