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" w:hAnsi="仿宋" w:eastAsia="仿宋" w:cs="宋体"/>
          <w:color w:val="auto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</w:rPr>
        <w:t xml:space="preserve">姓名：    </w:t>
      </w:r>
      <w:r>
        <w:rPr>
          <w:rFonts w:hint="eastAsia" w:ascii="仿宋" w:hAnsi="仿宋" w:eastAsia="仿宋" w:cs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color w:val="auto"/>
          <w:sz w:val="24"/>
        </w:rPr>
        <w:t xml:space="preserve">联系方式：     </w:t>
      </w:r>
      <w:r>
        <w:rPr>
          <w:rFonts w:hint="eastAsia" w:ascii="仿宋" w:hAnsi="仿宋" w:eastAsia="仿宋" w:cs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color w:val="auto"/>
          <w:sz w:val="24"/>
        </w:rPr>
        <w:t>身份证号：</w:t>
      </w:r>
    </w:p>
    <w:p>
      <w:pPr>
        <w:pStyle w:val="2"/>
        <w:jc w:val="left"/>
        <w:rPr>
          <w:color w:val="auto"/>
          <w:sz w:val="24"/>
        </w:rPr>
      </w:pPr>
      <w:r>
        <w:rPr>
          <w:rFonts w:hint="eastAsia" w:ascii="仿宋" w:hAnsi="仿宋" w:eastAsia="仿宋" w:cs="宋体"/>
          <w:color w:val="auto"/>
          <w:sz w:val="24"/>
        </w:rPr>
        <w:t>------------------------------装 订 线-------------------------------</w:t>
      </w:r>
    </w:p>
    <w:p>
      <w:pPr>
        <w:pStyle w:val="3"/>
        <w:spacing w:line="460" w:lineRule="exact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个人履历业绩评价表</w:t>
      </w:r>
    </w:p>
    <w:bookmarkEnd w:id="0"/>
    <w:p>
      <w:pPr>
        <w:rPr>
          <w:color w:val="auto"/>
        </w:rPr>
      </w:pPr>
    </w:p>
    <w:tbl>
      <w:tblPr>
        <w:tblStyle w:val="4"/>
        <w:tblW w:w="89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701"/>
        <w:gridCol w:w="1745"/>
        <w:gridCol w:w="1769"/>
        <w:gridCol w:w="2974"/>
        <w:gridCol w:w="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应聘岗位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  <w:t>类别及名称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2"/>
              </w:rPr>
              <w:t>技术职称、职业资格等级及取得时间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2"/>
                <w:lang w:val="en-US" w:eastAsia="zh-CN"/>
              </w:rPr>
              <w:t>(如有)</w:t>
            </w:r>
          </w:p>
        </w:tc>
        <w:tc>
          <w:tcPr>
            <w:tcW w:w="6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教育经历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起）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2"/>
              </w:rPr>
              <w:t>起始时间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2"/>
              </w:rPr>
              <w:t>学校及专业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工作简历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实习经历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  <w:t>)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sz w:val="24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2"/>
              </w:rPr>
              <w:t>起始时间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sz w:val="24"/>
                <w:szCs w:val="22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2"/>
              </w:rPr>
              <w:t>工作单位部门及职务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奖惩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（包括获得荣誉、受到惩罚等情况）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0"/>
              </w:rPr>
              <w:t>家庭成员及主要社会关系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工作履历及主要业绩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相关实习经历收获</w:t>
            </w: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  <w:lang w:val="en-US" w:eastAsia="zh-CN"/>
              </w:rPr>
              <w:t>)</w:t>
            </w:r>
          </w:p>
        </w:tc>
        <w:tc>
          <w:tcPr>
            <w:tcW w:w="7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683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4"/>
                <w:szCs w:val="22"/>
              </w:rPr>
              <w:t>个人适岗能力自我评价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 w:cs="仿宋_GB2312"/>
                <w:color w:val="auto"/>
                <w:sz w:val="24"/>
                <w:szCs w:val="22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备注：请以pdf和word（wps）格式各上传一份；个人履历情况应与个人报名信息表一致，所填写的均为真实情况，如有虚假，取消应聘资格，责任自负。</w:t>
      </w:r>
    </w:p>
    <w:p>
      <w:pPr>
        <w:adjustRightInd w:val="0"/>
        <w:snapToGrid w:val="0"/>
        <w:rPr>
          <w:color w:val="FF0000"/>
        </w:rPr>
      </w:pP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为方便招聘单位下载打印，上传资料前请尽量使表格控制在2页内，若文字较多可通过编辑字号、行间距予以调整。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OWJkNGRkNGY1NTQyNDJmYzJkZTg5MmEwNGM3OTkifQ=="/>
  </w:docVars>
  <w:rsids>
    <w:rsidRoot w:val="00000000"/>
    <w:rsid w:val="0B54586A"/>
    <w:rsid w:val="0C63061A"/>
    <w:rsid w:val="0E80701B"/>
    <w:rsid w:val="13C452FF"/>
    <w:rsid w:val="238423BC"/>
    <w:rsid w:val="3BA16DF3"/>
    <w:rsid w:val="40F42D67"/>
    <w:rsid w:val="41406E8A"/>
    <w:rsid w:val="4A4C70CB"/>
    <w:rsid w:val="4F2F0E3A"/>
    <w:rsid w:val="53593D11"/>
    <w:rsid w:val="5FAA518E"/>
    <w:rsid w:val="7A783640"/>
    <w:rsid w:val="7F3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2022-04-18T03:31:00Z</dcterms:created>
  <dc:creator>dell</dc:creator>
  <cp:lastModifiedBy>WXY。</cp:lastModifiedBy>
  <dcterms:modified xsi:type="dcterms:W3CDTF">2023-02-15T07:19:47Z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111908C59023408183B0F6F569EDE5A8</vt:lpwstr>
  </property>
</Properties>
</file>