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/>
          <w:sz w:val="32"/>
          <w:szCs w:val="32"/>
        </w:rPr>
      </w:pPr>
      <w:r w:rsidRPr="002E5C08">
        <w:rPr>
          <w:rFonts w:ascii="仿宋" w:eastAsia="仿宋" w:hAnsi="仿宋"/>
          <w:sz w:val="32"/>
          <w:szCs w:val="32"/>
        </w:rPr>
        <w:t>附件</w:t>
      </w:r>
      <w:r w:rsidR="00482B19">
        <w:rPr>
          <w:rFonts w:ascii="仿宋" w:eastAsia="仿宋" w:hAnsi="仿宋" w:hint="eastAsia"/>
          <w:sz w:val="32"/>
          <w:szCs w:val="32"/>
        </w:rPr>
        <w:t>2</w:t>
      </w:r>
      <w:r w:rsidRPr="002E5C08">
        <w:rPr>
          <w:rFonts w:ascii="仿宋" w:eastAsia="仿宋" w:hAnsi="仿宋"/>
          <w:sz w:val="32"/>
          <w:szCs w:val="32"/>
        </w:rPr>
        <w:t>：</w:t>
      </w:r>
    </w:p>
    <w:p w:rsidR="00BF1270" w:rsidRPr="002E5C08" w:rsidRDefault="00BF1270" w:rsidP="00BF1270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  <w:r w:rsidRPr="002E5C08">
        <w:rPr>
          <w:rFonts w:ascii="仿宋" w:eastAsia="仿宋" w:hAnsi="仿宋" w:hint="eastAsia"/>
          <w:sz w:val="44"/>
          <w:szCs w:val="44"/>
        </w:rPr>
        <w:t>扬州市兴业劳务派遣有限公司</w:t>
      </w:r>
    </w:p>
    <w:p w:rsidR="00BF1270" w:rsidRPr="002E5C08" w:rsidRDefault="00BF1270" w:rsidP="00BF1270">
      <w:pPr>
        <w:spacing w:line="580" w:lineRule="exact"/>
        <w:contextualSpacing/>
        <w:jc w:val="center"/>
        <w:rPr>
          <w:rFonts w:ascii="仿宋" w:eastAsia="仿宋" w:hAnsi="仿宋"/>
          <w:bCs/>
          <w:sz w:val="44"/>
          <w:szCs w:val="44"/>
        </w:rPr>
      </w:pPr>
      <w:r w:rsidRPr="002E5C08">
        <w:rPr>
          <w:rFonts w:ascii="仿宋" w:eastAsia="仿宋" w:hAnsi="仿宋" w:hint="eastAsia"/>
          <w:bCs/>
          <w:sz w:val="44"/>
          <w:szCs w:val="44"/>
        </w:rPr>
        <w:t>公开招聘工作人员报名登记表</w:t>
      </w:r>
    </w:p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 w:rsidR="00BF1270" w:rsidRPr="002E5C08" w:rsidTr="00BC0360">
        <w:trPr>
          <w:trHeight w:val="651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0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4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96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13"/>
          <w:jc w:val="center"/>
        </w:trPr>
        <w:tc>
          <w:tcPr>
            <w:tcW w:w="143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1957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400" w:lineRule="exact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760948">
              <w:rPr>
                <w:rFonts w:ascii="仿宋" w:eastAsia="仿宋" w:hAnsi="仿宋"/>
                <w:sz w:val="24"/>
                <w:szCs w:val="24"/>
              </w:rPr>
              <w:t>现工作单位</w:t>
            </w: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70" w:rsidRPr="002E5C08" w:rsidTr="00245567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5C08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1270" w:rsidRPr="002E5C08" w:rsidRDefault="00BF1270" w:rsidP="00482B19">
      <w:pPr>
        <w:spacing w:beforeLines="100" w:line="580" w:lineRule="exact"/>
        <w:ind w:firstLineChars="1750" w:firstLine="4900"/>
        <w:contextualSpacing/>
        <w:rPr>
          <w:rFonts w:ascii="仿宋" w:eastAsia="仿宋" w:hAnsi="仿宋"/>
          <w:sz w:val="28"/>
          <w:szCs w:val="28"/>
        </w:rPr>
      </w:pPr>
      <w:r w:rsidRPr="002E5C08">
        <w:rPr>
          <w:rFonts w:ascii="仿宋" w:eastAsia="仿宋" w:hAnsi="仿宋"/>
          <w:sz w:val="28"/>
          <w:szCs w:val="28"/>
        </w:rPr>
        <w:t>本人签名：</w:t>
      </w:r>
    </w:p>
    <w:p w:rsidR="00797DE2" w:rsidRPr="00BF1270" w:rsidRDefault="00BF1270" w:rsidP="003E2F15">
      <w:pPr>
        <w:spacing w:beforeLines="100" w:line="480" w:lineRule="exact"/>
        <w:contextualSpacing/>
        <w:rPr>
          <w:sz w:val="28"/>
          <w:szCs w:val="28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 w:rsidR="00797DE2" w:rsidRPr="00BF1270" w:rsidSect="00327AD3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BC" w:rsidRDefault="000132BC" w:rsidP="00CA2AF5">
      <w:r>
        <w:separator/>
      </w:r>
    </w:p>
  </w:endnote>
  <w:endnote w:type="continuationSeparator" w:id="1">
    <w:p w:rsidR="000132BC" w:rsidRDefault="000132BC" w:rsidP="00CA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BC" w:rsidRDefault="000132BC" w:rsidP="00CA2AF5">
      <w:r>
        <w:separator/>
      </w:r>
    </w:p>
  </w:footnote>
  <w:footnote w:type="continuationSeparator" w:id="1">
    <w:p w:rsidR="000132BC" w:rsidRDefault="000132BC" w:rsidP="00CA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6891"/>
    <w:multiLevelType w:val="singleLevel"/>
    <w:tmpl w:val="C3A6689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BE"/>
    <w:rsid w:val="000132BC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7AD3"/>
    <w:rsid w:val="00336D70"/>
    <w:rsid w:val="003724C2"/>
    <w:rsid w:val="003946C5"/>
    <w:rsid w:val="003E2F15"/>
    <w:rsid w:val="003F3B11"/>
    <w:rsid w:val="00482B19"/>
    <w:rsid w:val="004917FD"/>
    <w:rsid w:val="005F12A6"/>
    <w:rsid w:val="00665772"/>
    <w:rsid w:val="006E3939"/>
    <w:rsid w:val="00760948"/>
    <w:rsid w:val="00760BAC"/>
    <w:rsid w:val="00770A99"/>
    <w:rsid w:val="007922BE"/>
    <w:rsid w:val="00794F9D"/>
    <w:rsid w:val="00797DE2"/>
    <w:rsid w:val="008F49E6"/>
    <w:rsid w:val="00937787"/>
    <w:rsid w:val="009C0F34"/>
    <w:rsid w:val="009C3D01"/>
    <w:rsid w:val="009D605A"/>
    <w:rsid w:val="00A00AB2"/>
    <w:rsid w:val="00A41757"/>
    <w:rsid w:val="00A5597C"/>
    <w:rsid w:val="00AC5983"/>
    <w:rsid w:val="00B23D27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DA1020"/>
    <w:rsid w:val="00DD0F55"/>
    <w:rsid w:val="00EE00AE"/>
    <w:rsid w:val="00F3051A"/>
    <w:rsid w:val="00F40F41"/>
    <w:rsid w:val="00F5342A"/>
    <w:rsid w:val="00F7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7D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7DE2"/>
  </w:style>
  <w:style w:type="paragraph" w:styleId="a4">
    <w:name w:val="header"/>
    <w:basedOn w:val="a"/>
    <w:link w:val="Char0"/>
    <w:uiPriority w:val="99"/>
    <w:unhideWhenUsed/>
    <w:rsid w:val="00CA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A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2AF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724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724C2"/>
    <w:rPr>
      <w:sz w:val="18"/>
      <w:szCs w:val="18"/>
    </w:rPr>
  </w:style>
  <w:style w:type="paragraph" w:styleId="a7">
    <w:name w:val="List Paragraph"/>
    <w:basedOn w:val="a"/>
    <w:uiPriority w:val="34"/>
    <w:qFormat/>
    <w:rsid w:val="003F3B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WRGHO.COM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5</cp:revision>
  <cp:lastPrinted>2021-11-09T05:37:00Z</cp:lastPrinted>
  <dcterms:created xsi:type="dcterms:W3CDTF">2023-02-02T06:47:00Z</dcterms:created>
  <dcterms:modified xsi:type="dcterms:W3CDTF">2023-02-03T01:58:00Z</dcterms:modified>
</cp:coreProperties>
</file>