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56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平果市融媒体中心编外聘用人员应聘报名表</w:t>
      </w:r>
      <w:bookmarkEnd w:id="0"/>
    </w:p>
    <w:tbl>
      <w:tblPr>
        <w:tblStyle w:val="6"/>
        <w:tblW w:w="95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009"/>
        <w:gridCol w:w="1009"/>
        <w:gridCol w:w="1009"/>
        <w:gridCol w:w="1430"/>
        <w:gridCol w:w="1458"/>
        <w:gridCol w:w="116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专业专长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工作单位、职务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通讯住址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报名岗位名称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成员及重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要社会关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9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本人对以上内容的真实性、准确性及合法性负责，如有虚假，愿意承担责任。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签  名：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年   月   日 </w:t>
            </w:r>
          </w:p>
        </w:tc>
      </w:tr>
    </w:tbl>
    <w:p>
      <w:pPr>
        <w:spacing w:line="4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JWvOjQAAAAAwEAAA8AAAAAAAAAAQAgAAAAIgAAAGRycy9kb3du&#10;cmV2LnhtbFBLAQIUABQAAAAIAIdO4kDJOFDdzgEAAJcDAAAOAAAAAAAAAAEAIAAAAB8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zVhZmIxNTkyYTJkNWQyZTYzZWE1NTdkZjAyNjAifQ=="/>
  </w:docVars>
  <w:rsids>
    <w:rsidRoot w:val="2F521B0B"/>
    <w:rsid w:val="2F5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2023-01-11T02:30:00Z</dcterms:created>
  <dc:creator>潘碧榕</dc:creator>
  <cp:lastModifiedBy>潘碧榕</cp:lastModifiedBy>
  <dcterms:modified xsi:type="dcterms:W3CDTF">2023-01-11T02:30:42Z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0DC7D259CE2F4CF8AE7A736CA17221AA</vt:lpwstr>
  </property>
</Properties>
</file>