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南阳市</w:t>
      </w:r>
      <w:r>
        <w:rPr>
          <w:rFonts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  <w:lang w:val="en-US" w:eastAsia="zh-CN"/>
        </w:rPr>
        <w:t>3</w:t>
      </w:r>
      <w:r>
        <w:rPr>
          <w:rFonts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  <w:lang w:eastAsia="zh-CN"/>
        </w:rPr>
        <w:t>市</w:t>
      </w:r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sz w:val="36"/>
          <w:szCs w:val="36"/>
        </w:rPr>
        <w:t>重新选报职位报名表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983"/>
        <w:gridCol w:w="867"/>
        <w:gridCol w:w="693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524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市公务员局</w:t>
            </w:r>
            <w:r>
              <w:rPr>
                <w:rFonts w:eastAsia="仿宋_GB2312"/>
                <w:sz w:val="24"/>
              </w:rPr>
              <w:t xml:space="preserve">  审核意见</w:t>
            </w:r>
          </w:p>
        </w:tc>
        <w:tc>
          <w:tcPr>
            <w:tcW w:w="7043" w:type="dxa"/>
            <w:gridSpan w:val="7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4.</w:t>
      </w:r>
      <w:r>
        <w:rPr>
          <w:rFonts w:hint="eastAsia" w:eastAsia="仿宋_GB2312"/>
          <w:sz w:val="24"/>
          <w:lang w:eastAsia="zh-CN"/>
        </w:rPr>
        <w:t>市公务员局</w:t>
      </w:r>
      <w:r>
        <w:rPr>
          <w:rFonts w:eastAsia="仿宋_GB2312"/>
          <w:sz w:val="24"/>
        </w:rPr>
        <w:t>签署意见并加盖公章。</w:t>
      </w:r>
      <w:r>
        <w:rPr>
          <w:rFonts w:eastAsia="仿宋_GB2312"/>
          <w:sz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NWYzNjYwNzViZDI2NWRmYjc5ZDAzNGVhZWQ1MmQifQ=="/>
  </w:docVars>
  <w:rsids>
    <w:rsidRoot w:val="002762FC"/>
    <w:rsid w:val="002762FC"/>
    <w:rsid w:val="009147E2"/>
    <w:rsid w:val="0BD26FE9"/>
    <w:rsid w:val="10F30B1D"/>
    <w:rsid w:val="19F811CC"/>
    <w:rsid w:val="294D4935"/>
    <w:rsid w:val="3B094C16"/>
    <w:rsid w:val="41046938"/>
    <w:rsid w:val="42025B60"/>
    <w:rsid w:val="48E94007"/>
    <w:rsid w:val="49E41FBE"/>
    <w:rsid w:val="6E5C0EA7"/>
    <w:rsid w:val="6E852E14"/>
    <w:rsid w:val="7CB0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336</Characters>
  <Lines>3</Lines>
  <Paragraphs>1</Paragraphs>
  <TotalTime>7</TotalTime>
  <ScaleCrop>false</ScaleCrop>
  <LinksUpToDate>false</LinksUpToDate>
  <CharactersWithSpaces>402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2021-01-27T10:51:00Z</dcterms:created>
  <dc:creator>xb21cn</dc:creator>
  <cp:lastModifiedBy>一闪流星</cp:lastModifiedBy>
  <dcterms:modified xsi:type="dcterms:W3CDTF">2023-01-05T01:39:23Z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C537838518E14BF7A532721C63C61BD9</vt:lpwstr>
  </property>
</Properties>
</file>