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eastAsia="zh-CN" w:bidi="ar-SA"/>
        </w:rPr>
        <w:t xml:space="preserve">各市考点联系地址及电话 </w:t>
      </w:r>
    </w:p>
    <w:tbl>
      <w:tblPr>
        <w:tblStyle w:val="6"/>
        <w:tblW w:w="149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3"/>
        <w:gridCol w:w="7200"/>
        <w:gridCol w:w="3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CN" w:bidi="ar-SA"/>
              </w:rPr>
              <w:t>考点名称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CN" w:bidi="ar-SA"/>
              </w:rPr>
              <w:t>联系地址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CN" w:bidi="ar-SA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南宁市卫生人才与考试考务中心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南宁市兴宁区新华路5号卫生大厦六楼、七楼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0771-2630909、2613961、2613923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崇左市卫生健康委员会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崇左市友谊大道15号崇左市卫生健康委五楼507室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0771-7969253、7969230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柳州市医学考试中心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柳州市柳北区跃进路东三巷2号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0772-2813162、2993731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来宾市卫生健康委员会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来宾市盘古大道121号自然资源局办公楼403室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0772-6694622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桂林市医学考试中心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桂林市临桂区沙塘路桂林医考基地大楼105室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0773-2819891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梧州市医学考试中心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5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梧州市西环路中段116号梧州市卫生健康委员会一楼医学考试中心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0774-3889362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贺州市卫生信息中心（医学考试中心）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贺州市八步区太原街贺州市卫生健康委员会108室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0774-5292798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玉林市卫生健康委员会医考办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玉林市玉州区二环北路168号（玉林市卫生健康委员会）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市卫生健康系统党群服务中心4楼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0775-2836969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北海市医学考试中心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北海市西南大道225号市卫健委大院西楼一楼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0779-3036637、3067285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钦州市卫生信息与医学考试中心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钦州市钦南区新华路9号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0777-2825997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贵港市医学考试办公室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贵港市迎宾大道中段贵港市卫生学校内（新校区）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0775-4200660、4556715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防城港市卫生健康委员会考试中心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防城港市行政中心区马正开路116号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0770-2825035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百色市医学考试中心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百色市右江区西园路2号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0776-2828095、2856021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河池市卫生健康委员会科教考核科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河池市金城江区金城中路284号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0778-2288117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MGJlNTdlZDRlMTY4MDkzZDlhNjBkNTdjMWViNDgifQ=="/>
  </w:docVars>
  <w:rsids>
    <w:rsidRoot w:val="5B2D0F7F"/>
    <w:rsid w:val="045F408F"/>
    <w:rsid w:val="08230F87"/>
    <w:rsid w:val="0FCF2C77"/>
    <w:rsid w:val="13374C44"/>
    <w:rsid w:val="165A6651"/>
    <w:rsid w:val="16E76BCF"/>
    <w:rsid w:val="17445E90"/>
    <w:rsid w:val="2762237B"/>
    <w:rsid w:val="2AD0298E"/>
    <w:rsid w:val="2AE8441B"/>
    <w:rsid w:val="2E960884"/>
    <w:rsid w:val="35F40894"/>
    <w:rsid w:val="39780EC5"/>
    <w:rsid w:val="46971BE9"/>
    <w:rsid w:val="4A936A9E"/>
    <w:rsid w:val="55A62703"/>
    <w:rsid w:val="572F1397"/>
    <w:rsid w:val="57527466"/>
    <w:rsid w:val="59237180"/>
    <w:rsid w:val="59DF3EB6"/>
    <w:rsid w:val="5B2D0F7F"/>
    <w:rsid w:val="64E73602"/>
    <w:rsid w:val="6B056872"/>
    <w:rsid w:val="6D093F8C"/>
    <w:rsid w:val="6EAA3404"/>
    <w:rsid w:val="77713BE5"/>
    <w:rsid w:val="7BE12DE9"/>
    <w:rsid w:val="7FD0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spacing w:after="200" w:line="252" w:lineRule="auto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2920</Words>
  <Characters>3306</Characters>
  <Lines>0</Lines>
  <Paragraphs>0</Paragraphs>
  <TotalTime>1</TotalTime>
  <ScaleCrop>false</ScaleCrop>
  <LinksUpToDate>false</LinksUpToDate>
  <CharactersWithSpaces>3309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2022-12-26T07:48:00Z</dcterms:created>
  <dc:creator>敬天</dc:creator>
  <cp:lastModifiedBy>莹子．</cp:lastModifiedBy>
  <cp:lastPrinted>2022-12-27T10:43:00Z</cp:lastPrinted>
  <dcterms:modified xsi:type="dcterms:W3CDTF">2022-12-28T10:39:40Z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2DD101AB34604565A62F75EDCBD41E28</vt:lpwstr>
  </property>
</Properties>
</file>