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202</w:t>
      </w:r>
      <w:r>
        <w:rPr>
          <w:rFonts w:ascii="微软雅黑" w:hAnsi="微软雅黑" w:eastAsia="微软雅黑"/>
          <w:color w:val="000000"/>
          <w:sz w:val="27"/>
          <w:szCs w:val="27"/>
        </w:rPr>
        <w:t>2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年公开招聘（第二批）初审合格参加资格审查、笔试人员名单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 </w:t>
      </w:r>
    </w:p>
    <w:tbl>
      <w:tblPr>
        <w:tblStyle w:val="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61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岗位序号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应聘岗位</w:t>
            </w:r>
          </w:p>
        </w:tc>
        <w:tc>
          <w:tcPr>
            <w:tcW w:w="679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阜新校区信息中心网络维护管理员</w:t>
            </w:r>
          </w:p>
        </w:tc>
        <w:tc>
          <w:tcPr>
            <w:tcW w:w="6795" w:type="dxa"/>
            <w:vAlign w:val="center"/>
          </w:tcPr>
          <w:p>
            <w:pPr>
              <w:pStyle w:val="4"/>
              <w:shd w:val="clear" w:color="auto" w:fill="FFFFFF"/>
              <w:spacing w:line="48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赵龙、李昊洋、李天阳、徐洋、范玉鑫、田思语、韩志东、杨嘉铭、吴彬、岳圣淇、燕文青、李宗浩、李耀祖、韦祎、方嘉琪、赖东旭、马艳欢、袁晓峰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阜新校区教师（一）</w:t>
            </w:r>
          </w:p>
        </w:tc>
        <w:tc>
          <w:tcPr>
            <w:tcW w:w="6795" w:type="dxa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李玲瑶、刘懿萱、杨偌楠、杨晶、夏婉莹、孙斯琦、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高思维、曹凤娇、石雪晴、于可新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3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阜新校区教师（二）</w:t>
            </w:r>
          </w:p>
        </w:tc>
        <w:tc>
          <w:tcPr>
            <w:tcW w:w="679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李宇琪、闫岩、陈明彦、赵爽、王志杰、吴迪、叶凡、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王蕾、崔桐、宋娈、刘爽、董雯雯、周木琪、戴晋羽、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孙阳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微软雅黑" w:hAnsi="微软雅黑" w:eastAsia="微软雅黑"/>
          <w:color w:val="000000"/>
          <w:sz w:val="18"/>
          <w:szCs w:val="1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F"/>
    <w:rsid w:val="00014960"/>
    <w:rsid w:val="00090955"/>
    <w:rsid w:val="002408DA"/>
    <w:rsid w:val="003266B9"/>
    <w:rsid w:val="00346BD8"/>
    <w:rsid w:val="00411BF9"/>
    <w:rsid w:val="004C3885"/>
    <w:rsid w:val="005679B0"/>
    <w:rsid w:val="005C680B"/>
    <w:rsid w:val="005F062E"/>
    <w:rsid w:val="006B0CE4"/>
    <w:rsid w:val="007A717A"/>
    <w:rsid w:val="007B12A6"/>
    <w:rsid w:val="0080017C"/>
    <w:rsid w:val="0093079B"/>
    <w:rsid w:val="00935032"/>
    <w:rsid w:val="00977BE5"/>
    <w:rsid w:val="00A46BF3"/>
    <w:rsid w:val="00A537B3"/>
    <w:rsid w:val="00A806B2"/>
    <w:rsid w:val="00B1639F"/>
    <w:rsid w:val="00B2297F"/>
    <w:rsid w:val="00B2735E"/>
    <w:rsid w:val="00C06B63"/>
    <w:rsid w:val="00C079C5"/>
    <w:rsid w:val="00C568C7"/>
    <w:rsid w:val="00D27ADE"/>
    <w:rsid w:val="00E8748E"/>
    <w:rsid w:val="00E96186"/>
    <w:rsid w:val="00EB730B"/>
    <w:rsid w:val="00F80DE3"/>
    <w:rsid w:val="4F1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237</Characters>
  <Lines>1</Lines>
  <Paragraphs>1</Paragraphs>
  <TotalTime>118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2021-08-25T05:20:00Z</dcterms:created>
  <dc:creator>lenovo</dc:creator>
  <cp:lastModifiedBy>WPS_1662346934</cp:lastModifiedBy>
  <dcterms:modified xsi:type="dcterms:W3CDTF">2022-12-18T12:45:56Z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969C5CD8A8A94C2FB0D1A52E24FE3737</vt:lpwstr>
  </property>
</Properties>
</file>