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附表4</w:t>
      </w:r>
    </w:p>
    <w:p>
      <w:pPr>
        <w:spacing w:before="133" w:line="731" w:lineRule="exact"/>
        <w:jc w:val="center"/>
        <w:rPr>
          <w:rFonts w:cs="微软雅黑" w:asciiTheme="majorEastAsia" w:hAnsiTheme="majorEastAsia" w:eastAsiaTheme="majorEastAsia"/>
          <w:b/>
          <w:bCs/>
          <w:sz w:val="39"/>
          <w:szCs w:val="39"/>
        </w:rPr>
      </w:pPr>
      <w:bookmarkStart w:id="0" w:name="_GoBack"/>
      <w:r>
        <w:rPr>
          <w:rFonts w:hint="eastAsia" w:cs="微软雅黑" w:asciiTheme="majorEastAsia" w:hAnsiTheme="majorEastAsia" w:eastAsiaTheme="majorEastAsia"/>
          <w:b/>
          <w:bCs/>
          <w:position w:val="21"/>
          <w:sz w:val="39"/>
          <w:szCs w:val="39"/>
        </w:rPr>
        <w:t>个人健康登记表和承诺书</w:t>
      </w:r>
      <w:bookmarkEnd w:id="0"/>
    </w:p>
    <w:tbl>
      <w:tblPr>
        <w:tblStyle w:val="18"/>
        <w:tblW w:w="8520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281"/>
        <w:gridCol w:w="1683"/>
        <w:gridCol w:w="137"/>
        <w:gridCol w:w="2191"/>
        <w:gridCol w:w="8"/>
        <w:gridCol w:w="166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17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姓   名</w:t>
            </w:r>
          </w:p>
        </w:tc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联系电话</w:t>
            </w:r>
          </w:p>
        </w:tc>
        <w:tc>
          <w:tcPr>
            <w:tcW w:w="1673" w:type="dxa"/>
            <w:gridSpan w:val="2"/>
            <w:tcBorders>
              <w:righ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身份证号码</w:t>
            </w:r>
          </w:p>
        </w:tc>
        <w:tc>
          <w:tcPr>
            <w:tcW w:w="5684" w:type="dxa"/>
            <w:gridSpan w:val="5"/>
            <w:tcBorders>
              <w:righ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居住地址</w:t>
            </w:r>
          </w:p>
        </w:tc>
        <w:tc>
          <w:tcPr>
            <w:tcW w:w="5684" w:type="dxa"/>
            <w:gridSpan w:val="5"/>
            <w:tcBorders>
              <w:right w:val="single" w:color="231F2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20" w:lineRule="exact"/>
              <w:ind w:right="150" w:firstLine="620" w:firstLineChars="200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紧急联系人姓名</w:t>
            </w:r>
          </w:p>
        </w:tc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25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紧急联系人电话</w:t>
            </w:r>
          </w:p>
        </w:tc>
        <w:tc>
          <w:tcPr>
            <w:tcW w:w="1673" w:type="dxa"/>
            <w:gridSpan w:val="2"/>
            <w:tcBorders>
              <w:righ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ind w:left="108" w:right="113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-3"/>
                <w:sz w:val="26"/>
                <w:szCs w:val="26"/>
              </w:rPr>
              <w:t>本人及共同居住人报名</w:t>
            </w: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前</w:t>
            </w:r>
            <w:r>
              <w:rPr>
                <w:rFonts w:hint="eastAsia" w:ascii="仿宋_GB2312" w:hAnsi="微软雅黑" w:eastAsia="仿宋_GB2312" w:cs="微软雅黑"/>
                <w:spacing w:val="15"/>
                <w:position w:val="-2"/>
                <w:sz w:val="26"/>
                <w:szCs w:val="26"/>
              </w:rPr>
              <w:t>14</w:t>
            </w:r>
            <w:r>
              <w:rPr>
                <w:rFonts w:hint="eastAsia" w:ascii="仿宋_GB2312" w:hAnsi="微软雅黑" w:eastAsia="仿宋_GB2312" w:cs="微软雅黑"/>
                <w:spacing w:val="25"/>
                <w:sz w:val="26"/>
                <w:szCs w:val="26"/>
              </w:rPr>
              <w:t>天内有无进</w:t>
            </w:r>
            <w:r>
              <w:rPr>
                <w:rFonts w:hint="eastAsia" w:ascii="仿宋_GB2312" w:hAnsi="微软雅黑" w:eastAsia="仿宋_GB2312" w:cs="微软雅黑"/>
                <w:spacing w:val="24"/>
                <w:sz w:val="26"/>
                <w:szCs w:val="26"/>
              </w:rPr>
              <w:t>出</w:t>
            </w:r>
            <w:r>
              <w:rPr>
                <w:rFonts w:hint="eastAsia" w:ascii="仿宋_GB2312" w:hAnsi="微软雅黑" w:eastAsia="仿宋_GB2312" w:cs="微软雅黑"/>
                <w:spacing w:val="-3"/>
                <w:sz w:val="26"/>
                <w:szCs w:val="26"/>
              </w:rPr>
              <w:t>新型冠状病毒肺炎疫</w:t>
            </w:r>
            <w:r>
              <w:rPr>
                <w:rFonts w:hint="eastAsia" w:ascii="仿宋_GB2312" w:hAnsi="微软雅黑" w:eastAsia="仿宋_GB2312" w:cs="微软雅黑"/>
                <w:spacing w:val="18"/>
                <w:sz w:val="26"/>
                <w:szCs w:val="26"/>
              </w:rPr>
              <w:t>情中高低风险</w:t>
            </w: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地区</w:t>
            </w:r>
          </w:p>
        </w:tc>
        <w:tc>
          <w:tcPr>
            <w:tcW w:w="5684" w:type="dxa"/>
            <w:gridSpan w:val="5"/>
            <w:tcBorders>
              <w:right w:val="single" w:color="231F20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320" w:lineRule="exact"/>
              <w:ind w:firstLine="352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5"/>
                <w:sz w:val="26"/>
                <w:szCs w:val="26"/>
              </w:rPr>
              <w:t>有</w:t>
            </w:r>
            <w:r>
              <w:rPr>
                <w:rFonts w:hint="eastAsia" w:ascii="仿宋_GB2312" w:hAnsi="微软雅黑" w:eastAsia="仿宋_GB2312" w:cs="微软雅黑"/>
                <w:spacing w:val="10"/>
                <w:sz w:val="26"/>
                <w:szCs w:val="26"/>
              </w:rPr>
              <w:t>□    无□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ind w:left="108" w:right="113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-3"/>
                <w:sz w:val="26"/>
                <w:szCs w:val="26"/>
              </w:rPr>
              <w:t>本人及共同居住人有</w:t>
            </w:r>
            <w:r>
              <w:rPr>
                <w:rFonts w:hint="eastAsia" w:ascii="仿宋_GB2312" w:hAnsi="微软雅黑" w:eastAsia="仿宋_GB2312" w:cs="微软雅黑"/>
                <w:spacing w:val="5"/>
                <w:sz w:val="26"/>
                <w:szCs w:val="26"/>
              </w:rPr>
              <w:t>无接触疑似</w:t>
            </w:r>
            <w:r>
              <w:rPr>
                <w:rFonts w:hint="eastAsia" w:ascii="仿宋_GB2312" w:hAnsi="微软雅黑" w:eastAsia="仿宋_GB2312" w:cs="微软雅黑"/>
                <w:spacing w:val="7"/>
                <w:sz w:val="26"/>
                <w:szCs w:val="26"/>
              </w:rPr>
              <w:t>、</w:t>
            </w:r>
            <w:r>
              <w:rPr>
                <w:rFonts w:hint="eastAsia" w:ascii="仿宋_GB2312" w:hAnsi="微软雅黑" w:eastAsia="仿宋_GB2312" w:cs="微软雅黑"/>
                <w:spacing w:val="5"/>
                <w:sz w:val="26"/>
                <w:szCs w:val="26"/>
              </w:rPr>
              <w:t>确诊新型</w:t>
            </w:r>
            <w:r>
              <w:rPr>
                <w:rFonts w:hint="eastAsia" w:ascii="仿宋_GB2312" w:hAnsi="微软雅黑" w:eastAsia="仿宋_GB2312" w:cs="微软雅黑"/>
                <w:spacing w:val="19"/>
                <w:sz w:val="26"/>
                <w:szCs w:val="26"/>
              </w:rPr>
              <w:t>冠状病</w:t>
            </w:r>
            <w:r>
              <w:rPr>
                <w:rFonts w:hint="eastAsia" w:ascii="仿宋_GB2312" w:hAnsi="微软雅黑" w:eastAsia="仿宋_GB2312" w:cs="微软雅黑"/>
                <w:spacing w:val="18"/>
                <w:sz w:val="26"/>
                <w:szCs w:val="26"/>
              </w:rPr>
              <w:t>毒肺炎患者史</w:t>
            </w:r>
          </w:p>
        </w:tc>
        <w:tc>
          <w:tcPr>
            <w:tcW w:w="5684" w:type="dxa"/>
            <w:gridSpan w:val="5"/>
            <w:tcBorders>
              <w:right w:val="single" w:color="231F20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320" w:lineRule="exact"/>
              <w:ind w:firstLine="352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5"/>
                <w:sz w:val="26"/>
                <w:szCs w:val="26"/>
              </w:rPr>
              <w:t>有</w:t>
            </w:r>
            <w:r>
              <w:rPr>
                <w:rFonts w:hint="eastAsia" w:ascii="仿宋_GB2312" w:hAnsi="微软雅黑" w:eastAsia="仿宋_GB2312" w:cs="微软雅黑"/>
                <w:spacing w:val="10"/>
                <w:sz w:val="26"/>
                <w:szCs w:val="26"/>
              </w:rPr>
              <w:t>□    无□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pacing w:val="17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有无核酸检测阴性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报告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20" w:lineRule="exact"/>
              <w:ind w:firstLine="282" w:firstLineChars="100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1"/>
                <w:sz w:val="26"/>
                <w:szCs w:val="26"/>
              </w:rPr>
              <w:t>有</w:t>
            </w:r>
            <w:r>
              <w:rPr>
                <w:rFonts w:hint="eastAsia" w:ascii="仿宋_GB2312" w:hAnsi="微软雅黑" w:eastAsia="仿宋_GB2312" w:cs="微软雅黑"/>
                <w:spacing w:val="7"/>
                <w:sz w:val="26"/>
                <w:szCs w:val="26"/>
              </w:rPr>
              <w:t>□</w:t>
            </w:r>
            <w:r>
              <w:rPr>
                <w:rFonts w:hint="eastAsia" w:ascii="仿宋_GB2312" w:hAnsi="微软雅黑" w:eastAsia="仿宋_GB2312" w:cs="微软雅黑"/>
                <w:spacing w:val="5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微软雅黑" w:eastAsia="仿宋_GB2312" w:cs="微软雅黑"/>
                <w:spacing w:val="11"/>
                <w:sz w:val="26"/>
                <w:szCs w:val="26"/>
              </w:rPr>
              <w:t>无</w:t>
            </w:r>
            <w:r>
              <w:rPr>
                <w:rFonts w:hint="eastAsia" w:ascii="仿宋_GB2312" w:hAnsi="微软雅黑" w:eastAsia="仿宋_GB2312" w:cs="微软雅黑"/>
                <w:spacing w:val="7"/>
                <w:sz w:val="26"/>
                <w:szCs w:val="26"/>
              </w:rPr>
              <w:t>□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核酸采</w:t>
            </w:r>
            <w:r>
              <w:rPr>
                <w:rFonts w:hint="eastAsia" w:ascii="仿宋_GB2312" w:hAnsi="微软雅黑" w:eastAsia="仿宋_GB2312" w:cs="微软雅黑"/>
                <w:spacing w:val="16"/>
                <w:sz w:val="26"/>
                <w:szCs w:val="26"/>
              </w:rPr>
              <w:t>样时间</w:t>
            </w:r>
          </w:p>
        </w:tc>
        <w:tc>
          <w:tcPr>
            <w:tcW w:w="1665" w:type="dxa"/>
            <w:tcBorders>
              <w:right w:val="single" w:color="231F20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6" w:type="dxa"/>
            <w:gridSpan w:val="2"/>
            <w:tcBorders>
              <w:left w:val="single" w:color="231F20" w:sz="6" w:space="0"/>
            </w:tcBorders>
            <w:vAlign w:val="center"/>
          </w:tcPr>
          <w:p>
            <w:pPr>
              <w:spacing w:line="320" w:lineRule="exact"/>
              <w:ind w:left="110" w:right="114" w:hanging="1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-3"/>
                <w:sz w:val="26"/>
                <w:szCs w:val="26"/>
              </w:rPr>
              <w:t>有无接种新型冠状病</w:t>
            </w:r>
            <w:r>
              <w:rPr>
                <w:rFonts w:hint="eastAsia" w:ascii="仿宋_GB2312" w:hAnsi="微软雅黑" w:eastAsia="仿宋_GB2312" w:cs="微软雅黑"/>
                <w:spacing w:val="13"/>
                <w:sz w:val="26"/>
                <w:szCs w:val="26"/>
              </w:rPr>
              <w:t>毒疫</w:t>
            </w:r>
            <w:r>
              <w:rPr>
                <w:rFonts w:hint="eastAsia" w:ascii="仿宋_GB2312" w:hAnsi="微软雅黑" w:eastAsia="仿宋_GB2312" w:cs="微软雅黑"/>
                <w:spacing w:val="12"/>
                <w:sz w:val="26"/>
                <w:szCs w:val="26"/>
              </w:rPr>
              <w:t>苗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20" w:lineRule="exact"/>
              <w:ind w:firstLine="282" w:firstLineChars="100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1"/>
                <w:sz w:val="26"/>
                <w:szCs w:val="26"/>
              </w:rPr>
              <w:t>有</w:t>
            </w:r>
            <w:r>
              <w:rPr>
                <w:rFonts w:hint="eastAsia" w:ascii="仿宋_GB2312" w:hAnsi="微软雅黑" w:eastAsia="仿宋_GB2312" w:cs="微软雅黑"/>
                <w:spacing w:val="7"/>
                <w:sz w:val="26"/>
                <w:szCs w:val="26"/>
              </w:rPr>
              <w:t>□</w:t>
            </w:r>
            <w:r>
              <w:rPr>
                <w:rFonts w:hint="eastAsia" w:ascii="仿宋_GB2312" w:hAnsi="微软雅黑" w:eastAsia="仿宋_GB2312" w:cs="微软雅黑"/>
                <w:spacing w:val="5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spacing w:val="4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spacing w:val="11"/>
                <w:sz w:val="26"/>
                <w:szCs w:val="26"/>
              </w:rPr>
              <w:t>无</w:t>
            </w:r>
            <w:r>
              <w:rPr>
                <w:rFonts w:hint="eastAsia" w:ascii="仿宋_GB2312" w:hAnsi="微软雅黑" w:eastAsia="仿宋_GB2312" w:cs="微软雅黑"/>
                <w:spacing w:val="7"/>
                <w:sz w:val="26"/>
                <w:szCs w:val="26"/>
              </w:rPr>
              <w:t>□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7"/>
                <w:sz w:val="26"/>
                <w:szCs w:val="26"/>
              </w:rPr>
              <w:t>接种疫苗</w:t>
            </w:r>
            <w:r>
              <w:rPr>
                <w:rFonts w:hint="eastAsia" w:ascii="仿宋_GB2312" w:hAnsi="微软雅黑" w:eastAsia="仿宋_GB2312" w:cs="微软雅黑"/>
                <w:spacing w:val="16"/>
                <w:sz w:val="26"/>
                <w:szCs w:val="26"/>
              </w:rPr>
              <w:t>时间</w:t>
            </w:r>
          </w:p>
        </w:tc>
        <w:tc>
          <w:tcPr>
            <w:tcW w:w="1665" w:type="dxa"/>
            <w:tcBorders>
              <w:right w:val="single" w:color="231F20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520" w:type="dxa"/>
            <w:gridSpan w:val="7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>
            <w:pPr>
              <w:spacing w:line="320" w:lineRule="exact"/>
              <w:ind w:firstLine="272" w:firstLineChars="100"/>
              <w:rPr>
                <w:rFonts w:ascii="仿宋_GB2312" w:hAnsi="微软雅黑" w:eastAsia="仿宋_GB2312" w:cs="微软雅黑"/>
                <w:spacing w:val="6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6"/>
                <w:sz w:val="26"/>
                <w:szCs w:val="26"/>
              </w:rPr>
              <w:t>目前健康状况(有则打“√ ”,可多选) :</w:t>
            </w:r>
          </w:p>
          <w:p>
            <w:pPr>
              <w:spacing w:line="320" w:lineRule="exact"/>
              <w:ind w:firstLine="272" w:firstLineChars="100"/>
              <w:rPr>
                <w:rFonts w:ascii="仿宋_GB2312" w:hAnsi="微软雅黑" w:eastAsia="仿宋_GB2312" w:cs="微软雅黑"/>
                <w:spacing w:val="6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6"/>
                <w:sz w:val="26"/>
                <w:szCs w:val="26"/>
              </w:rPr>
              <w:t>发  热（ ）    咳  嗽（ ）    咽    痛（ ）    胸    闷（ ）</w:t>
            </w:r>
          </w:p>
          <w:p>
            <w:pPr>
              <w:spacing w:line="320" w:lineRule="exact"/>
              <w:ind w:firstLine="272" w:firstLineChars="100"/>
              <w:rPr>
                <w:rFonts w:ascii="仿宋_GB2312" w:hAnsi="微软雅黑" w:eastAsia="仿宋_GB2312" w:cs="微软雅黑"/>
                <w:spacing w:val="6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6"/>
                <w:sz w:val="26"/>
                <w:szCs w:val="26"/>
              </w:rPr>
              <w:t>腹  泻（ ）    头  疼（ ）    呼吸困难（ ）    恶心呕吐（ ）</w:t>
            </w:r>
          </w:p>
          <w:p>
            <w:pPr>
              <w:spacing w:line="320" w:lineRule="exact"/>
              <w:ind w:firstLine="272" w:firstLineChars="100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6"/>
                <w:sz w:val="26"/>
                <w:szCs w:val="26"/>
              </w:rPr>
              <w:t>无上述异常症状(   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555" w:type="dxa"/>
            <w:tcBorders>
              <w:left w:val="single" w:color="231F20" w:sz="6" w:space="0"/>
            </w:tcBorders>
            <w:vAlign w:val="center"/>
          </w:tcPr>
          <w:p>
            <w:pPr>
              <w:spacing w:line="182" w:lineRule="auto"/>
              <w:jc w:val="center"/>
              <w:rPr>
                <w:rFonts w:ascii="仿宋_GB2312" w:hAnsi="微软雅黑" w:eastAsia="仿宋_GB2312" w:cs="微软雅黑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微软雅黑"/>
                <w:spacing w:val="18"/>
                <w:sz w:val="26"/>
                <w:szCs w:val="26"/>
              </w:rPr>
              <w:t>其他需要说明情况</w:t>
            </w:r>
          </w:p>
        </w:tc>
        <w:tc>
          <w:tcPr>
            <w:tcW w:w="5965" w:type="dxa"/>
            <w:gridSpan w:val="6"/>
            <w:tcBorders>
              <w:right w:val="single" w:color="231F20" w:sz="6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>
      <w:pPr>
        <w:widowControl/>
        <w:spacing w:line="400" w:lineRule="exact"/>
        <w:ind w:firstLine="520" w:firstLineChars="200"/>
        <w:rPr>
          <w:rFonts w:ascii="楷体_GB2312" w:hAnsi="楷体_GB2312" w:eastAsia="楷体_GB2312" w:cs="楷体_GB2312"/>
          <w:sz w:val="26"/>
          <w:szCs w:val="26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6"/>
          <w:szCs w:val="26"/>
          <w:shd w:val="clear" w:color="auto" w:fill="FFFFFF"/>
        </w:rPr>
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widowControl/>
        <w:spacing w:before="156" w:beforeLines="50" w:line="400" w:lineRule="exact"/>
        <w:ind w:firstLine="4200" w:firstLineChars="1500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本人签字：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 xml:space="preserve">          </w:t>
      </w:r>
    </w:p>
    <w:p>
      <w:pPr>
        <w:widowControl/>
        <w:spacing w:line="400" w:lineRule="exact"/>
        <w:ind w:firstLine="4760" w:firstLineChars="1700"/>
        <w:rPr>
          <w:rFonts w:ascii="仿宋" w:hAnsi="仿宋" w:eastAsia="仿宋" w:cs="仿宋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 xml:space="preserve">    年    月   日</w:t>
      </w:r>
    </w:p>
    <w:sectPr>
      <w:headerReference r:id="rId3" w:type="default"/>
      <w:footerReference r:id="rId4" w:type="default"/>
      <w:pgSz w:w="11906" w:h="16838"/>
      <w:pgMar w:top="1984" w:right="1474" w:bottom="1417" w:left="1474" w:header="851" w:footer="85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GIxM2Q4ZjlmOTJhNWFmMTNjMWZhYjFiNDk0YmUifQ=="/>
  </w:docVars>
  <w:rsids>
    <w:rsidRoot w:val="0093411D"/>
    <w:rsid w:val="0000015C"/>
    <w:rsid w:val="00005B65"/>
    <w:rsid w:val="000070A6"/>
    <w:rsid w:val="00014A1D"/>
    <w:rsid w:val="000160FF"/>
    <w:rsid w:val="00016A47"/>
    <w:rsid w:val="00033CDE"/>
    <w:rsid w:val="000374FA"/>
    <w:rsid w:val="00037FC4"/>
    <w:rsid w:val="000401FB"/>
    <w:rsid w:val="0004173F"/>
    <w:rsid w:val="00041C4C"/>
    <w:rsid w:val="00045691"/>
    <w:rsid w:val="000522D4"/>
    <w:rsid w:val="00074369"/>
    <w:rsid w:val="000758A7"/>
    <w:rsid w:val="00075E1F"/>
    <w:rsid w:val="000770FF"/>
    <w:rsid w:val="00077487"/>
    <w:rsid w:val="00085428"/>
    <w:rsid w:val="00090D91"/>
    <w:rsid w:val="0009191F"/>
    <w:rsid w:val="00094A2A"/>
    <w:rsid w:val="00095230"/>
    <w:rsid w:val="000A2D06"/>
    <w:rsid w:val="000A3148"/>
    <w:rsid w:val="000A6D38"/>
    <w:rsid w:val="000C7D47"/>
    <w:rsid w:val="000D374F"/>
    <w:rsid w:val="000D5693"/>
    <w:rsid w:val="000E245E"/>
    <w:rsid w:val="000E6AE5"/>
    <w:rsid w:val="000E745B"/>
    <w:rsid w:val="000F0F36"/>
    <w:rsid w:val="000F135C"/>
    <w:rsid w:val="000F23D8"/>
    <w:rsid w:val="0010148C"/>
    <w:rsid w:val="00103204"/>
    <w:rsid w:val="00103484"/>
    <w:rsid w:val="001034D0"/>
    <w:rsid w:val="00104E21"/>
    <w:rsid w:val="00105B04"/>
    <w:rsid w:val="00105B91"/>
    <w:rsid w:val="001104FC"/>
    <w:rsid w:val="00112944"/>
    <w:rsid w:val="00117FA6"/>
    <w:rsid w:val="00124414"/>
    <w:rsid w:val="00145D3A"/>
    <w:rsid w:val="00147281"/>
    <w:rsid w:val="00155D4C"/>
    <w:rsid w:val="00166E70"/>
    <w:rsid w:val="001707E9"/>
    <w:rsid w:val="001775D0"/>
    <w:rsid w:val="00194D80"/>
    <w:rsid w:val="001952C7"/>
    <w:rsid w:val="00196FF2"/>
    <w:rsid w:val="00197820"/>
    <w:rsid w:val="001A164C"/>
    <w:rsid w:val="001A3A31"/>
    <w:rsid w:val="001A6FE7"/>
    <w:rsid w:val="001B344D"/>
    <w:rsid w:val="001B3CDF"/>
    <w:rsid w:val="001B66C5"/>
    <w:rsid w:val="001C3728"/>
    <w:rsid w:val="001D75A5"/>
    <w:rsid w:val="001E2406"/>
    <w:rsid w:val="001E3085"/>
    <w:rsid w:val="001E6E10"/>
    <w:rsid w:val="001E77DF"/>
    <w:rsid w:val="001F5B58"/>
    <w:rsid w:val="001F6BD4"/>
    <w:rsid w:val="00200858"/>
    <w:rsid w:val="00211514"/>
    <w:rsid w:val="00214424"/>
    <w:rsid w:val="002214DD"/>
    <w:rsid w:val="00223A61"/>
    <w:rsid w:val="0022431F"/>
    <w:rsid w:val="00230161"/>
    <w:rsid w:val="002309C6"/>
    <w:rsid w:val="00232C31"/>
    <w:rsid w:val="00242313"/>
    <w:rsid w:val="002500BE"/>
    <w:rsid w:val="00251B24"/>
    <w:rsid w:val="002614FC"/>
    <w:rsid w:val="0026645C"/>
    <w:rsid w:val="0026752B"/>
    <w:rsid w:val="002701EE"/>
    <w:rsid w:val="00270784"/>
    <w:rsid w:val="002709FA"/>
    <w:rsid w:val="00276B96"/>
    <w:rsid w:val="00277F9B"/>
    <w:rsid w:val="00282518"/>
    <w:rsid w:val="0028280E"/>
    <w:rsid w:val="00290AE1"/>
    <w:rsid w:val="002931A4"/>
    <w:rsid w:val="002947A1"/>
    <w:rsid w:val="00297EAF"/>
    <w:rsid w:val="002A2951"/>
    <w:rsid w:val="002B1260"/>
    <w:rsid w:val="002B15FD"/>
    <w:rsid w:val="002B5658"/>
    <w:rsid w:val="002C0A7D"/>
    <w:rsid w:val="002C1C5A"/>
    <w:rsid w:val="002C7AF2"/>
    <w:rsid w:val="002C7D78"/>
    <w:rsid w:val="002D3BB9"/>
    <w:rsid w:val="002D4372"/>
    <w:rsid w:val="002D5DF8"/>
    <w:rsid w:val="002D70D6"/>
    <w:rsid w:val="002E0721"/>
    <w:rsid w:val="002E4E38"/>
    <w:rsid w:val="002E5076"/>
    <w:rsid w:val="002E7AE7"/>
    <w:rsid w:val="002F0A13"/>
    <w:rsid w:val="002F0FFB"/>
    <w:rsid w:val="002F6044"/>
    <w:rsid w:val="002F79FF"/>
    <w:rsid w:val="00300BE8"/>
    <w:rsid w:val="00310DD3"/>
    <w:rsid w:val="003138BF"/>
    <w:rsid w:val="00315538"/>
    <w:rsid w:val="00315AC5"/>
    <w:rsid w:val="00327667"/>
    <w:rsid w:val="003300CC"/>
    <w:rsid w:val="00330DF2"/>
    <w:rsid w:val="00335422"/>
    <w:rsid w:val="00351302"/>
    <w:rsid w:val="00353713"/>
    <w:rsid w:val="00354938"/>
    <w:rsid w:val="00360824"/>
    <w:rsid w:val="00361564"/>
    <w:rsid w:val="003623A8"/>
    <w:rsid w:val="00366C8E"/>
    <w:rsid w:val="003909CB"/>
    <w:rsid w:val="00390D7D"/>
    <w:rsid w:val="0039181F"/>
    <w:rsid w:val="003959FD"/>
    <w:rsid w:val="003A339C"/>
    <w:rsid w:val="003A38C0"/>
    <w:rsid w:val="003A49AE"/>
    <w:rsid w:val="003B0A35"/>
    <w:rsid w:val="003B17F8"/>
    <w:rsid w:val="003B27A0"/>
    <w:rsid w:val="003B40A8"/>
    <w:rsid w:val="003B6646"/>
    <w:rsid w:val="003C29AD"/>
    <w:rsid w:val="003C398D"/>
    <w:rsid w:val="003C545F"/>
    <w:rsid w:val="003C5DE8"/>
    <w:rsid w:val="003D0E1F"/>
    <w:rsid w:val="003D62F5"/>
    <w:rsid w:val="003D7FA6"/>
    <w:rsid w:val="003F47B4"/>
    <w:rsid w:val="003F49B6"/>
    <w:rsid w:val="004013F9"/>
    <w:rsid w:val="00401547"/>
    <w:rsid w:val="00411223"/>
    <w:rsid w:val="004126F8"/>
    <w:rsid w:val="00412B18"/>
    <w:rsid w:val="00412CA5"/>
    <w:rsid w:val="00415A37"/>
    <w:rsid w:val="004277D9"/>
    <w:rsid w:val="00430A9E"/>
    <w:rsid w:val="004329B2"/>
    <w:rsid w:val="00432A7B"/>
    <w:rsid w:val="0043560F"/>
    <w:rsid w:val="00437F74"/>
    <w:rsid w:val="00446254"/>
    <w:rsid w:val="004514FA"/>
    <w:rsid w:val="0047010D"/>
    <w:rsid w:val="00471779"/>
    <w:rsid w:val="0047282D"/>
    <w:rsid w:val="0047420E"/>
    <w:rsid w:val="004752BF"/>
    <w:rsid w:val="00475DB1"/>
    <w:rsid w:val="0048088C"/>
    <w:rsid w:val="00486722"/>
    <w:rsid w:val="00491292"/>
    <w:rsid w:val="004921B5"/>
    <w:rsid w:val="00495744"/>
    <w:rsid w:val="00495D2A"/>
    <w:rsid w:val="004A027D"/>
    <w:rsid w:val="004A4724"/>
    <w:rsid w:val="004B22CC"/>
    <w:rsid w:val="004B2AF6"/>
    <w:rsid w:val="004B33E8"/>
    <w:rsid w:val="004B35B2"/>
    <w:rsid w:val="004B7524"/>
    <w:rsid w:val="004B7C83"/>
    <w:rsid w:val="004C0C86"/>
    <w:rsid w:val="004C1A35"/>
    <w:rsid w:val="004C71BA"/>
    <w:rsid w:val="004D2D4A"/>
    <w:rsid w:val="004D528E"/>
    <w:rsid w:val="004D74BE"/>
    <w:rsid w:val="004D7BC9"/>
    <w:rsid w:val="004E2DDA"/>
    <w:rsid w:val="004F3588"/>
    <w:rsid w:val="004F72D9"/>
    <w:rsid w:val="00502641"/>
    <w:rsid w:val="00507041"/>
    <w:rsid w:val="005109FA"/>
    <w:rsid w:val="0051735F"/>
    <w:rsid w:val="005208E7"/>
    <w:rsid w:val="005255CB"/>
    <w:rsid w:val="00525F2A"/>
    <w:rsid w:val="00525F4B"/>
    <w:rsid w:val="00530AEA"/>
    <w:rsid w:val="005327A2"/>
    <w:rsid w:val="0053412D"/>
    <w:rsid w:val="00534E4D"/>
    <w:rsid w:val="00540DC3"/>
    <w:rsid w:val="00541E51"/>
    <w:rsid w:val="00546545"/>
    <w:rsid w:val="005473CF"/>
    <w:rsid w:val="00547851"/>
    <w:rsid w:val="00553840"/>
    <w:rsid w:val="00554555"/>
    <w:rsid w:val="005570F8"/>
    <w:rsid w:val="005578E3"/>
    <w:rsid w:val="00572A5A"/>
    <w:rsid w:val="005807B1"/>
    <w:rsid w:val="005818FA"/>
    <w:rsid w:val="00583801"/>
    <w:rsid w:val="0058457A"/>
    <w:rsid w:val="00585392"/>
    <w:rsid w:val="0059507D"/>
    <w:rsid w:val="005A5F20"/>
    <w:rsid w:val="005A6456"/>
    <w:rsid w:val="005A70EC"/>
    <w:rsid w:val="005C3931"/>
    <w:rsid w:val="005C632A"/>
    <w:rsid w:val="005D6F9C"/>
    <w:rsid w:val="005E703A"/>
    <w:rsid w:val="005F2AE4"/>
    <w:rsid w:val="005F6380"/>
    <w:rsid w:val="0060649B"/>
    <w:rsid w:val="00606CE3"/>
    <w:rsid w:val="00613865"/>
    <w:rsid w:val="00614868"/>
    <w:rsid w:val="00621DF7"/>
    <w:rsid w:val="00624118"/>
    <w:rsid w:val="00624CDC"/>
    <w:rsid w:val="00631DFA"/>
    <w:rsid w:val="006338D3"/>
    <w:rsid w:val="006358B8"/>
    <w:rsid w:val="0063652D"/>
    <w:rsid w:val="00642742"/>
    <w:rsid w:val="006446F9"/>
    <w:rsid w:val="00644CDE"/>
    <w:rsid w:val="00645BFC"/>
    <w:rsid w:val="006512EF"/>
    <w:rsid w:val="00657C55"/>
    <w:rsid w:val="006626DD"/>
    <w:rsid w:val="006747E9"/>
    <w:rsid w:val="0067597F"/>
    <w:rsid w:val="006803CC"/>
    <w:rsid w:val="00680FAF"/>
    <w:rsid w:val="0068121F"/>
    <w:rsid w:val="00682CAE"/>
    <w:rsid w:val="006911FD"/>
    <w:rsid w:val="00696BCB"/>
    <w:rsid w:val="0069701A"/>
    <w:rsid w:val="00697795"/>
    <w:rsid w:val="006A3169"/>
    <w:rsid w:val="006A466D"/>
    <w:rsid w:val="006B33D0"/>
    <w:rsid w:val="006B4B03"/>
    <w:rsid w:val="006B6712"/>
    <w:rsid w:val="006C25D4"/>
    <w:rsid w:val="006C31F9"/>
    <w:rsid w:val="006D041C"/>
    <w:rsid w:val="006E1571"/>
    <w:rsid w:val="006E1C8C"/>
    <w:rsid w:val="006E6200"/>
    <w:rsid w:val="006E6242"/>
    <w:rsid w:val="006F0FE0"/>
    <w:rsid w:val="006F71CC"/>
    <w:rsid w:val="00701734"/>
    <w:rsid w:val="0070495E"/>
    <w:rsid w:val="0070659F"/>
    <w:rsid w:val="00710213"/>
    <w:rsid w:val="00711570"/>
    <w:rsid w:val="00717A26"/>
    <w:rsid w:val="00723102"/>
    <w:rsid w:val="00723CD5"/>
    <w:rsid w:val="00723FCD"/>
    <w:rsid w:val="0073519C"/>
    <w:rsid w:val="00736411"/>
    <w:rsid w:val="0074439C"/>
    <w:rsid w:val="0074761E"/>
    <w:rsid w:val="00747AE6"/>
    <w:rsid w:val="00755797"/>
    <w:rsid w:val="00760BBD"/>
    <w:rsid w:val="00762A0E"/>
    <w:rsid w:val="00765058"/>
    <w:rsid w:val="00766440"/>
    <w:rsid w:val="00767E4E"/>
    <w:rsid w:val="007713F1"/>
    <w:rsid w:val="00777A84"/>
    <w:rsid w:val="007809B4"/>
    <w:rsid w:val="00782A37"/>
    <w:rsid w:val="0078483A"/>
    <w:rsid w:val="00787796"/>
    <w:rsid w:val="00794BB9"/>
    <w:rsid w:val="00795248"/>
    <w:rsid w:val="00796D4B"/>
    <w:rsid w:val="007A109A"/>
    <w:rsid w:val="007A5848"/>
    <w:rsid w:val="007A7276"/>
    <w:rsid w:val="007B36ED"/>
    <w:rsid w:val="007C02B8"/>
    <w:rsid w:val="007C0BF4"/>
    <w:rsid w:val="007C16AB"/>
    <w:rsid w:val="007C302E"/>
    <w:rsid w:val="007C36AB"/>
    <w:rsid w:val="007D2B1F"/>
    <w:rsid w:val="007D5449"/>
    <w:rsid w:val="007E0D72"/>
    <w:rsid w:val="007E23E8"/>
    <w:rsid w:val="007E50B9"/>
    <w:rsid w:val="007E5B16"/>
    <w:rsid w:val="007E5F65"/>
    <w:rsid w:val="007F19A4"/>
    <w:rsid w:val="00801D7F"/>
    <w:rsid w:val="008034A6"/>
    <w:rsid w:val="00804652"/>
    <w:rsid w:val="00814A4D"/>
    <w:rsid w:val="0081591C"/>
    <w:rsid w:val="00821AD2"/>
    <w:rsid w:val="008240C3"/>
    <w:rsid w:val="00826DBF"/>
    <w:rsid w:val="008315A7"/>
    <w:rsid w:val="00837371"/>
    <w:rsid w:val="00843CA8"/>
    <w:rsid w:val="008529A2"/>
    <w:rsid w:val="008563D3"/>
    <w:rsid w:val="00860E7C"/>
    <w:rsid w:val="00862491"/>
    <w:rsid w:val="008702F4"/>
    <w:rsid w:val="00870E5D"/>
    <w:rsid w:val="008713AE"/>
    <w:rsid w:val="00873A63"/>
    <w:rsid w:val="008813DE"/>
    <w:rsid w:val="00882B7E"/>
    <w:rsid w:val="0088716A"/>
    <w:rsid w:val="008934A5"/>
    <w:rsid w:val="008953D0"/>
    <w:rsid w:val="00895C42"/>
    <w:rsid w:val="0089707A"/>
    <w:rsid w:val="00897D34"/>
    <w:rsid w:val="008A2470"/>
    <w:rsid w:val="008A3DF5"/>
    <w:rsid w:val="008B0E31"/>
    <w:rsid w:val="008B32B5"/>
    <w:rsid w:val="008B375F"/>
    <w:rsid w:val="008B3AB6"/>
    <w:rsid w:val="008B7686"/>
    <w:rsid w:val="008C4346"/>
    <w:rsid w:val="008C6F3B"/>
    <w:rsid w:val="008D5931"/>
    <w:rsid w:val="008D683A"/>
    <w:rsid w:val="008E2204"/>
    <w:rsid w:val="008E2B0E"/>
    <w:rsid w:val="008E372D"/>
    <w:rsid w:val="008E6895"/>
    <w:rsid w:val="008F45C0"/>
    <w:rsid w:val="00903799"/>
    <w:rsid w:val="00910301"/>
    <w:rsid w:val="00911C68"/>
    <w:rsid w:val="00914057"/>
    <w:rsid w:val="00922FB6"/>
    <w:rsid w:val="0093411D"/>
    <w:rsid w:val="00934791"/>
    <w:rsid w:val="00947DCF"/>
    <w:rsid w:val="00950884"/>
    <w:rsid w:val="00952A70"/>
    <w:rsid w:val="00952CCA"/>
    <w:rsid w:val="00952DF9"/>
    <w:rsid w:val="00956694"/>
    <w:rsid w:val="0096615C"/>
    <w:rsid w:val="00971066"/>
    <w:rsid w:val="00972AAD"/>
    <w:rsid w:val="00972F5C"/>
    <w:rsid w:val="00973E21"/>
    <w:rsid w:val="00975633"/>
    <w:rsid w:val="00975781"/>
    <w:rsid w:val="00975D19"/>
    <w:rsid w:val="00986983"/>
    <w:rsid w:val="00986DE9"/>
    <w:rsid w:val="00987364"/>
    <w:rsid w:val="009910F7"/>
    <w:rsid w:val="00991FE1"/>
    <w:rsid w:val="00992990"/>
    <w:rsid w:val="00992A4B"/>
    <w:rsid w:val="00993E13"/>
    <w:rsid w:val="0099607F"/>
    <w:rsid w:val="009A7A35"/>
    <w:rsid w:val="009B2B78"/>
    <w:rsid w:val="009B4186"/>
    <w:rsid w:val="009B522C"/>
    <w:rsid w:val="009C2CD8"/>
    <w:rsid w:val="009C43E8"/>
    <w:rsid w:val="009C6FD5"/>
    <w:rsid w:val="009D2B4A"/>
    <w:rsid w:val="009D7146"/>
    <w:rsid w:val="009E221F"/>
    <w:rsid w:val="009E77B2"/>
    <w:rsid w:val="009F0CC1"/>
    <w:rsid w:val="009F498A"/>
    <w:rsid w:val="009F57E0"/>
    <w:rsid w:val="009F630F"/>
    <w:rsid w:val="00A011DB"/>
    <w:rsid w:val="00A16C18"/>
    <w:rsid w:val="00A17EC8"/>
    <w:rsid w:val="00A206F8"/>
    <w:rsid w:val="00A2512F"/>
    <w:rsid w:val="00A3322B"/>
    <w:rsid w:val="00A3368E"/>
    <w:rsid w:val="00A3709F"/>
    <w:rsid w:val="00A432BC"/>
    <w:rsid w:val="00A50B02"/>
    <w:rsid w:val="00A56C2E"/>
    <w:rsid w:val="00A63FD3"/>
    <w:rsid w:val="00A64270"/>
    <w:rsid w:val="00A701C1"/>
    <w:rsid w:val="00A76929"/>
    <w:rsid w:val="00A832B8"/>
    <w:rsid w:val="00A85217"/>
    <w:rsid w:val="00A868FD"/>
    <w:rsid w:val="00A87FF9"/>
    <w:rsid w:val="00A92F25"/>
    <w:rsid w:val="00A94760"/>
    <w:rsid w:val="00AB0E91"/>
    <w:rsid w:val="00AB153F"/>
    <w:rsid w:val="00AB70C4"/>
    <w:rsid w:val="00AC321F"/>
    <w:rsid w:val="00AC5861"/>
    <w:rsid w:val="00AC79B3"/>
    <w:rsid w:val="00AE143B"/>
    <w:rsid w:val="00AE192B"/>
    <w:rsid w:val="00AE1D36"/>
    <w:rsid w:val="00AE7AFA"/>
    <w:rsid w:val="00AF0E9A"/>
    <w:rsid w:val="00AF1CD5"/>
    <w:rsid w:val="00AF4316"/>
    <w:rsid w:val="00B0052B"/>
    <w:rsid w:val="00B02D58"/>
    <w:rsid w:val="00B070E8"/>
    <w:rsid w:val="00B07D30"/>
    <w:rsid w:val="00B1330A"/>
    <w:rsid w:val="00B13A1C"/>
    <w:rsid w:val="00B20C67"/>
    <w:rsid w:val="00B32C91"/>
    <w:rsid w:val="00B33BFC"/>
    <w:rsid w:val="00B33F7A"/>
    <w:rsid w:val="00B34544"/>
    <w:rsid w:val="00B34F63"/>
    <w:rsid w:val="00B379A0"/>
    <w:rsid w:val="00B400A5"/>
    <w:rsid w:val="00B42D24"/>
    <w:rsid w:val="00B47979"/>
    <w:rsid w:val="00B55165"/>
    <w:rsid w:val="00B557D7"/>
    <w:rsid w:val="00B56A28"/>
    <w:rsid w:val="00B65461"/>
    <w:rsid w:val="00B709A5"/>
    <w:rsid w:val="00B711A4"/>
    <w:rsid w:val="00B74067"/>
    <w:rsid w:val="00B7780E"/>
    <w:rsid w:val="00B84E06"/>
    <w:rsid w:val="00B9064A"/>
    <w:rsid w:val="00B92B97"/>
    <w:rsid w:val="00B9345B"/>
    <w:rsid w:val="00BB3F49"/>
    <w:rsid w:val="00BC2469"/>
    <w:rsid w:val="00BC3F3E"/>
    <w:rsid w:val="00BC6B16"/>
    <w:rsid w:val="00BC7E0A"/>
    <w:rsid w:val="00BD3714"/>
    <w:rsid w:val="00BD7235"/>
    <w:rsid w:val="00BE471D"/>
    <w:rsid w:val="00BE6236"/>
    <w:rsid w:val="00BE6B8F"/>
    <w:rsid w:val="00C062E1"/>
    <w:rsid w:val="00C0792F"/>
    <w:rsid w:val="00C12CCF"/>
    <w:rsid w:val="00C20ECE"/>
    <w:rsid w:val="00C30836"/>
    <w:rsid w:val="00C31FAC"/>
    <w:rsid w:val="00C46E44"/>
    <w:rsid w:val="00C57428"/>
    <w:rsid w:val="00C57B1F"/>
    <w:rsid w:val="00C60917"/>
    <w:rsid w:val="00C61034"/>
    <w:rsid w:val="00C64DA6"/>
    <w:rsid w:val="00C72F07"/>
    <w:rsid w:val="00C75062"/>
    <w:rsid w:val="00C83F98"/>
    <w:rsid w:val="00C9182E"/>
    <w:rsid w:val="00C94E79"/>
    <w:rsid w:val="00C95DF0"/>
    <w:rsid w:val="00CB0E78"/>
    <w:rsid w:val="00CB4606"/>
    <w:rsid w:val="00CD2E0C"/>
    <w:rsid w:val="00CD7669"/>
    <w:rsid w:val="00CE07DF"/>
    <w:rsid w:val="00CE103D"/>
    <w:rsid w:val="00CE38FB"/>
    <w:rsid w:val="00CF066D"/>
    <w:rsid w:val="00CF2ACA"/>
    <w:rsid w:val="00D0164A"/>
    <w:rsid w:val="00D1271A"/>
    <w:rsid w:val="00D12904"/>
    <w:rsid w:val="00D1363C"/>
    <w:rsid w:val="00D13706"/>
    <w:rsid w:val="00D14B49"/>
    <w:rsid w:val="00D14E63"/>
    <w:rsid w:val="00D337CD"/>
    <w:rsid w:val="00D427D2"/>
    <w:rsid w:val="00D45863"/>
    <w:rsid w:val="00D563FA"/>
    <w:rsid w:val="00D62272"/>
    <w:rsid w:val="00D64A9D"/>
    <w:rsid w:val="00D653E7"/>
    <w:rsid w:val="00D70B4F"/>
    <w:rsid w:val="00D71B53"/>
    <w:rsid w:val="00D73D05"/>
    <w:rsid w:val="00D81FB4"/>
    <w:rsid w:val="00D8374C"/>
    <w:rsid w:val="00D90A34"/>
    <w:rsid w:val="00D92417"/>
    <w:rsid w:val="00D93E43"/>
    <w:rsid w:val="00D951FA"/>
    <w:rsid w:val="00DA1BD3"/>
    <w:rsid w:val="00DA376D"/>
    <w:rsid w:val="00DA7B7A"/>
    <w:rsid w:val="00DB4357"/>
    <w:rsid w:val="00DB5F93"/>
    <w:rsid w:val="00DB61DD"/>
    <w:rsid w:val="00DC7C7E"/>
    <w:rsid w:val="00DD0930"/>
    <w:rsid w:val="00DD1659"/>
    <w:rsid w:val="00DE6EA4"/>
    <w:rsid w:val="00DF6BC7"/>
    <w:rsid w:val="00E031F6"/>
    <w:rsid w:val="00E0430E"/>
    <w:rsid w:val="00E050D8"/>
    <w:rsid w:val="00E057E0"/>
    <w:rsid w:val="00E1338F"/>
    <w:rsid w:val="00E1638D"/>
    <w:rsid w:val="00E16F65"/>
    <w:rsid w:val="00E27D38"/>
    <w:rsid w:val="00E30B57"/>
    <w:rsid w:val="00E4123D"/>
    <w:rsid w:val="00E43A7B"/>
    <w:rsid w:val="00E459B2"/>
    <w:rsid w:val="00E45F08"/>
    <w:rsid w:val="00E46F9D"/>
    <w:rsid w:val="00E479C0"/>
    <w:rsid w:val="00E50DC7"/>
    <w:rsid w:val="00E510D0"/>
    <w:rsid w:val="00E51B84"/>
    <w:rsid w:val="00E54CDE"/>
    <w:rsid w:val="00E55C6C"/>
    <w:rsid w:val="00E56DC7"/>
    <w:rsid w:val="00E6042E"/>
    <w:rsid w:val="00E65F99"/>
    <w:rsid w:val="00E664B2"/>
    <w:rsid w:val="00E66DA0"/>
    <w:rsid w:val="00E812DD"/>
    <w:rsid w:val="00EA246B"/>
    <w:rsid w:val="00EA3078"/>
    <w:rsid w:val="00EA3207"/>
    <w:rsid w:val="00EA4E22"/>
    <w:rsid w:val="00EB59E4"/>
    <w:rsid w:val="00EB5B81"/>
    <w:rsid w:val="00EB6012"/>
    <w:rsid w:val="00ED351B"/>
    <w:rsid w:val="00ED3A7C"/>
    <w:rsid w:val="00EE6494"/>
    <w:rsid w:val="00EE796E"/>
    <w:rsid w:val="00EF11D2"/>
    <w:rsid w:val="00EF2B76"/>
    <w:rsid w:val="00F020E1"/>
    <w:rsid w:val="00F03701"/>
    <w:rsid w:val="00F100C1"/>
    <w:rsid w:val="00F10D08"/>
    <w:rsid w:val="00F27E58"/>
    <w:rsid w:val="00F305C5"/>
    <w:rsid w:val="00F33D66"/>
    <w:rsid w:val="00F35E15"/>
    <w:rsid w:val="00F46578"/>
    <w:rsid w:val="00F47956"/>
    <w:rsid w:val="00F53B5A"/>
    <w:rsid w:val="00F616C3"/>
    <w:rsid w:val="00F64186"/>
    <w:rsid w:val="00F662C2"/>
    <w:rsid w:val="00F673AB"/>
    <w:rsid w:val="00F70A42"/>
    <w:rsid w:val="00F770DB"/>
    <w:rsid w:val="00F84F47"/>
    <w:rsid w:val="00F86128"/>
    <w:rsid w:val="00F863B5"/>
    <w:rsid w:val="00F87549"/>
    <w:rsid w:val="00F902D4"/>
    <w:rsid w:val="00F91312"/>
    <w:rsid w:val="00F91B6B"/>
    <w:rsid w:val="00F926B1"/>
    <w:rsid w:val="00F97F16"/>
    <w:rsid w:val="00FA362F"/>
    <w:rsid w:val="00FB7883"/>
    <w:rsid w:val="00FC028E"/>
    <w:rsid w:val="00FC5EF5"/>
    <w:rsid w:val="00FC7F1D"/>
    <w:rsid w:val="00FD170F"/>
    <w:rsid w:val="00FD51B8"/>
    <w:rsid w:val="00FE172F"/>
    <w:rsid w:val="00FE4317"/>
    <w:rsid w:val="00FF130A"/>
    <w:rsid w:val="00FF29E5"/>
    <w:rsid w:val="00FF40BD"/>
    <w:rsid w:val="015E4AD6"/>
    <w:rsid w:val="0229385E"/>
    <w:rsid w:val="027E6C4D"/>
    <w:rsid w:val="02A227A1"/>
    <w:rsid w:val="03BB1E22"/>
    <w:rsid w:val="04D85A71"/>
    <w:rsid w:val="04F579EA"/>
    <w:rsid w:val="05CA0440"/>
    <w:rsid w:val="063D6CD8"/>
    <w:rsid w:val="074F58F5"/>
    <w:rsid w:val="07C07930"/>
    <w:rsid w:val="08931509"/>
    <w:rsid w:val="092D54BA"/>
    <w:rsid w:val="094D790A"/>
    <w:rsid w:val="0A2414B8"/>
    <w:rsid w:val="0A261F09"/>
    <w:rsid w:val="0B6B051B"/>
    <w:rsid w:val="0C2C0159"/>
    <w:rsid w:val="0C8463D9"/>
    <w:rsid w:val="0FCE2E27"/>
    <w:rsid w:val="0FFE724C"/>
    <w:rsid w:val="10884AF8"/>
    <w:rsid w:val="11032FA4"/>
    <w:rsid w:val="110B4139"/>
    <w:rsid w:val="111F7DDE"/>
    <w:rsid w:val="130C7715"/>
    <w:rsid w:val="136D54D6"/>
    <w:rsid w:val="14601EC5"/>
    <w:rsid w:val="156E6271"/>
    <w:rsid w:val="15B33A9E"/>
    <w:rsid w:val="16355FC8"/>
    <w:rsid w:val="16484173"/>
    <w:rsid w:val="16826719"/>
    <w:rsid w:val="169E716C"/>
    <w:rsid w:val="176C30FD"/>
    <w:rsid w:val="17B7260E"/>
    <w:rsid w:val="185B506F"/>
    <w:rsid w:val="18E53348"/>
    <w:rsid w:val="19CC31D5"/>
    <w:rsid w:val="1A0D279E"/>
    <w:rsid w:val="1AA92B61"/>
    <w:rsid w:val="1BDE56C7"/>
    <w:rsid w:val="1BFC253A"/>
    <w:rsid w:val="1C076092"/>
    <w:rsid w:val="1CDA19C3"/>
    <w:rsid w:val="1CF42433"/>
    <w:rsid w:val="1F9961B3"/>
    <w:rsid w:val="1FF2501A"/>
    <w:rsid w:val="200A4D0F"/>
    <w:rsid w:val="21212323"/>
    <w:rsid w:val="21C26EFE"/>
    <w:rsid w:val="21FA7AAB"/>
    <w:rsid w:val="2254540E"/>
    <w:rsid w:val="22806203"/>
    <w:rsid w:val="236C23E1"/>
    <w:rsid w:val="242B5B03"/>
    <w:rsid w:val="248B4A06"/>
    <w:rsid w:val="24EB6A24"/>
    <w:rsid w:val="258E7591"/>
    <w:rsid w:val="2694227D"/>
    <w:rsid w:val="26B24DF9"/>
    <w:rsid w:val="279C3969"/>
    <w:rsid w:val="27C47388"/>
    <w:rsid w:val="298306E2"/>
    <w:rsid w:val="2ACB3B30"/>
    <w:rsid w:val="2B0F09CC"/>
    <w:rsid w:val="2BAC62BA"/>
    <w:rsid w:val="2BD373C0"/>
    <w:rsid w:val="2C083097"/>
    <w:rsid w:val="2D6A01DB"/>
    <w:rsid w:val="2EB060C2"/>
    <w:rsid w:val="2F2A403F"/>
    <w:rsid w:val="2F452A01"/>
    <w:rsid w:val="30B11862"/>
    <w:rsid w:val="30EF7E12"/>
    <w:rsid w:val="329D2C6C"/>
    <w:rsid w:val="332D4E02"/>
    <w:rsid w:val="337371E9"/>
    <w:rsid w:val="33B772C7"/>
    <w:rsid w:val="34FB796B"/>
    <w:rsid w:val="36566900"/>
    <w:rsid w:val="371623E7"/>
    <w:rsid w:val="38BD5663"/>
    <w:rsid w:val="39CB66B2"/>
    <w:rsid w:val="3A306341"/>
    <w:rsid w:val="3AE558C4"/>
    <w:rsid w:val="3BB96F01"/>
    <w:rsid w:val="3D092E14"/>
    <w:rsid w:val="3D6267D9"/>
    <w:rsid w:val="40FA3B6B"/>
    <w:rsid w:val="453E3FF9"/>
    <w:rsid w:val="47811F51"/>
    <w:rsid w:val="48997C15"/>
    <w:rsid w:val="48A90A7B"/>
    <w:rsid w:val="49B24683"/>
    <w:rsid w:val="4AE42CE9"/>
    <w:rsid w:val="4C1C049B"/>
    <w:rsid w:val="4CD43D65"/>
    <w:rsid w:val="4DC6783B"/>
    <w:rsid w:val="505B451F"/>
    <w:rsid w:val="50C360BA"/>
    <w:rsid w:val="518F1423"/>
    <w:rsid w:val="51D610EC"/>
    <w:rsid w:val="58752B14"/>
    <w:rsid w:val="599E420B"/>
    <w:rsid w:val="5A403EEE"/>
    <w:rsid w:val="5A6A4AC7"/>
    <w:rsid w:val="5B4415B7"/>
    <w:rsid w:val="5C534606"/>
    <w:rsid w:val="5CF5581B"/>
    <w:rsid w:val="5F7619B3"/>
    <w:rsid w:val="5FB426A0"/>
    <w:rsid w:val="607B6D37"/>
    <w:rsid w:val="61F84D87"/>
    <w:rsid w:val="653528A1"/>
    <w:rsid w:val="655F791E"/>
    <w:rsid w:val="69287F6C"/>
    <w:rsid w:val="69355519"/>
    <w:rsid w:val="69D14C53"/>
    <w:rsid w:val="6AB1725C"/>
    <w:rsid w:val="6B746A90"/>
    <w:rsid w:val="6D3B2A1F"/>
    <w:rsid w:val="6EDD3662"/>
    <w:rsid w:val="6EDF2621"/>
    <w:rsid w:val="716F5EB3"/>
    <w:rsid w:val="72F62F44"/>
    <w:rsid w:val="745639CF"/>
    <w:rsid w:val="76595CC4"/>
    <w:rsid w:val="76882262"/>
    <w:rsid w:val="77EA751B"/>
    <w:rsid w:val="783B7D77"/>
    <w:rsid w:val="78992CEF"/>
    <w:rsid w:val="78D3292E"/>
    <w:rsid w:val="79A70141"/>
    <w:rsid w:val="79AE32BE"/>
    <w:rsid w:val="7A2B3E1B"/>
    <w:rsid w:val="7BC938EC"/>
    <w:rsid w:val="7C0C56E2"/>
    <w:rsid w:val="7D9D1940"/>
    <w:rsid w:val="7DE67662"/>
    <w:rsid w:val="7E021A16"/>
    <w:rsid w:val="7E7F4735"/>
    <w:rsid w:val="7EB00022"/>
    <w:rsid w:val="7F037115"/>
    <w:rsid w:val="7F2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p0"/>
    <w:basedOn w:val="1"/>
    <w:qFormat/>
    <w:uiPriority w:val="0"/>
    <w:rPr>
      <w:kern w:val="0"/>
      <w:szCs w:val="21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8">
    <w:name w:val="Table Normal"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1119</Words>
  <Characters>1484</Characters>
  <Lines>7</Lines>
  <Paragraphs>2</Paragraphs>
  <TotalTime>12</TotalTime>
  <ScaleCrop>false</ScaleCrop>
  <LinksUpToDate>false</LinksUpToDate>
  <CharactersWithSpaces>1742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2020-11-26T01:45:00Z</dcterms:created>
  <dc:creator>Billgates</dc:creator>
  <cp:lastModifiedBy>信息中心</cp:lastModifiedBy>
  <cp:lastPrinted>2022-12-15T02:23:00Z</cp:lastPrinted>
  <dcterms:modified xsi:type="dcterms:W3CDTF">2022-12-15T06:49:25Z</dcterms:modified>
  <dc:title>情   况   报   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035E326542B94F8A878DB37A3D0C63EE</vt:lpwstr>
  </property>
</Properties>
</file>