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17"/>
        <w:tblOverlap w:val="never"/>
        <w:tblW w:w="9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95"/>
        <w:gridCol w:w="1395"/>
        <w:gridCol w:w="1035"/>
        <w:gridCol w:w="1095"/>
        <w:gridCol w:w="1050"/>
        <w:gridCol w:w="132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方正小标宋简体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-398145</wp:posOffset>
                      </wp:positionV>
                      <wp:extent cx="1076325" cy="400050"/>
                      <wp:effectExtent l="4445" t="4445" r="508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576" w:lineRule="exact"/>
                                    <w:rPr>
                                      <w:rFonts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  <w:t>附件6：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8pt;margin-top:-31.35pt;height:31.5pt;width:84.75pt;z-index:251659264;mso-width-relative:page;mso-height-relative:page;" fillcolor="#FFFFFF" filled="t" stroked="t" coordsize="21600,21600" o:gfxdata="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sxsv1QAAAAcBAAAPAAAAAAAAAAEAIAAAACIA&#10;AABkcnMvZG93bnJldi54bWxQSwECFAAUAAAACACHTuJAXZv5tgwCAABEBAAADgAAAAAAAAABACAA&#10;AAAkAQAAZHJzL2Uyb0RvYy54bWxQSwUGAAAAAAYABgBZAQAAog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76" w:lineRule="exact"/>
                              <w:rPr>
                                <w:rFonts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  <w:t>附件6：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方正小标宋简体"/>
                <w:sz w:val="32"/>
                <w:szCs w:val="32"/>
              </w:rPr>
              <w:t>2022</w:t>
            </w:r>
            <w:r>
              <w:rPr>
                <w:rFonts w:hAnsi="方正小标宋简体" w:eastAsia="方正小标宋简体"/>
                <w:sz w:val="32"/>
                <w:szCs w:val="32"/>
              </w:rPr>
              <w:t>年</w:t>
            </w:r>
            <w:r>
              <w:rPr>
                <w:rFonts w:hAnsi="方正小标宋简体" w:eastAsia="方正小标宋简体"/>
                <w:bCs/>
                <w:sz w:val="32"/>
                <w:szCs w:val="32"/>
              </w:rPr>
              <w:t>天水市消防救援支队公开招聘派遣制政府</w:t>
            </w:r>
          </w:p>
          <w:p>
            <w:pPr>
              <w:spacing w:line="54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hAnsi="方正小标宋简体" w:eastAsia="方正小标宋简体"/>
                <w:bCs/>
                <w:sz w:val="32"/>
                <w:szCs w:val="32"/>
              </w:rPr>
              <w:t>专职消防队员、消防文员政审表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4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户籍所在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地派出所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毕业院校（工作单位）及职务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是否受过治安处罚、刑事处罚、劳动教养、少年管教？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栏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【是】或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【否】表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是否有犯罪嫌疑尚未查明？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是否曾被辞退或者开除公职？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是否道德败坏，有流氓、偷窃等不良行为？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是否正在参与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法轮功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直系血亲和对本人有较大影响的旁系血亲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是否有被判处死刑或者正在服刑的？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是否有在境外从事颠覆我国政权活动的？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是否有正在参与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法轮功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本人户籍所在地派出所政审结论：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本人户籍所在地县（市、区）公安局（分局）政审结论：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9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应届毕业生由毕业院校出具书面材料，户籍所在地派出所及县（市、区）公安局（分局）作出政审结论；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参加工作人员由工作单位出具书面材料，户籍所在地派出所及县（市、区）公安局（分局）作出政审结论；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其他人员由户籍所在地派出所及县（市、区）公安局（分局）直接作出政审结论；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4.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政审结论表述为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政审合格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政审不合格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/>
    <w:p/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Tg1NzU0OWRlYmVhNzc2MWIzZmVlMzExYTMyYTg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4F3591C"/>
    <w:rsid w:val="0870264D"/>
    <w:rsid w:val="0955658E"/>
    <w:rsid w:val="0B394BF9"/>
    <w:rsid w:val="0C035D59"/>
    <w:rsid w:val="178D5114"/>
    <w:rsid w:val="184823E5"/>
    <w:rsid w:val="1CBE12F5"/>
    <w:rsid w:val="1F323F18"/>
    <w:rsid w:val="1FC60EF3"/>
    <w:rsid w:val="221E2810"/>
    <w:rsid w:val="23FA5466"/>
    <w:rsid w:val="266B541C"/>
    <w:rsid w:val="358D4A67"/>
    <w:rsid w:val="38AF1B3F"/>
    <w:rsid w:val="3B186779"/>
    <w:rsid w:val="3BE253E0"/>
    <w:rsid w:val="3D0A6D79"/>
    <w:rsid w:val="45A51053"/>
    <w:rsid w:val="464D5640"/>
    <w:rsid w:val="4A1B48DF"/>
    <w:rsid w:val="4E0D2791"/>
    <w:rsid w:val="50D23A5A"/>
    <w:rsid w:val="571F44FE"/>
    <w:rsid w:val="603B41E2"/>
    <w:rsid w:val="61051B95"/>
    <w:rsid w:val="619D39D4"/>
    <w:rsid w:val="63A252D2"/>
    <w:rsid w:val="66611474"/>
    <w:rsid w:val="69747710"/>
    <w:rsid w:val="6B6129D3"/>
    <w:rsid w:val="6DD87AF2"/>
    <w:rsid w:val="6F6D0E8A"/>
    <w:rsid w:val="71521EE3"/>
    <w:rsid w:val="77182914"/>
    <w:rsid w:val="7A2762A4"/>
    <w:rsid w:val="7C324FED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6355</Words>
  <Characters>7034</Characters>
  <Lines>56</Lines>
  <Paragraphs>16</Paragraphs>
  <TotalTime>5788</TotalTime>
  <ScaleCrop>false</ScaleCrop>
  <LinksUpToDate>false</LinksUpToDate>
  <CharactersWithSpaces>7309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Tomorrow</cp:lastModifiedBy>
  <cp:lastPrinted>2022-09-03T01:58:00Z</cp:lastPrinted>
  <dcterms:modified xsi:type="dcterms:W3CDTF">2022-09-16T08:08:13Z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0AE60921F1984A2A827F1BB56F3073F6</vt:lpwstr>
  </property>
</Properties>
</file>