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2022年乌兰察布市公开</w:t>
      </w:r>
      <w:r>
        <w:rPr>
          <w:rFonts w:hint="eastAsia" w:ascii="黑体" w:hAnsi="黑体" w:eastAsia="黑体"/>
          <w:sz w:val="44"/>
          <w:szCs w:val="44"/>
        </w:rPr>
        <w:t>招聘教师领取面试通知书安排表</w:t>
      </w:r>
    </w:p>
    <w:p>
      <w:pPr>
        <w:ind w:firstLine="1320" w:firstLineChars="300"/>
        <w:jc w:val="left"/>
        <w:rPr>
          <w:rFonts w:ascii="黑体" w:eastAsia="黑体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473"/>
        <w:gridCol w:w="3261"/>
        <w:gridCol w:w="1134"/>
        <w:gridCol w:w="1559"/>
        <w:gridCol w:w="18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旗县市区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领取面试通知书时间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领取面试通知书地点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机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市  直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21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集宁新区格根西街20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市教育局425室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邢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文彬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18647492767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-8322320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身份证原件、近期免冠二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彩照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集宁区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2022年9月20日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集宁区商务科技文化中心A区6号楼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乔建国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15147470006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0474-8212067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丰镇市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2022年9月26日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教育体育局三楼人事股（311室）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王  成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13847431688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0474--3204170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有关通知请关注“丰镇市教育体育局”微信公众号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凉城县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2022年9月19日-23日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凉城县人力资源和社会保障局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曹泽云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15848038991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0474-4209762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卓资县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2022年9月30日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教育体育局二楼201室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郭利平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13514840581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0474-4708660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自带两张近期2寸蓝底照片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兴和县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2022年 9月19日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兴和县教育体育局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三楼313室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呼和乌拉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15354853945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0474-7210812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7"/>
              </w:tabs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本人携带报名登记表、身份证原件、近期免冠二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彩照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化德县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2022年9月19日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教育体育局三楼教师工作股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段  海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15247447998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0474—7908486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商都县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2022年9月26日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商都县城乡居民服务中心教育体育局502办公室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王旭东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15848492816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0474-6917952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本人携带报名登记表、身份证原件、近期免冠二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彩照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察右前旗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2022年9月15日-16日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察右前旗教育体育局院内服务大厅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陈 悦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13296940201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0474-3911690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本人携带报名登记表、身份证原件、近期免冠二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彩照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察右中旗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7"/>
                <w:tab w:val="center" w:pos="1032"/>
              </w:tabs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2022年9月19日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ab/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 xml:space="preserve"> 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察右中旗教育体育局人事股（教体局办公楼206室）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常官宝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15848480890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0474-5690293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察右后旗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2022年9月22日-23日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察哈尔右翼后旗政务大厅六楼人社局调配股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郭晓晖    肖星胜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15374686372 15849444913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0474—6587903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四子王旗</w:t>
            </w:r>
          </w:p>
        </w:tc>
        <w:tc>
          <w:tcPr>
            <w:tcW w:w="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2022年9月28日</w:t>
            </w:r>
          </w:p>
        </w:tc>
        <w:tc>
          <w:tcPr>
            <w:tcW w:w="1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教育体育局三楼317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王晓东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18647403996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0474—5209500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1、请关注“四子王旗教育”微信公众号。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自带两张近期2寸蓝底照片</w:t>
            </w:r>
          </w:p>
        </w:tc>
      </w:tr>
    </w:tbl>
    <w:p>
      <w:pPr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备注：1、工作时间：上午（9：00—12:00）下午（14:30-18：00）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   2、</w:t>
      </w:r>
      <w:r>
        <w:rPr>
          <w:rFonts w:ascii="仿宋_GB2312" w:hAnsi="宋体" w:eastAsia="仿宋_GB2312" w:cs="宋体"/>
          <w:sz w:val="24"/>
          <w:szCs w:val="24"/>
        </w:rPr>
        <w:t>因疫情原因不能来现场领取</w:t>
      </w:r>
      <w:r>
        <w:rPr>
          <w:rFonts w:hint="eastAsia" w:ascii="仿宋_GB2312" w:hAnsi="宋体" w:eastAsia="仿宋_GB2312" w:cs="宋体"/>
          <w:sz w:val="24"/>
          <w:szCs w:val="24"/>
        </w:rPr>
        <w:t>纸质</w:t>
      </w:r>
      <w:r>
        <w:rPr>
          <w:rFonts w:ascii="仿宋_GB2312" w:hAnsi="宋体" w:eastAsia="仿宋_GB2312" w:cs="宋体"/>
          <w:sz w:val="24"/>
          <w:szCs w:val="24"/>
        </w:rPr>
        <w:t>面试通知</w:t>
      </w:r>
      <w:r>
        <w:rPr>
          <w:rFonts w:hint="eastAsia" w:ascii="仿宋_GB2312" w:hAnsi="宋体" w:eastAsia="仿宋_GB2312" w:cs="宋体"/>
          <w:sz w:val="24"/>
          <w:szCs w:val="24"/>
        </w:rPr>
        <w:t>书</w:t>
      </w:r>
      <w:r>
        <w:rPr>
          <w:rFonts w:ascii="仿宋_GB2312" w:hAnsi="宋体" w:eastAsia="仿宋_GB2312" w:cs="宋体"/>
          <w:sz w:val="24"/>
          <w:szCs w:val="24"/>
        </w:rPr>
        <w:t>的</w:t>
      </w:r>
      <w:r>
        <w:rPr>
          <w:rFonts w:hint="eastAsia" w:ascii="仿宋_GB2312" w:hAnsi="宋体" w:eastAsia="仿宋_GB2312" w:cs="宋体"/>
          <w:sz w:val="24"/>
          <w:szCs w:val="24"/>
        </w:rPr>
        <w:t>考生</w:t>
      </w:r>
      <w:r>
        <w:rPr>
          <w:rFonts w:ascii="仿宋_GB2312" w:hAnsi="宋体" w:eastAsia="仿宋_GB2312" w:cs="宋体"/>
          <w:sz w:val="24"/>
          <w:szCs w:val="24"/>
        </w:rPr>
        <w:t>，</w:t>
      </w:r>
      <w:r>
        <w:rPr>
          <w:rFonts w:hint="eastAsia" w:ascii="仿宋_GB2312" w:hAnsi="宋体" w:eastAsia="仿宋_GB2312" w:cs="宋体"/>
          <w:sz w:val="24"/>
          <w:szCs w:val="24"/>
        </w:rPr>
        <w:t>各</w:t>
      </w:r>
      <w:r>
        <w:rPr>
          <w:rFonts w:ascii="仿宋_GB2312" w:hAnsi="宋体" w:eastAsia="仿宋_GB2312" w:cs="宋体"/>
          <w:sz w:val="24"/>
          <w:szCs w:val="24"/>
        </w:rPr>
        <w:t>旗县市区</w:t>
      </w:r>
      <w:bookmarkStart w:id="0" w:name="_GoBack"/>
      <w:bookmarkEnd w:id="0"/>
      <w:r>
        <w:rPr>
          <w:rFonts w:ascii="仿宋_GB2312" w:hAnsi="宋体" w:eastAsia="仿宋_GB2312" w:cs="宋体"/>
          <w:sz w:val="24"/>
          <w:szCs w:val="24"/>
        </w:rPr>
        <w:t>可以通过电子邮件或微信发放</w:t>
      </w:r>
      <w:r>
        <w:rPr>
          <w:rFonts w:hint="eastAsia" w:ascii="仿宋_GB2312" w:hAnsi="宋体" w:eastAsia="仿宋_GB2312" w:cs="宋体"/>
          <w:sz w:val="24"/>
          <w:szCs w:val="24"/>
        </w:rPr>
        <w:t>（电子</w:t>
      </w:r>
      <w:r>
        <w:rPr>
          <w:rFonts w:ascii="仿宋_GB2312" w:hAnsi="宋体" w:eastAsia="仿宋_GB2312" w:cs="宋体"/>
          <w:sz w:val="24"/>
          <w:szCs w:val="24"/>
        </w:rPr>
        <w:t>面试通知</w:t>
      </w:r>
      <w:r>
        <w:rPr>
          <w:rFonts w:hint="eastAsia" w:ascii="仿宋_GB2312" w:hAnsi="宋体" w:eastAsia="仿宋_GB2312" w:cs="宋体"/>
          <w:sz w:val="24"/>
          <w:szCs w:val="24"/>
        </w:rPr>
        <w:t>书）。</w:t>
      </w: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jc w:val="right"/>
        <w:rPr>
          <w:rFonts w:ascii="仿宋_GB2312" w:hAnsi="宋体" w:eastAsia="仿宋_GB2312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xOTM3NzVhNmExMDVlZGNhMTdkOTkzM2YwNjMxMzEifQ=="/>
  </w:docVars>
  <w:rsids>
    <w:rsidRoot w:val="00FA64B5"/>
    <w:rsid w:val="00047775"/>
    <w:rsid w:val="000608EA"/>
    <w:rsid w:val="000943D0"/>
    <w:rsid w:val="000E0C2A"/>
    <w:rsid w:val="000E2B01"/>
    <w:rsid w:val="00114575"/>
    <w:rsid w:val="0013278B"/>
    <w:rsid w:val="001C763B"/>
    <w:rsid w:val="001D5698"/>
    <w:rsid w:val="0023438A"/>
    <w:rsid w:val="00260343"/>
    <w:rsid w:val="002B3719"/>
    <w:rsid w:val="0032215D"/>
    <w:rsid w:val="003638C2"/>
    <w:rsid w:val="00366F8D"/>
    <w:rsid w:val="003F0EF0"/>
    <w:rsid w:val="00463BC9"/>
    <w:rsid w:val="004B2633"/>
    <w:rsid w:val="00502393"/>
    <w:rsid w:val="00531C1B"/>
    <w:rsid w:val="005B4DC3"/>
    <w:rsid w:val="005F003C"/>
    <w:rsid w:val="00684BA0"/>
    <w:rsid w:val="00691DD3"/>
    <w:rsid w:val="0069536C"/>
    <w:rsid w:val="006D4A85"/>
    <w:rsid w:val="00733627"/>
    <w:rsid w:val="00746D04"/>
    <w:rsid w:val="00787E7B"/>
    <w:rsid w:val="00790CA5"/>
    <w:rsid w:val="007C6CC0"/>
    <w:rsid w:val="00815719"/>
    <w:rsid w:val="00840257"/>
    <w:rsid w:val="00851925"/>
    <w:rsid w:val="008F72DB"/>
    <w:rsid w:val="009112F9"/>
    <w:rsid w:val="00926311"/>
    <w:rsid w:val="009E17A6"/>
    <w:rsid w:val="009F50EF"/>
    <w:rsid w:val="00A265D4"/>
    <w:rsid w:val="00AD6B72"/>
    <w:rsid w:val="00AE46E2"/>
    <w:rsid w:val="00B13358"/>
    <w:rsid w:val="00D07D4D"/>
    <w:rsid w:val="00D45E5F"/>
    <w:rsid w:val="00D74B6A"/>
    <w:rsid w:val="00D76E2F"/>
    <w:rsid w:val="00D86650"/>
    <w:rsid w:val="00DA720A"/>
    <w:rsid w:val="00DB2BF9"/>
    <w:rsid w:val="00DD3553"/>
    <w:rsid w:val="00DF3C05"/>
    <w:rsid w:val="00E82CA8"/>
    <w:rsid w:val="00E84440"/>
    <w:rsid w:val="00F14EC4"/>
    <w:rsid w:val="00F635A6"/>
    <w:rsid w:val="00FA64B5"/>
    <w:rsid w:val="00FD3874"/>
    <w:rsid w:val="00FE564B"/>
    <w:rsid w:val="00FF30AE"/>
    <w:rsid w:val="02AE5CCE"/>
    <w:rsid w:val="03CC1DD7"/>
    <w:rsid w:val="04C15105"/>
    <w:rsid w:val="054A2101"/>
    <w:rsid w:val="05920AC8"/>
    <w:rsid w:val="06D967C1"/>
    <w:rsid w:val="08390882"/>
    <w:rsid w:val="0B295E0A"/>
    <w:rsid w:val="0C8E6C73"/>
    <w:rsid w:val="11255AB0"/>
    <w:rsid w:val="1146564D"/>
    <w:rsid w:val="12592360"/>
    <w:rsid w:val="1652649D"/>
    <w:rsid w:val="179F34EF"/>
    <w:rsid w:val="18A278B9"/>
    <w:rsid w:val="1A657B28"/>
    <w:rsid w:val="1A8022F2"/>
    <w:rsid w:val="1E08500F"/>
    <w:rsid w:val="1EDB1E01"/>
    <w:rsid w:val="1F9766B0"/>
    <w:rsid w:val="1FF23655"/>
    <w:rsid w:val="237A753B"/>
    <w:rsid w:val="23E50C30"/>
    <w:rsid w:val="23EF0D99"/>
    <w:rsid w:val="25DF0AE3"/>
    <w:rsid w:val="27D6480E"/>
    <w:rsid w:val="296D14EA"/>
    <w:rsid w:val="2B714AF4"/>
    <w:rsid w:val="2BE45AA4"/>
    <w:rsid w:val="2FAE525C"/>
    <w:rsid w:val="30EA671A"/>
    <w:rsid w:val="31D74724"/>
    <w:rsid w:val="31F70C35"/>
    <w:rsid w:val="334F377C"/>
    <w:rsid w:val="341F4763"/>
    <w:rsid w:val="34AC1360"/>
    <w:rsid w:val="38F3173F"/>
    <w:rsid w:val="3B2763A8"/>
    <w:rsid w:val="3B29715D"/>
    <w:rsid w:val="3B6723CE"/>
    <w:rsid w:val="3FE602ED"/>
    <w:rsid w:val="40776681"/>
    <w:rsid w:val="42004BFF"/>
    <w:rsid w:val="424A56E4"/>
    <w:rsid w:val="44FF3765"/>
    <w:rsid w:val="458E3027"/>
    <w:rsid w:val="4F464EF3"/>
    <w:rsid w:val="539B33AC"/>
    <w:rsid w:val="53AD5C50"/>
    <w:rsid w:val="596572D2"/>
    <w:rsid w:val="5BA1177B"/>
    <w:rsid w:val="5CDF357E"/>
    <w:rsid w:val="5D947DC3"/>
    <w:rsid w:val="62AE7EDA"/>
    <w:rsid w:val="66652D7A"/>
    <w:rsid w:val="673E1657"/>
    <w:rsid w:val="692C576B"/>
    <w:rsid w:val="6996454B"/>
    <w:rsid w:val="6CF53E45"/>
    <w:rsid w:val="6E5B79F6"/>
    <w:rsid w:val="71CD4715"/>
    <w:rsid w:val="740B16C0"/>
    <w:rsid w:val="740D2DFC"/>
    <w:rsid w:val="75313DE4"/>
    <w:rsid w:val="76490B79"/>
    <w:rsid w:val="770546DB"/>
    <w:rsid w:val="793A6E2D"/>
    <w:rsid w:val="798245CA"/>
    <w:rsid w:val="7A75F6EC"/>
    <w:rsid w:val="7BA11887"/>
    <w:rsid w:val="7E7C23AC"/>
    <w:rsid w:val="7F1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Arial" w:hAnsi="Arial" w:eastAsia="宋体" w:cs="Arial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Arial" w:hAnsi="Arial" w:eastAsia="宋体" w:cs="Arial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Arial" w:hAnsi="Arial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658</Words>
  <Characters>1002</Characters>
  <Lines>8</Lines>
  <Paragraphs>2</Paragraphs>
  <TotalTime>2</TotalTime>
  <ScaleCrop>false</ScaleCrop>
  <LinksUpToDate>false</LinksUpToDate>
  <CharactersWithSpaces>1026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2020-08-25T21:10:00Z</dcterms:created>
  <dc:creator>User</dc:creator>
  <cp:lastModifiedBy>施项华</cp:lastModifiedBy>
  <cp:lastPrinted>2022-09-09T07:40:00Z</cp:lastPrinted>
  <dcterms:modified xsi:type="dcterms:W3CDTF">2022-09-09T08:50:20Z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04A5123B0B964CA69A2B821755A94AAB</vt:lpwstr>
  </property>
</Properties>
</file>