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仿宋" w:hAnsi="仿宋" w:eastAsia="仿宋" w:cs="仿宋"/>
          <w:color w:val="00000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bidi="ar-SA"/>
        </w:rPr>
        <w:t>附件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面试人员健康管理信息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  <w:bookmarkStart w:id="0" w:name="_GoBack"/>
      <w:bookmarkEnd w:id="0"/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YTRlNDUzZTI1MDk5YmM4MjY1NDc3YTIyOTE5MzAifQ=="/>
  </w:docVars>
  <w:rsids>
    <w:rsidRoot w:val="FEA443D9"/>
    <w:rsid w:val="002B4140"/>
    <w:rsid w:val="22DD690E"/>
    <w:rsid w:val="2429593C"/>
    <w:rsid w:val="24D942F0"/>
    <w:rsid w:val="50696A6A"/>
    <w:rsid w:val="57DE6987"/>
    <w:rsid w:val="7ACC00B7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312</Characters>
  <Lines>0</Lines>
  <Paragraphs>0</Paragraphs>
  <TotalTime>8</TotalTime>
  <ScaleCrop>false</ScaleCrop>
  <LinksUpToDate>false</LinksUpToDate>
  <CharactersWithSpaces>342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2022-07-19T00:28:00Z</dcterms:created>
  <dc:creator>user</dc:creator>
  <cp:lastModifiedBy>Michael</cp:lastModifiedBy>
  <cp:lastPrinted>2022-09-06T08:13:22Z</cp:lastPrinted>
  <dcterms:modified xsi:type="dcterms:W3CDTF">2022-09-06T08:42:34Z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55604F93D0F747D999AA50582B7812FE</vt:lpwstr>
  </property>
</Properties>
</file>