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BC17" w14:textId="77777777" w:rsidR="007E56E6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0AD89367" w14:textId="77777777" w:rsidR="007E56E6" w:rsidRDefault="000000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银川市优秀返乡人才创新创业项目补助</w:t>
      </w:r>
    </w:p>
    <w:p w14:paraId="319B901D" w14:textId="77777777" w:rsidR="007E56E6" w:rsidRDefault="00000000">
      <w:pPr>
        <w:spacing w:line="5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申报审批表</w:t>
      </w:r>
    </w:p>
    <w:p w14:paraId="37F47D21" w14:textId="77777777" w:rsidR="007E56E6" w:rsidRDefault="00000000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申报单位（盖章）：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432"/>
        <w:gridCol w:w="1595"/>
        <w:gridCol w:w="1290"/>
        <w:gridCol w:w="1554"/>
        <w:gridCol w:w="1257"/>
      </w:tblGrid>
      <w:tr w:rsidR="007E56E6" w14:paraId="6BC0DC6E" w14:textId="77777777">
        <w:trPr>
          <w:trHeight w:val="627"/>
          <w:jc w:val="center"/>
        </w:trPr>
        <w:tc>
          <w:tcPr>
            <w:tcW w:w="2073" w:type="dxa"/>
            <w:vAlign w:val="center"/>
          </w:tcPr>
          <w:p w14:paraId="3971379A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企业名称</w:t>
            </w:r>
          </w:p>
        </w:tc>
        <w:tc>
          <w:tcPr>
            <w:tcW w:w="3027" w:type="dxa"/>
            <w:gridSpan w:val="2"/>
            <w:vAlign w:val="center"/>
          </w:tcPr>
          <w:p w14:paraId="476ED5E7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0210D949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社会统一信用代码</w:t>
            </w:r>
          </w:p>
        </w:tc>
        <w:tc>
          <w:tcPr>
            <w:tcW w:w="2811" w:type="dxa"/>
            <w:gridSpan w:val="2"/>
            <w:vAlign w:val="center"/>
          </w:tcPr>
          <w:p w14:paraId="5B6C7B3E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E56E6" w14:paraId="32243449" w14:textId="77777777">
        <w:trPr>
          <w:trHeight w:val="567"/>
          <w:jc w:val="center"/>
        </w:trPr>
        <w:tc>
          <w:tcPr>
            <w:tcW w:w="2073" w:type="dxa"/>
            <w:vAlign w:val="center"/>
          </w:tcPr>
          <w:p w14:paraId="60D54FCF" w14:textId="77777777" w:rsidR="007E56E6" w:rsidRDefault="00000000">
            <w:pPr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注册资金</w:t>
            </w:r>
          </w:p>
        </w:tc>
        <w:tc>
          <w:tcPr>
            <w:tcW w:w="3027" w:type="dxa"/>
            <w:gridSpan w:val="2"/>
            <w:vAlign w:val="center"/>
          </w:tcPr>
          <w:p w14:paraId="7263AF1C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7541A920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项目名称</w:t>
            </w:r>
          </w:p>
        </w:tc>
        <w:tc>
          <w:tcPr>
            <w:tcW w:w="2811" w:type="dxa"/>
            <w:gridSpan w:val="2"/>
            <w:vAlign w:val="center"/>
          </w:tcPr>
          <w:p w14:paraId="73021673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E56E6" w14:paraId="1FAE0FFC" w14:textId="77777777">
        <w:trPr>
          <w:trHeight w:val="567"/>
          <w:jc w:val="center"/>
        </w:trPr>
        <w:tc>
          <w:tcPr>
            <w:tcW w:w="2073" w:type="dxa"/>
            <w:vAlign w:val="center"/>
          </w:tcPr>
          <w:p w14:paraId="31F6ADC3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申请项目补助类别</w:t>
            </w:r>
          </w:p>
        </w:tc>
        <w:tc>
          <w:tcPr>
            <w:tcW w:w="7128" w:type="dxa"/>
            <w:gridSpan w:val="5"/>
            <w:vAlign w:val="center"/>
          </w:tcPr>
          <w:p w14:paraId="5F74D220" w14:textId="77777777" w:rsidR="007E56E6" w:rsidRDefault="00000000">
            <w:pPr>
              <w:ind w:firstLineChars="500" w:firstLine="110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O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一类项目 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O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二类项目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O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三类项目</w:t>
            </w:r>
          </w:p>
        </w:tc>
      </w:tr>
      <w:tr w:rsidR="007E56E6" w14:paraId="12C3E176" w14:textId="77777777">
        <w:trPr>
          <w:trHeight w:val="567"/>
          <w:jc w:val="center"/>
        </w:trPr>
        <w:tc>
          <w:tcPr>
            <w:tcW w:w="2073" w:type="dxa"/>
            <w:vAlign w:val="center"/>
          </w:tcPr>
          <w:p w14:paraId="73A801C6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返乡人才（项目负责人）姓名</w:t>
            </w:r>
          </w:p>
        </w:tc>
        <w:tc>
          <w:tcPr>
            <w:tcW w:w="3027" w:type="dxa"/>
            <w:gridSpan w:val="2"/>
            <w:vAlign w:val="center"/>
          </w:tcPr>
          <w:p w14:paraId="0F58F0DC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621CD900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联系电话</w:t>
            </w:r>
          </w:p>
        </w:tc>
        <w:tc>
          <w:tcPr>
            <w:tcW w:w="2811" w:type="dxa"/>
            <w:gridSpan w:val="2"/>
            <w:vAlign w:val="center"/>
          </w:tcPr>
          <w:p w14:paraId="07BDADDE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E56E6" w14:paraId="14503023" w14:textId="77777777">
        <w:trPr>
          <w:trHeight w:val="493"/>
          <w:jc w:val="center"/>
        </w:trPr>
        <w:tc>
          <w:tcPr>
            <w:tcW w:w="2073" w:type="dxa"/>
            <w:vAlign w:val="center"/>
          </w:tcPr>
          <w:p w14:paraId="7FAD2E1A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返乡人才在</w:t>
            </w:r>
          </w:p>
          <w:p w14:paraId="31CE8B2A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hd w:val="clear" w:color="FFFFFF" w:fill="D9D9D9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企业身份</w:t>
            </w:r>
          </w:p>
        </w:tc>
        <w:tc>
          <w:tcPr>
            <w:tcW w:w="7128" w:type="dxa"/>
            <w:gridSpan w:val="5"/>
            <w:vAlign w:val="center"/>
          </w:tcPr>
          <w:p w14:paraId="5BBD9D80" w14:textId="77777777" w:rsidR="007E56E6" w:rsidRDefault="00000000">
            <w:pPr>
              <w:ind w:firstLineChars="400" w:firstLine="880"/>
              <w:rPr>
                <w:rFonts w:ascii="仿宋_GB2312" w:eastAsia="仿宋_GB2312" w:hAnsi="仿宋_GB2312" w:cs="仿宋_GB2312"/>
                <w:sz w:val="22"/>
                <w:u w:val="single"/>
                <w:shd w:val="clear" w:color="FFFFFF" w:fill="D9D9D9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O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法人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O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所有人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O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股东    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O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合伙人   </w:t>
            </w:r>
          </w:p>
        </w:tc>
      </w:tr>
      <w:tr w:rsidR="007E56E6" w14:paraId="3312E5B8" w14:textId="77777777">
        <w:trPr>
          <w:trHeight w:val="567"/>
          <w:jc w:val="center"/>
        </w:trPr>
        <w:tc>
          <w:tcPr>
            <w:tcW w:w="2073" w:type="dxa"/>
            <w:vAlign w:val="center"/>
          </w:tcPr>
          <w:p w14:paraId="6353731F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企业（项目）营业收入（上一年度或近三年平均金额）</w:t>
            </w:r>
          </w:p>
        </w:tc>
        <w:tc>
          <w:tcPr>
            <w:tcW w:w="1432" w:type="dxa"/>
            <w:vAlign w:val="center"/>
          </w:tcPr>
          <w:p w14:paraId="1374663F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73834DA2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企业（项目）纳税金额（上一年度或近三年平均金额）</w:t>
            </w:r>
          </w:p>
        </w:tc>
        <w:tc>
          <w:tcPr>
            <w:tcW w:w="1290" w:type="dxa"/>
            <w:vAlign w:val="center"/>
          </w:tcPr>
          <w:p w14:paraId="0F463C63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1487513F" w14:textId="77777777" w:rsidR="007E56E6" w:rsidRDefault="00000000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企业（项目）吸纳就业人数（上一年度或近三年平均人数）</w:t>
            </w:r>
          </w:p>
        </w:tc>
        <w:tc>
          <w:tcPr>
            <w:tcW w:w="1257" w:type="dxa"/>
            <w:vAlign w:val="center"/>
          </w:tcPr>
          <w:p w14:paraId="2644A8F7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E56E6" w14:paraId="601FC406" w14:textId="77777777">
        <w:trPr>
          <w:trHeight w:val="5841"/>
          <w:jc w:val="center"/>
        </w:trPr>
        <w:tc>
          <w:tcPr>
            <w:tcW w:w="2073" w:type="dxa"/>
            <w:vAlign w:val="center"/>
          </w:tcPr>
          <w:p w14:paraId="7703A373" w14:textId="77777777" w:rsidR="007E56E6" w:rsidRDefault="00000000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lastRenderedPageBreak/>
              <w:t>企业运营情况及项目实施情况（500字以内）</w:t>
            </w:r>
          </w:p>
        </w:tc>
        <w:tc>
          <w:tcPr>
            <w:tcW w:w="7128" w:type="dxa"/>
            <w:gridSpan w:val="5"/>
            <w:vAlign w:val="center"/>
          </w:tcPr>
          <w:p w14:paraId="61A26A49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2ED467EF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25A40781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20C0A4E0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1981E405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27154199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758263BE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26397612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057368BC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37859FC2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1C4E9671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0DEE330A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0628ACC6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6178ECDD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7723B851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3062FA0E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E56E6" w14:paraId="72EABAD6" w14:textId="77777777">
        <w:trPr>
          <w:trHeight w:val="3144"/>
          <w:jc w:val="center"/>
        </w:trPr>
        <w:tc>
          <w:tcPr>
            <w:tcW w:w="2073" w:type="dxa"/>
            <w:vAlign w:val="center"/>
          </w:tcPr>
          <w:p w14:paraId="3DB00B52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lastRenderedPageBreak/>
              <w:t>申请单位</w:t>
            </w:r>
          </w:p>
          <w:p w14:paraId="25AF2D45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承诺</w:t>
            </w:r>
          </w:p>
        </w:tc>
        <w:tc>
          <w:tcPr>
            <w:tcW w:w="7128" w:type="dxa"/>
            <w:gridSpan w:val="5"/>
            <w:vAlign w:val="center"/>
          </w:tcPr>
          <w:p w14:paraId="4C6879CC" w14:textId="77777777" w:rsidR="007E56E6" w:rsidRDefault="00000000">
            <w:pPr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经自查，本单位所申报的项目符合《银川市优秀返乡人才创新创业项目补助办法》（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银人才组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</w:rPr>
              <w:t>〔2019〕9号）规定的申报对象范围及申报条件要求，所提供的文件和资料真实有效。愿意接受有关部门的检查、监督，如有违法违纪、弄虚作假问题，将承担一切责任并如数退还补助奖励。</w:t>
            </w:r>
          </w:p>
          <w:p w14:paraId="5F1556C2" w14:textId="77777777" w:rsidR="007E56E6" w:rsidRDefault="00000000">
            <w:pPr>
              <w:ind w:right="96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法人代表签字：             </w:t>
            </w:r>
          </w:p>
          <w:p w14:paraId="50AE2D89" w14:textId="77777777" w:rsidR="007E56E6" w:rsidRDefault="00000000">
            <w:pPr>
              <w:ind w:right="96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返乡人才（项目负责人）签字：</w:t>
            </w:r>
          </w:p>
          <w:p w14:paraId="4515D189" w14:textId="77777777" w:rsidR="007E56E6" w:rsidRDefault="00000000">
            <w:pPr>
              <w:ind w:right="96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                               </w:t>
            </w:r>
          </w:p>
          <w:p w14:paraId="71145CC4" w14:textId="77777777" w:rsidR="007E56E6" w:rsidRDefault="007E56E6">
            <w:pPr>
              <w:ind w:right="960" w:firstLineChars="2400" w:firstLine="5280"/>
              <w:rPr>
                <w:rFonts w:ascii="仿宋_GB2312" w:eastAsia="仿宋_GB2312" w:hAnsi="仿宋_GB2312" w:cs="仿宋_GB2312"/>
                <w:sz w:val="22"/>
              </w:rPr>
            </w:pPr>
          </w:p>
          <w:p w14:paraId="3537CFE7" w14:textId="77777777" w:rsidR="007E56E6" w:rsidRDefault="00000000">
            <w:pPr>
              <w:ind w:right="960" w:firstLineChars="2300" w:firstLine="506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（盖章）</w:t>
            </w:r>
          </w:p>
          <w:p w14:paraId="392F9EC5" w14:textId="77777777" w:rsidR="007E56E6" w:rsidRDefault="00000000">
            <w:pPr>
              <w:tabs>
                <w:tab w:val="left" w:pos="3725"/>
              </w:tabs>
              <w:ind w:left="945"/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                 年   月   日</w:t>
            </w:r>
          </w:p>
        </w:tc>
      </w:tr>
      <w:tr w:rsidR="007E56E6" w14:paraId="6C6E8658" w14:textId="77777777">
        <w:trPr>
          <w:trHeight w:val="2487"/>
          <w:jc w:val="center"/>
        </w:trPr>
        <w:tc>
          <w:tcPr>
            <w:tcW w:w="2073" w:type="dxa"/>
            <w:vAlign w:val="center"/>
          </w:tcPr>
          <w:p w14:paraId="320EAAB0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县（市）区、园区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审核意见</w:t>
            </w:r>
          </w:p>
        </w:tc>
        <w:tc>
          <w:tcPr>
            <w:tcW w:w="7128" w:type="dxa"/>
            <w:gridSpan w:val="5"/>
            <w:vAlign w:val="center"/>
          </w:tcPr>
          <w:p w14:paraId="77B70105" w14:textId="77777777" w:rsidR="007E56E6" w:rsidRDefault="007E56E6">
            <w:pPr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  <w:p w14:paraId="42AF09EA" w14:textId="77777777" w:rsidR="007E56E6" w:rsidRDefault="007E56E6">
            <w:pPr>
              <w:ind w:right="480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  <w:p w14:paraId="501C1B77" w14:textId="77777777" w:rsidR="007E56E6" w:rsidRDefault="007E56E6">
            <w:pPr>
              <w:ind w:right="900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  <w:p w14:paraId="61568CAE" w14:textId="77777777" w:rsidR="007E56E6" w:rsidRDefault="007E56E6">
            <w:pPr>
              <w:ind w:right="900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  <w:p w14:paraId="505FD0FE" w14:textId="77777777" w:rsidR="007E56E6" w:rsidRDefault="007E56E6">
            <w:pPr>
              <w:ind w:right="900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  <w:p w14:paraId="06E17BB1" w14:textId="77777777" w:rsidR="007E56E6" w:rsidRDefault="00000000">
            <w:pPr>
              <w:ind w:right="900"/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（签章）</w:t>
            </w:r>
          </w:p>
          <w:p w14:paraId="1352D97F" w14:textId="77777777" w:rsidR="007E56E6" w:rsidRDefault="00000000">
            <w:pPr>
              <w:tabs>
                <w:tab w:val="left" w:pos="6695"/>
              </w:tabs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                           年   月   日</w:t>
            </w:r>
          </w:p>
        </w:tc>
      </w:tr>
      <w:tr w:rsidR="007E56E6" w14:paraId="71E102F1" w14:textId="77777777">
        <w:trPr>
          <w:trHeight w:val="2977"/>
          <w:jc w:val="center"/>
        </w:trPr>
        <w:tc>
          <w:tcPr>
            <w:tcW w:w="2073" w:type="dxa"/>
            <w:vAlign w:val="center"/>
          </w:tcPr>
          <w:p w14:paraId="6724DA6C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lastRenderedPageBreak/>
              <w:t>专家评审</w:t>
            </w:r>
          </w:p>
          <w:p w14:paraId="0BDC5633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意见</w:t>
            </w:r>
          </w:p>
        </w:tc>
        <w:tc>
          <w:tcPr>
            <w:tcW w:w="7128" w:type="dxa"/>
            <w:gridSpan w:val="5"/>
            <w:vAlign w:val="center"/>
          </w:tcPr>
          <w:p w14:paraId="1EE3AAC3" w14:textId="77777777" w:rsidR="007E56E6" w:rsidRDefault="00000000">
            <w:pPr>
              <w:ind w:firstLineChars="200" w:firstLine="520"/>
              <w:rPr>
                <w:rFonts w:ascii="仿宋_GB2312" w:eastAsia="仿宋_GB2312" w:hAnsi="仿宋_GB2312" w:cs="仿宋_GB2312"/>
                <w:sz w:val="2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2"/>
              </w:rPr>
              <w:t>经专家对申报项目评审，建议此项目为</w:t>
            </w:r>
            <w:r>
              <w:rPr>
                <w:rFonts w:ascii="仿宋_GB2312" w:eastAsia="仿宋_GB2312" w:hAnsi="仿宋_GB2312" w:cs="仿宋_GB2312" w:hint="eastAsia"/>
                <w:spacing w:val="2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20"/>
                <w:sz w:val="22"/>
              </w:rPr>
              <w:t>类项目，建议补助金额为</w:t>
            </w:r>
            <w:r>
              <w:rPr>
                <w:rFonts w:ascii="仿宋_GB2312" w:eastAsia="仿宋_GB2312" w:hAnsi="仿宋_GB2312" w:cs="仿宋_GB2312" w:hint="eastAsia"/>
                <w:spacing w:val="2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20"/>
                <w:sz w:val="22"/>
              </w:rPr>
              <w:t>万元。</w:t>
            </w:r>
          </w:p>
          <w:p w14:paraId="1F1AB237" w14:textId="77777777" w:rsidR="007E56E6" w:rsidRDefault="00000000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                                          </w:t>
            </w:r>
          </w:p>
          <w:p w14:paraId="5E33A45F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7E35B9C8" w14:textId="77777777" w:rsidR="007E56E6" w:rsidRDefault="00000000">
            <w:pPr>
              <w:ind w:firstLineChars="2300" w:firstLine="506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</w:p>
          <w:p w14:paraId="6E2535B9" w14:textId="77777777" w:rsidR="007E56E6" w:rsidRDefault="007E56E6">
            <w:pPr>
              <w:ind w:firstLineChars="2300" w:firstLine="5060"/>
              <w:rPr>
                <w:rFonts w:ascii="仿宋_GB2312" w:eastAsia="仿宋_GB2312" w:hAnsi="仿宋_GB2312" w:cs="仿宋_GB2312"/>
                <w:sz w:val="22"/>
              </w:rPr>
            </w:pPr>
          </w:p>
          <w:p w14:paraId="248AF504" w14:textId="77777777" w:rsidR="007E56E6" w:rsidRDefault="007E56E6">
            <w:pPr>
              <w:ind w:firstLineChars="2300" w:firstLine="5060"/>
              <w:rPr>
                <w:rFonts w:ascii="仿宋_GB2312" w:eastAsia="仿宋_GB2312" w:hAnsi="仿宋_GB2312" w:cs="仿宋_GB2312"/>
                <w:sz w:val="22"/>
              </w:rPr>
            </w:pPr>
          </w:p>
          <w:p w14:paraId="01E66935" w14:textId="77777777" w:rsidR="007E56E6" w:rsidRDefault="00000000">
            <w:pPr>
              <w:ind w:firstLineChars="2300" w:firstLine="506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（签章）</w:t>
            </w:r>
          </w:p>
          <w:p w14:paraId="7F5EC60E" w14:textId="77777777" w:rsidR="007E56E6" w:rsidRDefault="00000000">
            <w:pPr>
              <w:jc w:val="right"/>
              <w:rPr>
                <w:rFonts w:ascii="仿宋_GB2312" w:eastAsia="仿宋_GB2312" w:hAnsi="仿宋_GB2312" w:cs="仿宋_GB2312"/>
                <w:b/>
                <w:bCs/>
                <w:spacing w:val="2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                                    年   月   日</w:t>
            </w:r>
          </w:p>
        </w:tc>
      </w:tr>
      <w:tr w:rsidR="007E56E6" w14:paraId="56927692" w14:textId="77777777">
        <w:trPr>
          <w:trHeight w:val="3627"/>
          <w:jc w:val="center"/>
        </w:trPr>
        <w:tc>
          <w:tcPr>
            <w:tcW w:w="2073" w:type="dxa"/>
            <w:vAlign w:val="center"/>
          </w:tcPr>
          <w:p w14:paraId="603AD20F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市人才工作领导小组意见</w:t>
            </w:r>
          </w:p>
        </w:tc>
        <w:tc>
          <w:tcPr>
            <w:tcW w:w="7128" w:type="dxa"/>
            <w:gridSpan w:val="5"/>
            <w:vAlign w:val="center"/>
          </w:tcPr>
          <w:p w14:paraId="4B9962B0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566BE097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0393D4DB" w14:textId="77777777" w:rsidR="007E56E6" w:rsidRDefault="007E56E6">
            <w:pPr>
              <w:rPr>
                <w:rFonts w:ascii="仿宋_GB2312" w:eastAsia="仿宋_GB2312" w:hAnsi="仿宋_GB2312" w:cs="仿宋_GB2312"/>
                <w:sz w:val="22"/>
              </w:rPr>
            </w:pPr>
          </w:p>
          <w:p w14:paraId="59597A6C" w14:textId="77777777" w:rsidR="007E56E6" w:rsidRDefault="007E56E6">
            <w:pPr>
              <w:ind w:firstLineChars="2400" w:firstLine="5280"/>
              <w:rPr>
                <w:rFonts w:ascii="仿宋_GB2312" w:eastAsia="仿宋_GB2312" w:hAnsi="仿宋_GB2312" w:cs="仿宋_GB2312"/>
                <w:sz w:val="22"/>
              </w:rPr>
            </w:pPr>
          </w:p>
          <w:p w14:paraId="58BA6929" w14:textId="77777777" w:rsidR="007E56E6" w:rsidRDefault="007E56E6">
            <w:pPr>
              <w:ind w:firstLineChars="2400" w:firstLine="5280"/>
              <w:rPr>
                <w:rFonts w:ascii="仿宋_GB2312" w:eastAsia="仿宋_GB2312" w:hAnsi="仿宋_GB2312" w:cs="仿宋_GB2312"/>
                <w:sz w:val="22"/>
              </w:rPr>
            </w:pPr>
          </w:p>
          <w:p w14:paraId="02612144" w14:textId="77777777" w:rsidR="007E56E6" w:rsidRDefault="007E56E6">
            <w:pPr>
              <w:ind w:firstLineChars="2400" w:firstLine="5280"/>
              <w:rPr>
                <w:rFonts w:ascii="仿宋_GB2312" w:eastAsia="仿宋_GB2312" w:hAnsi="仿宋_GB2312" w:cs="仿宋_GB2312"/>
                <w:sz w:val="22"/>
              </w:rPr>
            </w:pPr>
          </w:p>
          <w:p w14:paraId="6345D93C" w14:textId="77777777" w:rsidR="007E56E6" w:rsidRDefault="007E56E6">
            <w:pPr>
              <w:ind w:firstLineChars="2400" w:firstLine="5280"/>
              <w:rPr>
                <w:rFonts w:ascii="仿宋_GB2312" w:eastAsia="仿宋_GB2312" w:hAnsi="仿宋_GB2312" w:cs="仿宋_GB2312"/>
                <w:sz w:val="22"/>
              </w:rPr>
            </w:pPr>
          </w:p>
          <w:p w14:paraId="09ABC119" w14:textId="77777777" w:rsidR="007E56E6" w:rsidRDefault="007E56E6">
            <w:pPr>
              <w:ind w:firstLineChars="2400" w:firstLine="5280"/>
              <w:rPr>
                <w:rFonts w:ascii="仿宋_GB2312" w:eastAsia="仿宋_GB2312" w:hAnsi="仿宋_GB2312" w:cs="仿宋_GB2312"/>
                <w:sz w:val="22"/>
              </w:rPr>
            </w:pPr>
          </w:p>
          <w:p w14:paraId="1D1B8E96" w14:textId="77777777" w:rsidR="007E56E6" w:rsidRDefault="00000000">
            <w:pPr>
              <w:ind w:firstLineChars="2400" w:firstLine="528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（盖章）</w:t>
            </w:r>
          </w:p>
          <w:p w14:paraId="4539D44D" w14:textId="77777777" w:rsidR="007E56E6" w:rsidRDefault="00000000">
            <w:pPr>
              <w:ind w:left="747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                                     年    月    日</w:t>
            </w:r>
          </w:p>
        </w:tc>
      </w:tr>
    </w:tbl>
    <w:p w14:paraId="4BDBAEC2" w14:textId="77777777" w:rsidR="007E56E6" w:rsidRDefault="00000000">
      <w:pPr>
        <w:ind w:left="31" w:hangingChars="15" w:hanging="31"/>
        <w:jc w:val="left"/>
        <w:rPr>
          <w:rFonts w:ascii="仿宋_GB2312" w:eastAsia="仿宋_GB2312" w:hAnsi="仿宋_GB2312" w:cs="仿宋_GB2312"/>
          <w:szCs w:val="21"/>
        </w:rPr>
        <w:sectPr w:rsidR="007E56E6">
          <w:pgSz w:w="11906" w:h="16838"/>
          <w:pgMar w:top="2041" w:right="1644" w:bottom="1928" w:left="1644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注：本表一式三份</w:t>
      </w:r>
    </w:p>
    <w:p w14:paraId="45CC1BA6" w14:textId="77777777" w:rsidR="007E56E6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14:paraId="424D7A9C" w14:textId="77777777" w:rsidR="007E56E6" w:rsidRDefault="0000000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申报银川市优秀返乡人才创新创业项目补助汇总表</w:t>
      </w:r>
    </w:p>
    <w:p w14:paraId="31657B34" w14:textId="77777777" w:rsidR="007E56E6" w:rsidRDefault="00000000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申报单位：</w:t>
      </w:r>
    </w:p>
    <w:tbl>
      <w:tblPr>
        <w:tblStyle w:val="a4"/>
        <w:tblpPr w:leftFromText="180" w:rightFromText="180" w:vertAnchor="text" w:horzAnchor="margin" w:tblpY="26"/>
        <w:tblOverlap w:val="never"/>
        <w:tblW w:w="14186" w:type="dxa"/>
        <w:tblLayout w:type="fixed"/>
        <w:tblLook w:val="04A0" w:firstRow="1" w:lastRow="0" w:firstColumn="1" w:lastColumn="0" w:noHBand="0" w:noVBand="1"/>
      </w:tblPr>
      <w:tblGrid>
        <w:gridCol w:w="534"/>
        <w:gridCol w:w="739"/>
        <w:gridCol w:w="518"/>
        <w:gridCol w:w="2509"/>
        <w:gridCol w:w="709"/>
        <w:gridCol w:w="1159"/>
        <w:gridCol w:w="1964"/>
        <w:gridCol w:w="1377"/>
        <w:gridCol w:w="1950"/>
        <w:gridCol w:w="1541"/>
        <w:gridCol w:w="1186"/>
      </w:tblGrid>
      <w:tr w:rsidR="007E56E6" w14:paraId="7D5F7E4D" w14:textId="77777777">
        <w:trPr>
          <w:trHeight w:val="701"/>
        </w:trPr>
        <w:tc>
          <w:tcPr>
            <w:tcW w:w="534" w:type="dxa"/>
            <w:vAlign w:val="center"/>
          </w:tcPr>
          <w:p w14:paraId="1D344D23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序号</w:t>
            </w:r>
          </w:p>
        </w:tc>
        <w:tc>
          <w:tcPr>
            <w:tcW w:w="739" w:type="dxa"/>
            <w:vAlign w:val="center"/>
          </w:tcPr>
          <w:p w14:paraId="7A8009FC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姓名</w:t>
            </w:r>
          </w:p>
        </w:tc>
        <w:tc>
          <w:tcPr>
            <w:tcW w:w="518" w:type="dxa"/>
            <w:vAlign w:val="center"/>
          </w:tcPr>
          <w:p w14:paraId="1D0BF352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性别</w:t>
            </w:r>
          </w:p>
        </w:tc>
        <w:tc>
          <w:tcPr>
            <w:tcW w:w="2509" w:type="dxa"/>
            <w:vAlign w:val="center"/>
          </w:tcPr>
          <w:p w14:paraId="6E82647B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身份证号</w:t>
            </w:r>
          </w:p>
        </w:tc>
        <w:tc>
          <w:tcPr>
            <w:tcW w:w="709" w:type="dxa"/>
            <w:vAlign w:val="center"/>
          </w:tcPr>
          <w:p w14:paraId="1B55BEC4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学历学位</w:t>
            </w:r>
          </w:p>
        </w:tc>
        <w:tc>
          <w:tcPr>
            <w:tcW w:w="1159" w:type="dxa"/>
            <w:vAlign w:val="center"/>
          </w:tcPr>
          <w:p w14:paraId="43843740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联系方式    （手机）</w:t>
            </w:r>
          </w:p>
        </w:tc>
        <w:tc>
          <w:tcPr>
            <w:tcW w:w="1964" w:type="dxa"/>
            <w:vAlign w:val="center"/>
          </w:tcPr>
          <w:p w14:paraId="4248681E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企业名称</w:t>
            </w:r>
          </w:p>
        </w:tc>
        <w:tc>
          <w:tcPr>
            <w:tcW w:w="1377" w:type="dxa"/>
            <w:vAlign w:val="center"/>
          </w:tcPr>
          <w:p w14:paraId="6ECF26E1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返乡人才在企业身份</w:t>
            </w:r>
          </w:p>
        </w:tc>
        <w:tc>
          <w:tcPr>
            <w:tcW w:w="1950" w:type="dxa"/>
            <w:vAlign w:val="center"/>
          </w:tcPr>
          <w:p w14:paraId="1C1379BB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项目名称</w:t>
            </w:r>
          </w:p>
        </w:tc>
        <w:tc>
          <w:tcPr>
            <w:tcW w:w="1541" w:type="dxa"/>
            <w:vAlign w:val="center"/>
          </w:tcPr>
          <w:p w14:paraId="3231B54E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项目实施情况及主要成果</w:t>
            </w:r>
          </w:p>
        </w:tc>
        <w:tc>
          <w:tcPr>
            <w:tcW w:w="1186" w:type="dxa"/>
            <w:vAlign w:val="center"/>
          </w:tcPr>
          <w:p w14:paraId="380537EB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申请项目</w:t>
            </w:r>
          </w:p>
          <w:p w14:paraId="3B3F1042" w14:textId="77777777" w:rsidR="007E56E6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补助类别</w:t>
            </w:r>
          </w:p>
        </w:tc>
      </w:tr>
      <w:tr w:rsidR="007E56E6" w14:paraId="7B2B753D" w14:textId="77777777">
        <w:trPr>
          <w:trHeight w:val="518"/>
        </w:trPr>
        <w:tc>
          <w:tcPr>
            <w:tcW w:w="534" w:type="dxa"/>
          </w:tcPr>
          <w:p w14:paraId="537D575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9" w:type="dxa"/>
          </w:tcPr>
          <w:p w14:paraId="0A8D93AF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8" w:type="dxa"/>
          </w:tcPr>
          <w:p w14:paraId="74674E94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</w:tcPr>
          <w:p w14:paraId="3A3E71D6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A1F224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14:paraId="47D308E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4" w:type="dxa"/>
          </w:tcPr>
          <w:p w14:paraId="060A2845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14:paraId="4EB78D12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2ABD99B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5C808F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260DD184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56E6" w14:paraId="46AEE30D" w14:textId="77777777">
        <w:trPr>
          <w:trHeight w:val="624"/>
        </w:trPr>
        <w:tc>
          <w:tcPr>
            <w:tcW w:w="534" w:type="dxa"/>
          </w:tcPr>
          <w:p w14:paraId="4D3D9F85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9" w:type="dxa"/>
          </w:tcPr>
          <w:p w14:paraId="501D7C9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8" w:type="dxa"/>
          </w:tcPr>
          <w:p w14:paraId="1642A84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63F187F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9B6C0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14:paraId="1E8CCCC5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4" w:type="dxa"/>
          </w:tcPr>
          <w:p w14:paraId="1A987530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14:paraId="65D4812F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46CE49B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1" w:type="dxa"/>
          </w:tcPr>
          <w:p w14:paraId="008AE3C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6B5212FA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56E6" w14:paraId="3FDAF7AE" w14:textId="77777777">
        <w:trPr>
          <w:trHeight w:val="624"/>
        </w:trPr>
        <w:tc>
          <w:tcPr>
            <w:tcW w:w="534" w:type="dxa"/>
          </w:tcPr>
          <w:p w14:paraId="3E495432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9" w:type="dxa"/>
          </w:tcPr>
          <w:p w14:paraId="1E2FE047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8" w:type="dxa"/>
          </w:tcPr>
          <w:p w14:paraId="2DBBBCAA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6419A6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14:paraId="6DCE2B2D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14:paraId="195B468D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DAE4399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14:paraId="01641D27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8BF091A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3CD2388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7FD8EBC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56E6" w14:paraId="729066CB" w14:textId="77777777">
        <w:trPr>
          <w:trHeight w:val="624"/>
        </w:trPr>
        <w:tc>
          <w:tcPr>
            <w:tcW w:w="534" w:type="dxa"/>
          </w:tcPr>
          <w:p w14:paraId="4E5CB0B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9" w:type="dxa"/>
          </w:tcPr>
          <w:p w14:paraId="54F53D64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8" w:type="dxa"/>
          </w:tcPr>
          <w:p w14:paraId="5F411365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</w:tcPr>
          <w:p w14:paraId="5E920360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98531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14:paraId="48B96630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4" w:type="dxa"/>
          </w:tcPr>
          <w:p w14:paraId="0B921370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14:paraId="7E00548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DB88D25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C0BC23F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4A27C3D4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56E6" w14:paraId="3D3B9E17" w14:textId="77777777">
        <w:trPr>
          <w:trHeight w:val="624"/>
        </w:trPr>
        <w:tc>
          <w:tcPr>
            <w:tcW w:w="534" w:type="dxa"/>
          </w:tcPr>
          <w:p w14:paraId="28C45E3A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9" w:type="dxa"/>
          </w:tcPr>
          <w:p w14:paraId="105FA0E1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8" w:type="dxa"/>
          </w:tcPr>
          <w:p w14:paraId="3FAB87F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</w:tcPr>
          <w:p w14:paraId="328CF437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81ACC2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14:paraId="5DCD72F4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4" w:type="dxa"/>
          </w:tcPr>
          <w:p w14:paraId="2DBFEAB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14:paraId="369CFDF2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FC709FA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1D68639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2DE820B5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56E6" w14:paraId="59BF2DB4" w14:textId="77777777">
        <w:trPr>
          <w:trHeight w:val="624"/>
        </w:trPr>
        <w:tc>
          <w:tcPr>
            <w:tcW w:w="534" w:type="dxa"/>
          </w:tcPr>
          <w:p w14:paraId="332CA622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9" w:type="dxa"/>
          </w:tcPr>
          <w:p w14:paraId="52EE2EA8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8" w:type="dxa"/>
          </w:tcPr>
          <w:p w14:paraId="1680C7BD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</w:tcPr>
          <w:p w14:paraId="657B55E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9C751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14:paraId="5845915B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4" w:type="dxa"/>
          </w:tcPr>
          <w:p w14:paraId="7FE63642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14:paraId="3DBC78E3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2768080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1" w:type="dxa"/>
          </w:tcPr>
          <w:p w14:paraId="172C4E6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19C94740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56E6" w14:paraId="03A93D7A" w14:textId="77777777">
        <w:trPr>
          <w:trHeight w:val="624"/>
        </w:trPr>
        <w:tc>
          <w:tcPr>
            <w:tcW w:w="534" w:type="dxa"/>
          </w:tcPr>
          <w:p w14:paraId="164928DC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39" w:type="dxa"/>
          </w:tcPr>
          <w:p w14:paraId="0FB14AEE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8" w:type="dxa"/>
          </w:tcPr>
          <w:p w14:paraId="1F94391F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46017A2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774C43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14:paraId="0CB578D7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4" w:type="dxa"/>
          </w:tcPr>
          <w:p w14:paraId="28E9830F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14:paraId="21559DB5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C8FF8A0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1" w:type="dxa"/>
          </w:tcPr>
          <w:p w14:paraId="6A420417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01A3CAD7" w14:textId="77777777" w:rsidR="007E56E6" w:rsidRDefault="007E56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0EA81A9C" w14:textId="77777777" w:rsidR="007E56E6" w:rsidRDefault="00000000">
      <w:pPr>
        <w:tabs>
          <w:tab w:val="left" w:pos="810"/>
        </w:tabs>
        <w:spacing w:line="240" w:lineRule="atLeas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本表一式三份</w:t>
      </w:r>
    </w:p>
    <w:p w14:paraId="621194DD" w14:textId="77777777" w:rsidR="007E56E6" w:rsidRDefault="00000000">
      <w:pPr>
        <w:tabs>
          <w:tab w:val="left" w:pos="810"/>
        </w:tabs>
        <w:spacing w:line="240" w:lineRule="atLeas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备注：1.返乡人才在企业身份为法人、所有人、股东或合伙人；</w:t>
      </w:r>
    </w:p>
    <w:p w14:paraId="5788DA13" w14:textId="77777777" w:rsidR="007E56E6" w:rsidRDefault="00000000">
      <w:pPr>
        <w:tabs>
          <w:tab w:val="left" w:pos="810"/>
        </w:tabs>
        <w:spacing w:line="240" w:lineRule="atLeast"/>
        <w:ind w:firstLineChars="300" w:firstLine="63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2.项目实施情况及主要成果应包含营业收入、纳税金额或吸纳就业人员情况；</w:t>
      </w:r>
    </w:p>
    <w:p w14:paraId="3822FD9E" w14:textId="77777777" w:rsidR="007E56E6" w:rsidRDefault="00000000">
      <w:pPr>
        <w:tabs>
          <w:tab w:val="left" w:pos="810"/>
        </w:tabs>
        <w:spacing w:line="240" w:lineRule="atLeast"/>
        <w:ind w:firstLineChars="300" w:firstLine="630"/>
        <w:rPr>
          <w:rFonts w:ascii="仿宋_GB2312" w:eastAsia="仿宋_GB2312" w:hAnsi="仿宋_GB2312" w:cs="仿宋_GB2312"/>
          <w:sz w:val="22"/>
          <w:shd w:val="clear" w:color="FFFFFF" w:fill="D9D9D9"/>
        </w:rPr>
        <w:sectPr w:rsidR="007E56E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Cs w:val="21"/>
        </w:rPr>
        <w:t>3.申请项目补助类别填写一类项目、二类项目或三类项目</w:t>
      </w:r>
    </w:p>
    <w:p w14:paraId="316873C3" w14:textId="77777777" w:rsidR="007E56E6" w:rsidRDefault="007E56E6"/>
    <w:sectPr w:rsidR="007E56E6">
      <w:pgSz w:w="11906" w:h="16838"/>
      <w:pgMar w:top="1984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6B55" w14:textId="77777777" w:rsidR="00E42CA3" w:rsidRDefault="00E42CA3" w:rsidP="00123E4D">
      <w:r>
        <w:separator/>
      </w:r>
    </w:p>
  </w:endnote>
  <w:endnote w:type="continuationSeparator" w:id="0">
    <w:p w14:paraId="7BB0DB1C" w14:textId="77777777" w:rsidR="00E42CA3" w:rsidRDefault="00E42CA3" w:rsidP="0012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2C84" w14:textId="77777777" w:rsidR="00E42CA3" w:rsidRDefault="00E42CA3" w:rsidP="00123E4D">
      <w:r>
        <w:separator/>
      </w:r>
    </w:p>
  </w:footnote>
  <w:footnote w:type="continuationSeparator" w:id="0">
    <w:p w14:paraId="6B836ED2" w14:textId="77777777" w:rsidR="00E42CA3" w:rsidRDefault="00E42CA3" w:rsidP="0012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dhODU1NjlhNWFiNjE0ZDkwMDNiZjNhM2IxZDQ5MmYifQ=="/>
  </w:docVars>
  <w:rsids>
    <w:rsidRoot w:val="297E54C2"/>
    <w:rsid w:val="00123E4D"/>
    <w:rsid w:val="007E56E6"/>
    <w:rsid w:val="00E42CA3"/>
    <w:rsid w:val="297E54C2"/>
    <w:rsid w:val="74B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FB7C9E"/>
  <w15:docId w15:val="{39811572-C521-4A80-8FDD-74687E0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tabs>
        <w:tab w:val="left" w:pos="1260"/>
      </w:tabs>
      <w:spacing w:line="520" w:lineRule="exact"/>
      <w:ind w:left="420" w:firstLine="210"/>
    </w:pPr>
    <w:rPr>
      <w:rFonts w:ascii="宋体" w:eastAsia="宋体" w:hAnsi="Calibri" w:cs="宋体"/>
      <w:sz w:val="24"/>
      <w:szCs w:val="24"/>
    </w:rPr>
  </w:style>
  <w:style w:type="paragraph" w:styleId="a3">
    <w:name w:val="Body Text Indent"/>
    <w:basedOn w:val="a"/>
    <w:next w:val="a"/>
    <w:qFormat/>
    <w:pPr>
      <w:spacing w:line="600" w:lineRule="exact"/>
      <w:ind w:firstLineChars="200" w:firstLine="600"/>
    </w:pPr>
    <w:rPr>
      <w:rFonts w:ascii="仿宋_GB2312" w:eastAsia="仿宋_GB2312" w:hAnsi="宋体"/>
      <w:sz w:val="30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23E4D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a8"/>
    <w:rsid w:val="0012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23E4D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盛然 李</cp:lastModifiedBy>
  <cp:revision>2</cp:revision>
  <dcterms:created xsi:type="dcterms:W3CDTF">2022-08-31T12:42:00Z</dcterms:created>
  <dcterms:modified xsi:type="dcterms:W3CDTF">2022-08-31T12:42:00Z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C7AFDDA774014B35BD3C6F552E1AC95C</vt:lpwstr>
  </property>
</Properties>
</file>