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40" w:lineRule="exact"/>
        <w:ind w:firstLine="202" w:firstLineChars="50"/>
        <w:jc w:val="center"/>
        <w:rPr>
          <w:rFonts w:hint="eastAsia" w:eastAsia="方正小标宋简体"/>
          <w:color w:val="000000"/>
          <w:spacing w:val="-8"/>
          <w:sz w:val="42"/>
          <w:szCs w:val="42"/>
        </w:rPr>
      </w:pPr>
      <w:r>
        <w:rPr>
          <w:rFonts w:hint="eastAsia" w:eastAsia="方正小标宋简体"/>
          <w:color w:val="000000"/>
          <w:spacing w:val="-8"/>
          <w:sz w:val="42"/>
          <w:szCs w:val="42"/>
        </w:rPr>
        <w:t>广西壮族自治区专用通信局</w:t>
      </w:r>
      <w:r>
        <w:rPr>
          <w:rFonts w:hint="eastAsia" w:eastAsia="方正小标宋简体"/>
          <w:color w:val="000000"/>
          <w:spacing w:val="-8"/>
          <w:sz w:val="42"/>
          <w:szCs w:val="42"/>
          <w:lang w:val="en-US" w:eastAsia="zh-CN"/>
        </w:rPr>
        <w:t>劳务派遣</w:t>
      </w:r>
      <w:r>
        <w:rPr>
          <w:rFonts w:hint="eastAsia" w:eastAsia="方正小标宋简体"/>
          <w:color w:val="000000"/>
          <w:spacing w:val="-8"/>
          <w:sz w:val="42"/>
          <w:szCs w:val="42"/>
        </w:rPr>
        <w:t>人员报名表</w:t>
      </w:r>
    </w:p>
    <w:p>
      <w:pPr>
        <w:spacing w:line="540" w:lineRule="exact"/>
        <w:ind w:firstLine="152" w:firstLineChars="50"/>
        <w:rPr>
          <w:rFonts w:hint="eastAsia" w:eastAsia="仿宋_GB2312"/>
          <w:color w:val="000000"/>
          <w:spacing w:val="-8"/>
          <w:sz w:val="32"/>
          <w:szCs w:val="32"/>
        </w:rPr>
      </w:pPr>
      <w:r>
        <w:rPr>
          <w:rFonts w:hint="eastAsia" w:eastAsia="仿宋_GB2312"/>
          <w:color w:val="000000"/>
          <w:spacing w:val="-8"/>
          <w:sz w:val="32"/>
          <w:szCs w:val="32"/>
        </w:rPr>
        <w:t>应聘</w:t>
      </w:r>
      <w:r>
        <w:rPr>
          <w:rFonts w:eastAsia="仿宋_GB2312"/>
          <w:color w:val="000000"/>
          <w:spacing w:val="-8"/>
          <w:sz w:val="32"/>
          <w:szCs w:val="32"/>
        </w:rPr>
        <w:t>岗位：</w:t>
      </w:r>
      <w:r>
        <w:rPr>
          <w:rFonts w:hint="eastAsia" w:eastAsia="仿宋_GB2312"/>
          <w:color w:val="000000"/>
          <w:spacing w:val="-8"/>
          <w:sz w:val="32"/>
          <w:szCs w:val="32"/>
          <w:lang w:eastAsia="zh-CN"/>
        </w:rPr>
        <w:t>（专职司机岗位请注明驾驶证类型）</w:t>
      </w:r>
      <w:r>
        <w:rPr>
          <w:rFonts w:hint="eastAsia" w:eastAsia="仿宋_GB2312"/>
          <w:color w:val="000000"/>
          <w:spacing w:val="-8"/>
          <w:sz w:val="32"/>
          <w:szCs w:val="32"/>
        </w:rPr>
        <w:t xml:space="preserve">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05"/>
        <w:gridCol w:w="540"/>
        <w:gridCol w:w="415"/>
        <w:gridCol w:w="812"/>
        <w:gridCol w:w="339"/>
        <w:gridCol w:w="719"/>
        <w:gridCol w:w="524"/>
        <w:gridCol w:w="573"/>
        <w:gridCol w:w="488"/>
        <w:gridCol w:w="6"/>
        <w:gridCol w:w="1093"/>
        <w:gridCol w:w="540"/>
        <w:gridCol w:w="54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姓 名</w:t>
            </w:r>
          </w:p>
        </w:tc>
        <w:tc>
          <w:tcPr>
            <w:tcW w:w="9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性 别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出生年月</w:t>
            </w:r>
            <w:r>
              <w:rPr>
                <w:color w:val="000000"/>
                <w:spacing w:val="-8"/>
                <w:sz w:val="21"/>
                <w:szCs w:val="21"/>
              </w:rPr>
              <w:t>（  岁）</w:t>
            </w:r>
          </w:p>
        </w:tc>
        <w:tc>
          <w:tcPr>
            <w:tcW w:w="16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（请贴小二寸照片）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民 族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籍 贯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入</w:t>
            </w: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党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时 间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身  高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3349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  位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及  职  务</w:t>
            </w:r>
          </w:p>
        </w:tc>
        <w:tc>
          <w:tcPr>
            <w:tcW w:w="33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时  间</w:t>
            </w:r>
          </w:p>
        </w:tc>
        <w:tc>
          <w:tcPr>
            <w:tcW w:w="10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职称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1" w:hRule="atLeast"/>
          <w:jc w:val="center"/>
        </w:trPr>
        <w:tc>
          <w:tcPr>
            <w:tcW w:w="84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、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历</w:t>
            </w:r>
          </w:p>
        </w:tc>
        <w:tc>
          <w:tcPr>
            <w:tcW w:w="8350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left="237" w:leftChars="-337" w:hanging="945" w:hangingChars="450"/>
              <w:rPr>
                <w:color w:val="000000"/>
                <w:sz w:val="21"/>
                <w:szCs w:val="21"/>
              </w:rPr>
            </w:pPr>
          </w:p>
          <w:p>
            <w:pPr>
              <w:tabs>
                <w:tab w:val="left" w:pos="1454"/>
              </w:tabs>
              <w:spacing w:line="400" w:lineRule="exact"/>
              <w:ind w:left="237" w:leftChars="-337" w:hanging="945" w:hangingChars="45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的说法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  <w:jc w:val="center"/>
        </w:trPr>
        <w:tc>
          <w:tcPr>
            <w:tcW w:w="84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、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历</w:t>
            </w:r>
          </w:p>
        </w:tc>
        <w:tc>
          <w:tcPr>
            <w:tcW w:w="8350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8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情况</w:t>
            </w:r>
          </w:p>
        </w:tc>
        <w:tc>
          <w:tcPr>
            <w:tcW w:w="8350" w:type="dxa"/>
            <w:gridSpan w:val="14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388" w:firstLineChars="200"/>
              <w:rPr>
                <w:color w:val="000000"/>
                <w:spacing w:val="-8"/>
                <w:sz w:val="21"/>
                <w:szCs w:val="21"/>
              </w:rPr>
            </w:pPr>
          </w:p>
          <w:p>
            <w:pPr>
              <w:spacing w:line="400" w:lineRule="exact"/>
              <w:ind w:firstLine="388" w:firstLineChars="200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4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称谓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出 生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年 月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政 治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面 貌</w:t>
            </w: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40"/>
                <w:sz w:val="21"/>
                <w:szCs w:val="21"/>
              </w:rPr>
            </w:pPr>
            <w:r>
              <w:rPr>
                <w:color w:val="000000"/>
                <w:spacing w:val="4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8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本人联系方式</w:t>
            </w:r>
          </w:p>
        </w:tc>
        <w:tc>
          <w:tcPr>
            <w:tcW w:w="8350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联系地址：                           邮编：</w:t>
            </w:r>
          </w:p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>联系电话</w:t>
            </w:r>
            <w:r>
              <w:rPr>
                <w:color w:val="000000"/>
                <w:spacing w:val="-8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exact"/>
          <w:jc w:val="center"/>
        </w:trPr>
        <w:tc>
          <w:tcPr>
            <w:tcW w:w="84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承诺</w:t>
            </w:r>
          </w:p>
        </w:tc>
        <w:tc>
          <w:tcPr>
            <w:tcW w:w="8350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本人提供的个人信息真实有效，如有虚假，后果由本人承担。</w:t>
            </w:r>
          </w:p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                                                      报名人（签字）：</w:t>
            </w:r>
          </w:p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                                                         年     月      日</w:t>
            </w:r>
          </w:p>
        </w:tc>
      </w:tr>
    </w:tbl>
    <w:p>
      <w:pPr>
        <w:widowControl/>
        <w:ind w:firstLine="602" w:firstLineChars="250"/>
        <w:rPr>
          <w:rFonts w:eastAsia="仿宋_GB2312"/>
          <w:b/>
          <w:color w:val="000000"/>
          <w:kern w:val="0"/>
          <w:sz w:val="24"/>
        </w:rPr>
      </w:pPr>
      <w:r>
        <w:rPr>
          <w:rFonts w:hint="eastAsia" w:eastAsia="仿宋_GB2312"/>
          <w:b/>
          <w:color w:val="000000"/>
          <w:kern w:val="0"/>
          <w:sz w:val="24"/>
        </w:rPr>
        <w:t>备注：</w:t>
      </w:r>
      <w:r>
        <w:rPr>
          <w:rFonts w:eastAsia="仿宋_GB2312"/>
          <w:b/>
          <w:color w:val="000000"/>
          <w:kern w:val="0"/>
          <w:sz w:val="24"/>
        </w:rPr>
        <w:t xml:space="preserve">1. </w:t>
      </w:r>
      <w:r>
        <w:rPr>
          <w:rFonts w:hint="eastAsia" w:eastAsia="仿宋_GB2312"/>
          <w:b/>
          <w:color w:val="000000"/>
          <w:kern w:val="0"/>
          <w:sz w:val="24"/>
        </w:rPr>
        <w:t>填写时，请尽量不要改变表格原格式。</w:t>
      </w:r>
    </w:p>
    <w:p>
      <w:pPr>
        <w:widowControl/>
        <w:ind w:firstLine="602" w:firstLineChars="25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eastAsia="仿宋_GB2312"/>
          <w:b/>
          <w:color w:val="000000"/>
          <w:kern w:val="0"/>
          <w:sz w:val="24"/>
        </w:rPr>
        <w:t xml:space="preserve">      2. </w:t>
      </w:r>
      <w:r>
        <w:rPr>
          <w:rFonts w:hint="eastAsia" w:eastAsia="仿宋_GB2312"/>
          <w:b/>
          <w:color w:val="000000"/>
          <w:kern w:val="0"/>
          <w:sz w:val="24"/>
        </w:rPr>
        <w:t>打印时，请用</w:t>
      </w:r>
      <w:r>
        <w:rPr>
          <w:rFonts w:eastAsia="仿宋_GB2312"/>
          <w:b/>
          <w:color w:val="000000"/>
          <w:kern w:val="0"/>
          <w:sz w:val="24"/>
        </w:rPr>
        <w:t>A4</w:t>
      </w:r>
      <w:r>
        <w:rPr>
          <w:rFonts w:hint="eastAsia" w:eastAsia="仿宋_GB2312"/>
          <w:b/>
          <w:color w:val="000000"/>
          <w:kern w:val="0"/>
          <w:sz w:val="24"/>
        </w:rPr>
        <w:t>纸双面打印。</w:t>
      </w:r>
    </w:p>
    <w:sectPr>
      <w:pgSz w:w="11906" w:h="16838"/>
      <w:pgMar w:top="198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2Q2ZGVkYzZiZDEyMzZiYjMzMGUyZTJjMTBjN2YifQ=="/>
  </w:docVars>
  <w:rsids>
    <w:rsidRoot w:val="7ABFA419"/>
    <w:rsid w:val="0DF9D507"/>
    <w:rsid w:val="0EBF7824"/>
    <w:rsid w:val="0F3F1652"/>
    <w:rsid w:val="1562265C"/>
    <w:rsid w:val="16FD1A65"/>
    <w:rsid w:val="1B9B19EA"/>
    <w:rsid w:val="1DBEE165"/>
    <w:rsid w:val="27E99332"/>
    <w:rsid w:val="2A157B78"/>
    <w:rsid w:val="2BD2185C"/>
    <w:rsid w:val="2F2FB12C"/>
    <w:rsid w:val="2FFFA7AF"/>
    <w:rsid w:val="33DFF9C1"/>
    <w:rsid w:val="34106055"/>
    <w:rsid w:val="36DFC3B5"/>
    <w:rsid w:val="3CEECDF2"/>
    <w:rsid w:val="3E7E1266"/>
    <w:rsid w:val="3EE6ED84"/>
    <w:rsid w:val="3EFF4A90"/>
    <w:rsid w:val="3EFFB5DB"/>
    <w:rsid w:val="3F7C0DE0"/>
    <w:rsid w:val="3F7F8098"/>
    <w:rsid w:val="3FF7D62C"/>
    <w:rsid w:val="4BEFE7BE"/>
    <w:rsid w:val="4EAE1F59"/>
    <w:rsid w:val="4F751B0D"/>
    <w:rsid w:val="5B1042F3"/>
    <w:rsid w:val="5FF763A5"/>
    <w:rsid w:val="5FFC85D5"/>
    <w:rsid w:val="66DFE0F3"/>
    <w:rsid w:val="67FE72FC"/>
    <w:rsid w:val="6CF5D5C6"/>
    <w:rsid w:val="6EE971D2"/>
    <w:rsid w:val="6F6C9409"/>
    <w:rsid w:val="6FDD2D60"/>
    <w:rsid w:val="6FFB2E78"/>
    <w:rsid w:val="6FFF30AE"/>
    <w:rsid w:val="6FFFE674"/>
    <w:rsid w:val="72B7032D"/>
    <w:rsid w:val="74320E86"/>
    <w:rsid w:val="74FE9279"/>
    <w:rsid w:val="75786D3D"/>
    <w:rsid w:val="757CF227"/>
    <w:rsid w:val="75CF427F"/>
    <w:rsid w:val="76FAF1DB"/>
    <w:rsid w:val="79F52FEF"/>
    <w:rsid w:val="7ABFA419"/>
    <w:rsid w:val="7B7F14B1"/>
    <w:rsid w:val="7C9E2498"/>
    <w:rsid w:val="7CBF6FA3"/>
    <w:rsid w:val="7CCC8190"/>
    <w:rsid w:val="7CFF0F96"/>
    <w:rsid w:val="7DC5F990"/>
    <w:rsid w:val="7DDF2DE5"/>
    <w:rsid w:val="7E2D739B"/>
    <w:rsid w:val="7E95B0DB"/>
    <w:rsid w:val="7EB6B762"/>
    <w:rsid w:val="7EBFF8F2"/>
    <w:rsid w:val="7FF5F23C"/>
    <w:rsid w:val="7FFA9733"/>
    <w:rsid w:val="7FFD4883"/>
    <w:rsid w:val="8CCB85A4"/>
    <w:rsid w:val="8E6F97ED"/>
    <w:rsid w:val="8F5F5BBB"/>
    <w:rsid w:val="9EF6A580"/>
    <w:rsid w:val="A6FD722D"/>
    <w:rsid w:val="AFBF5E14"/>
    <w:rsid w:val="B32B288A"/>
    <w:rsid w:val="B6EAC9F2"/>
    <w:rsid w:val="BB2757AD"/>
    <w:rsid w:val="BCFF665B"/>
    <w:rsid w:val="BE3FFA48"/>
    <w:rsid w:val="BFEFB830"/>
    <w:rsid w:val="BFF682F3"/>
    <w:rsid w:val="CFFFC73C"/>
    <w:rsid w:val="DB3F2292"/>
    <w:rsid w:val="DEBDCFC8"/>
    <w:rsid w:val="E5CFA858"/>
    <w:rsid w:val="E77F7274"/>
    <w:rsid w:val="E97CF7FF"/>
    <w:rsid w:val="EEE98B38"/>
    <w:rsid w:val="EF1EF96E"/>
    <w:rsid w:val="EF8FE845"/>
    <w:rsid w:val="EFDFC268"/>
    <w:rsid w:val="EFEA31E1"/>
    <w:rsid w:val="F5BEC90C"/>
    <w:rsid w:val="F6DA1AB1"/>
    <w:rsid w:val="F7B72F3D"/>
    <w:rsid w:val="F7DED73F"/>
    <w:rsid w:val="F7FDEF8C"/>
    <w:rsid w:val="FA7DBB37"/>
    <w:rsid w:val="FAE7311A"/>
    <w:rsid w:val="FAE957EF"/>
    <w:rsid w:val="FB7B1C2E"/>
    <w:rsid w:val="FBAF0A63"/>
    <w:rsid w:val="FBB74653"/>
    <w:rsid w:val="FBBBBCED"/>
    <w:rsid w:val="FBEB7869"/>
    <w:rsid w:val="FBEDD2B7"/>
    <w:rsid w:val="FD7F3412"/>
    <w:rsid w:val="FEBEA562"/>
    <w:rsid w:val="FEBFD051"/>
    <w:rsid w:val="FEE57180"/>
    <w:rsid w:val="FEFF6186"/>
    <w:rsid w:val="FFA0B089"/>
    <w:rsid w:val="FFB7F3FC"/>
    <w:rsid w:val="FFFFA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287</Characters>
  <Lines>0</Lines>
  <Paragraphs>0</Paragraphs>
  <TotalTime>0</TotalTime>
  <ScaleCrop>false</ScaleCrop>
  <LinksUpToDate>false</LinksUpToDate>
  <CharactersWithSpaces>496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2022-08-05T07:16:00Z</dcterms:created>
  <dc:creator>gxxc</dc:creator>
  <cp:lastModifiedBy>Lenovo</cp:lastModifiedBy>
  <cp:lastPrinted>2022-08-24T09:32:34Z</cp:lastPrinted>
  <dcterms:modified xsi:type="dcterms:W3CDTF">2022-08-25T09:32:21Z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3577243226704CA18B3675BBAF2B7539</vt:lpwstr>
  </property>
</Properties>
</file>