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271"/>
        <w:gridCol w:w="716"/>
        <w:gridCol w:w="1013"/>
        <w:gridCol w:w="849"/>
        <w:gridCol w:w="294"/>
        <w:gridCol w:w="1144"/>
        <w:gridCol w:w="1469"/>
        <w:gridCol w:w="487"/>
        <w:gridCol w:w="220"/>
        <w:gridCol w:w="1074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21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630" w:firstLineChars="3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napToGrid w:val="0"/>
              <w:spacing w:line="240" w:lineRule="auto"/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形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490" w:type="dxa"/>
            <w:gridSpan w:val="1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1421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天内国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内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高风险等疫情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重点地区旅居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地（县（市、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区））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天内境外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旅居地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（国家地区）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居住社区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发生疫情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①是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属于下面哪种情形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①确诊病例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②无症状感染者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③密切接触者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④以上都不是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是否解除医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学隔离观察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②否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③不属于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核酸检测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①阳性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②阴性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9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监测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健康码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①红码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②黄码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③绿码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1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是否有以下症状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①发热②乏力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、味觉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和嗅觉减退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③咳嗽或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打喷嚏④咽痛⑤腹泻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⑥呕吐⑦黄疸⑧皮疹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⑨结膜充血⑩都没有</w:t>
            </w:r>
          </w:p>
        </w:tc>
        <w:tc>
          <w:tcPr>
            <w:tcW w:w="22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如出现以上所列症状，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是否排除疑似传染病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②否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考试第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1天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考试第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2天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考试第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3天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考试第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4天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jc w:val="center"/>
        <w:textAlignment w:val="auto"/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</w:t>
      </w:r>
    </w:p>
    <w:sectPr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TdkMGQyNTk1MmZkZjlmNjFhZmViMDI3YWFkZDcifQ=="/>
  </w:docVars>
  <w:rsids>
    <w:rsidRoot w:val="5A597392"/>
    <w:rsid w:val="09901469"/>
    <w:rsid w:val="0C443E9F"/>
    <w:rsid w:val="0D892F7F"/>
    <w:rsid w:val="144935B0"/>
    <w:rsid w:val="16014842"/>
    <w:rsid w:val="16CB4665"/>
    <w:rsid w:val="1D1F7F79"/>
    <w:rsid w:val="2E752D50"/>
    <w:rsid w:val="2EBC3F14"/>
    <w:rsid w:val="34A57B98"/>
    <w:rsid w:val="47797A57"/>
    <w:rsid w:val="4C0F7BC0"/>
    <w:rsid w:val="4CE366A3"/>
    <w:rsid w:val="4EA80FFD"/>
    <w:rsid w:val="519B687B"/>
    <w:rsid w:val="52041CE4"/>
    <w:rsid w:val="59FF045A"/>
    <w:rsid w:val="5A597392"/>
    <w:rsid w:val="5ADE1707"/>
    <w:rsid w:val="65A30C7A"/>
    <w:rsid w:val="69037390"/>
    <w:rsid w:val="748E657A"/>
    <w:rsid w:val="75E9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326</Characters>
  <Lines>0</Lines>
  <Paragraphs>0</Paragraphs>
  <TotalTime>21</TotalTime>
  <ScaleCrop>false</ScaleCrop>
  <LinksUpToDate>false</LinksUpToDate>
  <CharactersWithSpaces>355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2020-07-15T08:48:00Z</dcterms:created>
  <dc:creator>A澜笑妈妈</dc:creator>
  <cp:lastModifiedBy>牵手</cp:lastModifiedBy>
  <cp:lastPrinted>2021-10-13T10:14:00Z</cp:lastPrinted>
  <dcterms:modified xsi:type="dcterms:W3CDTF">2022-08-03T12:01:47Z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CC059ED27EF64C5C917CA9B9615DFDC7</vt:lpwstr>
  </property>
</Properties>
</file>