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应聘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人员面试资格审查时</w:t>
      </w:r>
      <w:r>
        <w:rPr>
          <w:rFonts w:hint="default" w:ascii="Times New Roman" w:hAnsi="Times New Roman" w:eastAsia="黑体" w:cs="Times New Roman"/>
          <w:sz w:val="32"/>
          <w:szCs w:val="32"/>
        </w:rPr>
        <w:t>须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黑体" w:cs="Times New Roman"/>
          <w:sz w:val="32"/>
          <w:szCs w:val="32"/>
        </w:rPr>
        <w:t>哪些相关材料？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进入面试审查范围的人员，须提交身份证、《笔试准考证》、《202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年峄城区事业单位公开招聘工作人员报名登记表》（内含《诚信承诺书》）、1寸近期免冠照片2张（与网上报名上传照片同底版，勿着制式服装照相）及相关证明材料。相关证明材料主要包括：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1、国家承认的学历学位证书（须在202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日之前取得）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年应届毕业生须于202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月3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取得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2、全日制普通高校应届毕业生应聘的，须提交学校核发的就业推荐表。已与用人单位签订就业协议的202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年应届毕业生，还需提交解除协议证明或加盖有用人权限部门（单位）公章的《同意报考证明信》；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3、在职人员、定向委培毕业生应聘的，须提交有用人权限部门或单位出具的《同意报考证明信》；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4、留学归国人员应聘的，须提交国家教育部门的学历学位认证；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5、报考退役大学生士兵定向岗位的，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须提交入伍通知书、退伍证、户口簿及峄城区征兵办公室出具的参军入伍证明；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报考峄城户籍或峄城生源定向岗的，还须提交户口簿或高中毕业证、工作经历证明等；</w:t>
      </w:r>
    </w:p>
    <w:p>
      <w:pPr>
        <w:spacing w:line="540" w:lineRule="exact"/>
        <w:ind w:firstLine="640" w:firstLineChars="200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7、岗位资格条件需要的其他材料。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2022年枣庄市峄城区事业单位公开招聘工作人员（综合类）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资格审查证件材料及排序表</w:t>
      </w:r>
    </w:p>
    <w:tbl>
      <w:tblPr>
        <w:tblStyle w:val="6"/>
        <w:tblW w:w="9605" w:type="dxa"/>
        <w:tblInd w:w="-46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614"/>
        <w:gridCol w:w="322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年枣庄市市中区事业单位公开招聘工作人员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（综合类）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报名登记表》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在诚信承诺位置，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本人签名）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教育部学历证书电子注册备案表》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登录“学信网”进行打印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全日制普通高等院校毕业生提供）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《高校毕业生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就业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推荐表》（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届全日制普通高校毕业生提供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已取得毕业证考生无需提供。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在职人员、定向委培毕业生应聘的，提交有用人权限部门或单位出具的《同意报考证明信》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服务基层项目人员，还需提供相关服务基层项目主管部门的同意报考证明材料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退役大学生士兵须提交入伍通知书、退伍证、户口簿及其参军入伍县级征兵办公室（区人民武装部军事科）出具的参军入伍证明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与网上报名上传照片同底版；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应聘岗位有其他条件要求的，须根据招聘单位要求提供相关材料。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如中共党员（含预备党员）提供党员关系证明。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auto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注：请根据上述要求准备材料并排序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val="en-US" w:eastAsia="zh-CN"/>
        </w:rPr>
        <w:t>上述原件及复印件均需本人签字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exact"/>
        <w:ind w:firstLine="602" w:firstLineChars="20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pStyle w:val="2"/>
        <w:jc w:val="center"/>
        <w:rPr>
          <w:rFonts w:hint="eastAsia" w:ascii="黑体" w:hAnsi="宋体" w:eastAsia="黑体" w:cs="宋体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sz w:val="44"/>
          <w:szCs w:val="44"/>
          <w:lang w:eastAsia="zh-CN"/>
        </w:rPr>
        <w:t>同意报考</w:t>
      </w:r>
      <w:r>
        <w:rPr>
          <w:rFonts w:hint="eastAsia" w:ascii="黑体" w:hAnsi="宋体" w:eastAsia="黑体" w:cs="宋体"/>
          <w:sz w:val="44"/>
          <w:szCs w:val="44"/>
        </w:rPr>
        <w:t>证明</w:t>
      </w:r>
      <w:r>
        <w:rPr>
          <w:rFonts w:hint="eastAsia" w:ascii="黑体" w:hAnsi="宋体" w:eastAsia="黑体" w:cs="宋体"/>
          <w:sz w:val="44"/>
          <w:szCs w:val="44"/>
          <w:lang w:eastAsia="zh-CN"/>
        </w:rPr>
        <w:t>信</w:t>
      </w:r>
    </w:p>
    <w:p>
      <w:pPr>
        <w:pStyle w:val="2"/>
        <w:rPr>
          <w:rFonts w:hAnsi="宋体" w:cs="宋体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兹有×××，身份证号×××××××××××××××，男（女），××年××月出生，系我单位在编（非在编）工作人员，于××年××月××日至××年××月××日在我单位从事××工作。同意该同志报考20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年峄城区事业单位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招聘岗位。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以上情况属实，否则由此造成的一切后果由本人和单位自愿承担。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单位名称（盖章）</w:t>
      </w:r>
    </w:p>
    <w:p>
      <w:pPr>
        <w:ind w:left="4150" w:leftChars="197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单位主要负责人签字：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月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>
      <w:r>
        <w:rPr>
          <w:rFonts w:hint="eastAsia"/>
        </w:rPr>
        <w:t>(供参考，可根据自己实际情况修改)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NjI4N2ZjYmZhZTMxOWM0OGQ4Y2M1OTEzOGYyYmYifQ=="/>
  </w:docVars>
  <w:rsids>
    <w:rsidRoot w:val="00C655F7"/>
    <w:rsid w:val="00172016"/>
    <w:rsid w:val="00172B26"/>
    <w:rsid w:val="00275B50"/>
    <w:rsid w:val="002F4BED"/>
    <w:rsid w:val="003F264B"/>
    <w:rsid w:val="00431638"/>
    <w:rsid w:val="00431697"/>
    <w:rsid w:val="004452AC"/>
    <w:rsid w:val="004D6353"/>
    <w:rsid w:val="005537C9"/>
    <w:rsid w:val="00555D25"/>
    <w:rsid w:val="00566D90"/>
    <w:rsid w:val="005E6737"/>
    <w:rsid w:val="00640B6D"/>
    <w:rsid w:val="00654CCC"/>
    <w:rsid w:val="006824C2"/>
    <w:rsid w:val="00700800"/>
    <w:rsid w:val="00733089"/>
    <w:rsid w:val="00737B8F"/>
    <w:rsid w:val="008013DF"/>
    <w:rsid w:val="008B362C"/>
    <w:rsid w:val="00A51001"/>
    <w:rsid w:val="00A54386"/>
    <w:rsid w:val="00AF1122"/>
    <w:rsid w:val="00B5676C"/>
    <w:rsid w:val="00B634DF"/>
    <w:rsid w:val="00B86907"/>
    <w:rsid w:val="00C15045"/>
    <w:rsid w:val="00C655F7"/>
    <w:rsid w:val="00D255DD"/>
    <w:rsid w:val="00D55BE1"/>
    <w:rsid w:val="00D57AF5"/>
    <w:rsid w:val="00D7776C"/>
    <w:rsid w:val="00E633FB"/>
    <w:rsid w:val="00F0494E"/>
    <w:rsid w:val="00F471A2"/>
    <w:rsid w:val="00F90B34"/>
    <w:rsid w:val="00FB19E4"/>
    <w:rsid w:val="01761E20"/>
    <w:rsid w:val="018E2D12"/>
    <w:rsid w:val="03EF5EB9"/>
    <w:rsid w:val="0C1E558E"/>
    <w:rsid w:val="0F383F01"/>
    <w:rsid w:val="16865EFC"/>
    <w:rsid w:val="1A9829AF"/>
    <w:rsid w:val="1F070103"/>
    <w:rsid w:val="1F483C03"/>
    <w:rsid w:val="25C738E0"/>
    <w:rsid w:val="2C8F3479"/>
    <w:rsid w:val="2D617BE4"/>
    <w:rsid w:val="35B51118"/>
    <w:rsid w:val="373400CA"/>
    <w:rsid w:val="37BD4898"/>
    <w:rsid w:val="43F565F9"/>
    <w:rsid w:val="453F0002"/>
    <w:rsid w:val="4AFC0C9C"/>
    <w:rsid w:val="4E7C32D2"/>
    <w:rsid w:val="532F7BA1"/>
    <w:rsid w:val="57B41E55"/>
    <w:rsid w:val="58235CED"/>
    <w:rsid w:val="58995DF5"/>
    <w:rsid w:val="5B70384F"/>
    <w:rsid w:val="6CB82D55"/>
    <w:rsid w:val="6CED683B"/>
    <w:rsid w:val="77FB346E"/>
    <w:rsid w:val="78CF38E1"/>
    <w:rsid w:val="7D8158CE"/>
    <w:rsid w:val="7FC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1212</Words>
  <Characters>1245</Characters>
  <Lines>9</Lines>
  <Paragraphs>2</Paragraphs>
  <TotalTime>2</TotalTime>
  <ScaleCrop>false</ScaleCrop>
  <LinksUpToDate>false</LinksUpToDate>
  <CharactersWithSpaces>1275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2019-12-19T05:40:00Z</dcterms:created>
  <dc:creator>Administrator</dc:creator>
  <cp:lastModifiedBy>赵作飞</cp:lastModifiedBy>
  <cp:lastPrinted>2019-12-19T06:09:00Z</cp:lastPrinted>
  <dcterms:modified xsi:type="dcterms:W3CDTF">2022-07-20T08:20:05Z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39A7A8A1966C4412B73CD3ABF5806D89</vt:lpwstr>
  </property>
</Properties>
</file>