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考试人员健康管理信息采集表</w:t>
      </w:r>
    </w:p>
    <w:tbl>
      <w:tblPr>
        <w:tblStyle w:val="4"/>
        <w:tblW w:w="9909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987"/>
        <w:gridCol w:w="990"/>
        <w:gridCol w:w="1132"/>
        <w:gridCol w:w="1750"/>
        <w:gridCol w:w="1159"/>
        <w:gridCol w:w="205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7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pict>
                <v:shape id="_x0000_s2050" o:spid="_x0000_s2050" o:spt="32" type="#_x0000_t32" style="position:absolute;left:0pt;margin-left:-4.1pt;margin-top:0.5pt;height:99pt;width:63.05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黑体" w:hAnsi="黑体" w:eastAsia="黑体"/>
                <w:bCs/>
                <w:szCs w:val="21"/>
              </w:rPr>
              <w:t xml:space="preserve"> 情  形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姓  名</w:t>
            </w:r>
          </w:p>
        </w:tc>
        <w:tc>
          <w:tcPr>
            <w:tcW w:w="8632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健康排查（流行病史筛查）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</w:rPr>
              <w:t>21</w:t>
            </w:r>
            <w:r>
              <w:rPr>
                <w:rFonts w:hint="eastAsia" w:ascii="黑体" w:hAnsi="黑体" w:eastAsia="黑体"/>
                <w:bCs/>
                <w:szCs w:val="21"/>
              </w:rPr>
              <w:t>天内国内中高风险等疫情重点地区旅居地（县市区）</w:t>
            </w: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</w:rPr>
              <w:t>28</w:t>
            </w:r>
            <w:r>
              <w:rPr>
                <w:rFonts w:hint="eastAsia" w:ascii="黑体" w:hAnsi="黑体" w:eastAsia="黑体"/>
                <w:bCs/>
                <w:szCs w:val="21"/>
              </w:rPr>
              <w:t>天内境外旅居地（国家地区）</w:t>
            </w:r>
          </w:p>
        </w:tc>
        <w:tc>
          <w:tcPr>
            <w:tcW w:w="11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居住社区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>21</w:t>
            </w:r>
            <w:r>
              <w:rPr>
                <w:rFonts w:hint="eastAsia" w:ascii="黑体" w:hAnsi="黑体" w:eastAsia="黑体"/>
                <w:bCs/>
                <w:szCs w:val="21"/>
              </w:rPr>
              <w:t>天内发生疫情否（是/否）</w:t>
            </w:r>
          </w:p>
        </w:tc>
        <w:tc>
          <w:tcPr>
            <w:tcW w:w="17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属于下列哪种情形：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①确诊病例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②无症状感染者③密切接触者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④以上都不是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是否解除医学隔离观察①是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②否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③不属于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核酸检测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①阳性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②阴性</w:t>
            </w:r>
          </w:p>
          <w:p>
            <w:pPr>
              <w:spacing w:line="280" w:lineRule="exac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909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健康检测（自考前</w:t>
            </w:r>
            <w:r>
              <w:rPr>
                <w:rFonts w:hint="eastAsia" w:ascii="Times New Roman" w:hAnsi="Times New Roman" w:eastAsia="黑体"/>
              </w:rPr>
              <w:t>14</w:t>
            </w:r>
            <w:r>
              <w:rPr>
                <w:rFonts w:hint="eastAsia" w:ascii="黑体" w:hAnsi="黑体" w:eastAsia="黑体"/>
              </w:rPr>
              <w:t>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天数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监测日期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健康码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</w:t>
            </w:r>
            <w:r>
              <w:rPr>
                <w:rFonts w:hint="eastAsia" w:ascii="黑体" w:hAnsi="黑体" w:eastAsia="黑体"/>
              </w:rPr>
              <w:t>红码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②黄码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③绿码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早体温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晚体温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如出现以上所列症状，是否排除疑似传染病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①</w:t>
            </w:r>
            <w:r>
              <w:rPr>
                <w:rFonts w:hint="eastAsia" w:ascii="黑体" w:hAnsi="黑体" w:eastAsia="黑体"/>
                <w:bCs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考试当天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600" w:lineRule="exact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签字：                          联系电话：</w:t>
      </w:r>
    </w:p>
    <w:sectPr>
      <w:pgSz w:w="11906" w:h="16838"/>
      <w:pgMar w:top="1418" w:right="1531" w:bottom="144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hhMjU2MTMyNWM0YWY3MTgwZDAzNzllODA5YzRkNzAifQ=="/>
  </w:docVars>
  <w:rsids>
    <w:rsidRoot w:val="00CB75CF"/>
    <w:rsid w:val="000345A2"/>
    <w:rsid w:val="00111DA4"/>
    <w:rsid w:val="001618D3"/>
    <w:rsid w:val="00182C93"/>
    <w:rsid w:val="001E0A2B"/>
    <w:rsid w:val="001E7815"/>
    <w:rsid w:val="001F698D"/>
    <w:rsid w:val="00267C0C"/>
    <w:rsid w:val="00285A45"/>
    <w:rsid w:val="002913A8"/>
    <w:rsid w:val="002A0623"/>
    <w:rsid w:val="002D61F0"/>
    <w:rsid w:val="003035AC"/>
    <w:rsid w:val="00354272"/>
    <w:rsid w:val="00360A5D"/>
    <w:rsid w:val="00365300"/>
    <w:rsid w:val="00373D1C"/>
    <w:rsid w:val="003B4479"/>
    <w:rsid w:val="003D22DD"/>
    <w:rsid w:val="004473FE"/>
    <w:rsid w:val="00447FC7"/>
    <w:rsid w:val="00464DEC"/>
    <w:rsid w:val="00486507"/>
    <w:rsid w:val="00493EDC"/>
    <w:rsid w:val="004C47FF"/>
    <w:rsid w:val="00530EAB"/>
    <w:rsid w:val="005B74C3"/>
    <w:rsid w:val="005F34D5"/>
    <w:rsid w:val="00600328"/>
    <w:rsid w:val="006008A3"/>
    <w:rsid w:val="00602B8E"/>
    <w:rsid w:val="00617CDB"/>
    <w:rsid w:val="006223B5"/>
    <w:rsid w:val="00670867"/>
    <w:rsid w:val="00681314"/>
    <w:rsid w:val="006C1D7A"/>
    <w:rsid w:val="00726966"/>
    <w:rsid w:val="0074239A"/>
    <w:rsid w:val="007B2886"/>
    <w:rsid w:val="007D7037"/>
    <w:rsid w:val="00895571"/>
    <w:rsid w:val="008A131D"/>
    <w:rsid w:val="008B4BEF"/>
    <w:rsid w:val="008E52DA"/>
    <w:rsid w:val="008E70AF"/>
    <w:rsid w:val="00935A0C"/>
    <w:rsid w:val="0095469C"/>
    <w:rsid w:val="009B3087"/>
    <w:rsid w:val="009C77EB"/>
    <w:rsid w:val="009D78DE"/>
    <w:rsid w:val="009F4F2E"/>
    <w:rsid w:val="009F572D"/>
    <w:rsid w:val="00A00B2D"/>
    <w:rsid w:val="00A16074"/>
    <w:rsid w:val="00A343D7"/>
    <w:rsid w:val="00A54DCE"/>
    <w:rsid w:val="00A764B7"/>
    <w:rsid w:val="00A853F0"/>
    <w:rsid w:val="00AA0059"/>
    <w:rsid w:val="00B00DF7"/>
    <w:rsid w:val="00B46EA0"/>
    <w:rsid w:val="00B876CA"/>
    <w:rsid w:val="00BB5D70"/>
    <w:rsid w:val="00BC6ED8"/>
    <w:rsid w:val="00BD2873"/>
    <w:rsid w:val="00BD683D"/>
    <w:rsid w:val="00C11498"/>
    <w:rsid w:val="00C72C0B"/>
    <w:rsid w:val="00CB75CF"/>
    <w:rsid w:val="00CD7360"/>
    <w:rsid w:val="00CF3E13"/>
    <w:rsid w:val="00D25B71"/>
    <w:rsid w:val="00D67C04"/>
    <w:rsid w:val="00D768A3"/>
    <w:rsid w:val="00D84010"/>
    <w:rsid w:val="00DC05A1"/>
    <w:rsid w:val="00DF58FE"/>
    <w:rsid w:val="00E35071"/>
    <w:rsid w:val="00E369EC"/>
    <w:rsid w:val="00E564CE"/>
    <w:rsid w:val="00E624BE"/>
    <w:rsid w:val="00E92C5D"/>
    <w:rsid w:val="00EB15F8"/>
    <w:rsid w:val="00F01C94"/>
    <w:rsid w:val="00F4214A"/>
    <w:rsid w:val="00F57B01"/>
    <w:rsid w:val="00F64683"/>
    <w:rsid w:val="00F84ECA"/>
    <w:rsid w:val="08FA574F"/>
    <w:rsid w:val="17047EB4"/>
    <w:rsid w:val="569C206F"/>
    <w:rsid w:val="5B4C577D"/>
    <w:rsid w:val="7DC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316</Characters>
  <Lines>3</Lines>
  <Paragraphs>1</Paragraphs>
  <TotalTime>26</TotalTime>
  <ScaleCrop>false</ScaleCrop>
  <LinksUpToDate>false</LinksUpToDate>
  <CharactersWithSpaces>347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2020-06-25T11:15:00Z</dcterms:created>
  <dc:creator>Administrator</dc:creator>
  <cp:lastModifiedBy>௸秦时明月ཉི࿐</cp:lastModifiedBy>
  <cp:lastPrinted>2022-04-20T01:53:00Z</cp:lastPrinted>
  <dcterms:modified xsi:type="dcterms:W3CDTF">2022-05-24T00:57:32Z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CCBD1422258F44BEAEF1F64A505EA8D1</vt:lpwstr>
  </property>
</Properties>
</file>