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18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138"/>
        <w:gridCol w:w="638"/>
        <w:gridCol w:w="937"/>
        <w:gridCol w:w="863"/>
        <w:gridCol w:w="1250"/>
        <w:gridCol w:w="900"/>
        <w:gridCol w:w="125"/>
        <w:gridCol w:w="1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肃北县公安局2022年公开招聘警务辅助人员报名表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应聘单位及岗位：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（曾用名）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性 别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  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  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籍 贯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  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 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 貌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 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 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时 间  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全日制教 育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 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 间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 专 业</w:t>
            </w: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 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 间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 专 业</w:t>
            </w: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 职    教 育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 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 间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 专 业</w:t>
            </w: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专业技术职务（工勤技能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等级）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 得时 间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计算机等  级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职（执）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业资格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 得时 间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外 语  等 级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现工作单位岗位及职务（职称）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详细通讯地址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本人身份</w:t>
            </w:r>
          </w:p>
        </w:tc>
        <w:tc>
          <w:tcPr>
            <w:tcW w:w="62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73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73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惩处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62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（“惩处情况”栏中请说明有无违法违纪记录）</w:t>
            </w:r>
          </w:p>
        </w:tc>
      </w:tr>
    </w:tbl>
    <w:tbl>
      <w:tblPr>
        <w:tblStyle w:val="5"/>
        <w:tblW w:w="83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3362"/>
        <w:gridCol w:w="4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  <w:jc w:val="center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right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right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right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right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right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73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/>
              <w:jc w:val="both"/>
              <w:textAlignment w:val="baseline"/>
              <w:outlineLvl w:val="9"/>
              <w:rPr>
                <w:rFonts w:hint="eastAsia" w:ascii="仿宋_GB2312" w:hAnsi="仿宋_GB2312" w:eastAsia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  <w:vertAlign w:val="baseline"/>
                <w:lang w:eastAsia="zh-CN"/>
              </w:rPr>
              <w:t>户籍地所在社区（村委会）意见：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right="0"/>
              <w:jc w:val="both"/>
              <w:textAlignment w:val="baseline"/>
              <w:outlineLvl w:val="9"/>
              <w:rPr>
                <w:rFonts w:hint="eastAsia" w:ascii="仿宋_GB2312" w:hAnsi="仿宋_GB2312" w:eastAsia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right="0"/>
              <w:jc w:val="both"/>
              <w:textAlignment w:val="baseline"/>
              <w:outlineLvl w:val="9"/>
              <w:rPr>
                <w:rFonts w:hint="eastAsia" w:ascii="仿宋_GB2312" w:hAnsi="仿宋_GB2312" w:eastAsia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/>
              <w:jc w:val="both"/>
              <w:textAlignment w:val="baseline"/>
              <w:outlineLvl w:val="9"/>
              <w:rPr>
                <w:rFonts w:hint="eastAsia" w:ascii="仿宋_GB2312" w:hAns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盖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2" w:hRule="atLeast"/>
          <w:jc w:val="center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73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right="0"/>
              <w:jc w:val="both"/>
              <w:textAlignment w:val="baseline"/>
              <w:outlineLvl w:val="9"/>
              <w:rPr>
                <w:rFonts w:hint="eastAsia" w:ascii="仿宋_GB2312" w:hAnsi="仿宋_GB2312" w:eastAsia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  <w:vertAlign w:val="baseline"/>
                <w:lang w:eastAsia="zh-CN"/>
              </w:rPr>
              <w:t>户籍地派出所审查意见：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right="0"/>
              <w:jc w:val="both"/>
              <w:textAlignment w:val="baseline"/>
              <w:outlineLvl w:val="9"/>
              <w:rPr>
                <w:rFonts w:hint="eastAsia" w:ascii="仿宋_GB2312" w:hAns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right="0"/>
              <w:jc w:val="both"/>
              <w:textAlignment w:val="baseline"/>
              <w:outlineLvl w:val="9"/>
              <w:rPr>
                <w:rFonts w:hint="eastAsia" w:ascii="仿宋_GB2312" w:hAns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盖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right="0"/>
              <w:jc w:val="both"/>
              <w:textAlignment w:val="baseline"/>
              <w:outlineLvl w:val="9"/>
              <w:rPr>
                <w:rFonts w:hint="eastAsia" w:ascii="仿宋_GB2312" w:hAnsi="仿宋_GB2312" w:eastAsia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  <w:jc w:val="center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73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right="0"/>
              <w:jc w:val="both"/>
              <w:textAlignment w:val="baseline"/>
              <w:outlineLvl w:val="9"/>
              <w:rPr>
                <w:rFonts w:hint="eastAsia" w:ascii="仿宋_GB2312" w:hAnsi="仿宋_GB2312" w:eastAsia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  <w:vertAlign w:val="baseline"/>
                <w:lang w:eastAsia="zh-CN"/>
              </w:rPr>
              <w:t>县局国保大队审查意见：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right="0"/>
              <w:jc w:val="both"/>
              <w:textAlignment w:val="baseline"/>
              <w:outlineLvl w:val="9"/>
              <w:rPr>
                <w:rFonts w:hint="eastAsia" w:ascii="仿宋_GB2312" w:hAnsi="仿宋_GB2312" w:eastAsia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right="0"/>
              <w:jc w:val="both"/>
              <w:textAlignment w:val="baseline"/>
              <w:outlineLvl w:val="9"/>
              <w:rPr>
                <w:rFonts w:hint="eastAsia" w:ascii="仿宋_GB2312" w:hAns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盖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right="0"/>
              <w:jc w:val="both"/>
              <w:textAlignment w:val="baseline"/>
              <w:outlineLvl w:val="9"/>
              <w:rPr>
                <w:rFonts w:hint="eastAsia" w:ascii="仿宋_GB2312" w:hAnsi="仿宋_GB2312" w:eastAsia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0" w:hRule="atLeast"/>
          <w:jc w:val="center"/>
        </w:trPr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身份证复印件粘贴处</w:t>
            </w:r>
          </w:p>
        </w:tc>
        <w:tc>
          <w:tcPr>
            <w:tcW w:w="3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/>
              <w:jc w:val="center"/>
              <w:textAlignment w:val="baseline"/>
              <w:outlineLvl w:val="9"/>
              <w:rPr>
                <w:rFonts w:hint="default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  <w:t>正面</w:t>
            </w:r>
          </w:p>
        </w:tc>
        <w:tc>
          <w:tcPr>
            <w:tcW w:w="4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right="0"/>
              <w:jc w:val="center"/>
              <w:textAlignment w:val="baseline"/>
              <w:outlineLvl w:val="9"/>
              <w:rPr>
                <w:rFonts w:hint="default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  <w:t>反面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right="0"/>
        <w:jc w:val="both"/>
        <w:textAlignment w:val="baseline"/>
        <w:outlineLvl w:val="9"/>
        <w:rPr>
          <w:sz w:val="18"/>
          <w:szCs w:val="21"/>
        </w:rPr>
      </w:pPr>
      <w:r>
        <w:rPr>
          <w:rFonts w:hint="eastAsia" w:ascii="仿宋_GB2312" w:hAnsi="仿宋_GB2312" w:eastAsia="仿宋_GB2312"/>
          <w:sz w:val="24"/>
          <w:szCs w:val="21"/>
          <w:lang w:eastAsia="zh-CN"/>
        </w:rPr>
        <w:t>备注：此表请正反打印，请勿分开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5YWM0MWI2ZWMxOTIzMmU1M2Y3MGM5MzYwZGJmMDcifQ=="/>
  </w:docVars>
  <w:rsids>
    <w:rsidRoot w:val="4CA60061"/>
    <w:rsid w:val="00CB3C62"/>
    <w:rsid w:val="04757ABC"/>
    <w:rsid w:val="04D914B1"/>
    <w:rsid w:val="05624A39"/>
    <w:rsid w:val="0E323AAF"/>
    <w:rsid w:val="1D753980"/>
    <w:rsid w:val="205102FB"/>
    <w:rsid w:val="20832A86"/>
    <w:rsid w:val="20BD4F1E"/>
    <w:rsid w:val="23496F3C"/>
    <w:rsid w:val="24FC0490"/>
    <w:rsid w:val="29ED17B5"/>
    <w:rsid w:val="2A0616E3"/>
    <w:rsid w:val="2E4647A4"/>
    <w:rsid w:val="35724EFD"/>
    <w:rsid w:val="39DF3CFF"/>
    <w:rsid w:val="3C591B47"/>
    <w:rsid w:val="3E611186"/>
    <w:rsid w:val="41F52311"/>
    <w:rsid w:val="43BB5638"/>
    <w:rsid w:val="444E20B7"/>
    <w:rsid w:val="4AA448D5"/>
    <w:rsid w:val="4CA60061"/>
    <w:rsid w:val="4DA1334D"/>
    <w:rsid w:val="4F5B577E"/>
    <w:rsid w:val="54F902DB"/>
    <w:rsid w:val="5525751E"/>
    <w:rsid w:val="590B1FC3"/>
    <w:rsid w:val="64D12312"/>
    <w:rsid w:val="674512D2"/>
    <w:rsid w:val="6B902185"/>
    <w:rsid w:val="6EA445F4"/>
    <w:rsid w:val="720902B1"/>
    <w:rsid w:val="7544268D"/>
    <w:rsid w:val="7CEF7382"/>
    <w:rsid w:val="7EDB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304</Words>
  <Characters>307</Characters>
  <Lines>0</Lines>
  <Paragraphs>0</Paragraphs>
  <TotalTime>6</TotalTime>
  <ScaleCrop>false</ScaleCrop>
  <LinksUpToDate>false</LinksUpToDate>
  <CharactersWithSpaces>647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2022-06-11T03:55:00Z</dcterms:created>
  <dc:creator>Administrator</dc:creator>
  <cp:lastModifiedBy>Administrator</cp:lastModifiedBy>
  <dcterms:modified xsi:type="dcterms:W3CDTF">2022-06-11T04:37:30Z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35064D9838D04836AF87BA83B4C66012</vt:lpwstr>
  </property>
</Properties>
</file>