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 w:bidi="ar-SA"/>
        </w:rPr>
        <w:t>同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 xml:space="preserve"> 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 w:bidi="ar-SA"/>
        </w:rPr>
        <w:t>意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 xml:space="preserve"> 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报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 xml:space="preserve"> 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考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 xml:space="preserve"> 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证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 xml:space="preserve"> 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益阳市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-SA"/>
        </w:rPr>
        <w:t>工业和信息化局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本单位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同志，性别：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，身份证号码：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，于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月至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月在我单位从事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工作，经研究，同意其报考益阳市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-SA"/>
        </w:rPr>
        <w:t>工业和信息化局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年公开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-SA"/>
        </w:rPr>
        <w:t>选调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（此证明限202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年益阳市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-SA"/>
        </w:rPr>
        <w:t>工业和信息化局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  <w:t>资格审查时使用）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工作单位（盖章）：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bidi="ar-SA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日期：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bidi="ar-SA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bidi="ar-SA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bidi="ar-SA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701" w:right="1417" w:bottom="1701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125497E-8B86-4AE6-8118-BF82CC29CFFB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36C6708-12AC-40E7-B992-B250AD3DE1B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CB432F2-8E60-48EF-8CC4-0D18F09B52D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D443F6D-330C-45C9-915E-01F864978C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ThkZTQ0ZjcyOWMwMmQ1NGU2YjAwYzZlYTk1ZTYifQ=="/>
  </w:docVars>
  <w:rsids>
    <w:rsidRoot w:val="5ED412AF"/>
    <w:rsid w:val="336C307A"/>
    <w:rsid w:val="5ED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2022-05-17T09:38:00Z</dcterms:created>
  <dc:creator>cc</dc:creator>
  <cp:lastModifiedBy>cc</cp:lastModifiedBy>
  <dcterms:modified xsi:type="dcterms:W3CDTF">2022-05-17T09:38:54Z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6790C52A148C4DDEBBDAEB9C5B759233</vt:lpwstr>
  </property>
</Properties>
</file>