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公安机关警务辅助工作证明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沁水县华舜人力资源管理有限公司：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同志，性别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，学历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，政治面貌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，籍贯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身份证号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，现居住地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。该同志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22"/>
          <w:szCs w:val="22"/>
          <w:u w:val="singl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2"/>
          <w:szCs w:val="22"/>
          <w:u w:val="singl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辅助岗位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特此证明 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3843" w:firstLineChars="1201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单位（公章）：</w:t>
      </w:r>
    </w:p>
    <w:p>
      <w:pPr>
        <w:pStyle w:val="2"/>
        <w:ind w:firstLine="3843" w:firstLineChars="1201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6080" w:firstLineChars="19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902CE"/>
    <w:rsid w:val="00B33E6E"/>
    <w:rsid w:val="03FC46E9"/>
    <w:rsid w:val="04705B2D"/>
    <w:rsid w:val="0C0B79B0"/>
    <w:rsid w:val="0CDF02F2"/>
    <w:rsid w:val="11A63CC8"/>
    <w:rsid w:val="17AA4014"/>
    <w:rsid w:val="1FD91CC3"/>
    <w:rsid w:val="21DC595E"/>
    <w:rsid w:val="22A21F45"/>
    <w:rsid w:val="26A7444B"/>
    <w:rsid w:val="2AB16412"/>
    <w:rsid w:val="2B74267C"/>
    <w:rsid w:val="2E773CC3"/>
    <w:rsid w:val="30CE5C68"/>
    <w:rsid w:val="340F753C"/>
    <w:rsid w:val="359A2913"/>
    <w:rsid w:val="36102AD6"/>
    <w:rsid w:val="37B27E24"/>
    <w:rsid w:val="387F2517"/>
    <w:rsid w:val="38F317D2"/>
    <w:rsid w:val="3CA46D12"/>
    <w:rsid w:val="3CF453F2"/>
    <w:rsid w:val="420930BC"/>
    <w:rsid w:val="44910761"/>
    <w:rsid w:val="4BD902CE"/>
    <w:rsid w:val="4CF84FE1"/>
    <w:rsid w:val="4FC32781"/>
    <w:rsid w:val="500F58A1"/>
    <w:rsid w:val="538F4446"/>
    <w:rsid w:val="57417779"/>
    <w:rsid w:val="585A0C4E"/>
    <w:rsid w:val="58EC1C24"/>
    <w:rsid w:val="5B9F1996"/>
    <w:rsid w:val="606F482F"/>
    <w:rsid w:val="61CF081E"/>
    <w:rsid w:val="61E00B57"/>
    <w:rsid w:val="63330EBC"/>
    <w:rsid w:val="6CA87B80"/>
    <w:rsid w:val="6D9A526B"/>
    <w:rsid w:val="6F65230E"/>
    <w:rsid w:val="72317775"/>
    <w:rsid w:val="743A1B9C"/>
    <w:rsid w:val="74F71934"/>
    <w:rsid w:val="79FE2370"/>
    <w:rsid w:val="7A54563E"/>
    <w:rsid w:val="7B283450"/>
    <w:rsid w:val="7DE44327"/>
    <w:rsid w:val="7EEB6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paragraph" w:styleId="3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2022-04-19T04:06:00Z</dcterms:created>
  <dc:creator>是尊贵的会员啊</dc:creator>
  <cp:lastModifiedBy>是尊贵的会员啊</cp:lastModifiedBy>
  <dcterms:modified xsi:type="dcterms:W3CDTF">2022-04-19T04:06:36Z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DF58794CE1654942B7BF001EBDA66EEA</vt:lpwstr>
  </property>
</Properties>
</file>