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3B" w:rsidRDefault="00F1435B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2133B" w:rsidRDefault="00E2133B">
      <w:pPr>
        <w:jc w:val="left"/>
        <w:rPr>
          <w:rFonts w:ascii="黑体" w:eastAsia="黑体" w:hAnsi="黑体"/>
          <w:sz w:val="24"/>
        </w:rPr>
      </w:pPr>
    </w:p>
    <w:p w:rsidR="00E2133B" w:rsidRDefault="00F1435B">
      <w:pPr>
        <w:jc w:val="left"/>
        <w:rPr>
          <w:rFonts w:ascii="宋体" w:eastAsia="黑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E2133B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33B" w:rsidRDefault="00F1435B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2133B">
        <w:trPr>
          <w:trHeight w:hRule="exact" w:val="1862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E2133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133B">
        <w:trPr>
          <w:trHeight w:val="15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33B" w:rsidRDefault="00F1435B">
            <w:pPr>
              <w:snapToGrid w:val="0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2133B" w:rsidRDefault="00F1435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cs="黑体" w:hint="eastAsia"/>
          <w:sz w:val="24"/>
        </w:rPr>
        <w:t>体测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cs="黑体" w:hint="eastAsia"/>
          <w:sz w:val="24"/>
        </w:rPr>
        <w:t>资格复审</w:t>
      </w:r>
    </w:p>
    <w:p w:rsidR="00E2133B" w:rsidRDefault="00E2133B">
      <w:pPr>
        <w:rPr>
          <w:rFonts w:ascii="黑体" w:eastAsia="黑体" w:hAnsi="黑体"/>
          <w:sz w:val="24"/>
        </w:rPr>
      </w:pPr>
    </w:p>
    <w:p w:rsidR="00E2133B" w:rsidRDefault="00F1435B">
      <w:pPr>
        <w:rPr>
          <w:rFonts w:eastAsia="黑体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本人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E2133B" w:rsidRDefault="00E2133B"/>
    <w:p w:rsidR="00E2133B" w:rsidRDefault="00E2133B"/>
    <w:sectPr w:rsidR="00E2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5B" w:rsidRDefault="00F1435B" w:rsidP="007653B7">
      <w:r>
        <w:separator/>
      </w:r>
    </w:p>
  </w:endnote>
  <w:endnote w:type="continuationSeparator" w:id="0">
    <w:p w:rsidR="00F1435B" w:rsidRDefault="00F1435B" w:rsidP="007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5B" w:rsidRDefault="00F1435B" w:rsidP="007653B7">
      <w:r>
        <w:separator/>
      </w:r>
    </w:p>
  </w:footnote>
  <w:footnote w:type="continuationSeparator" w:id="0">
    <w:p w:rsidR="00F1435B" w:rsidRDefault="00F1435B" w:rsidP="0076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B"/>
    <w:rsid w:val="007653B7"/>
    <w:rsid w:val="00E2133B"/>
    <w:rsid w:val="00F1435B"/>
    <w:rsid w:val="4E06549C"/>
    <w:rsid w:val="631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09990E-2937-4040-AB16-0C2344A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53B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76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53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陈明换</cp:lastModifiedBy>
  <cp:revision>2</cp:revision>
  <dcterms:created xsi:type="dcterms:W3CDTF">2021-06-09T06:23:00Z</dcterms:created>
  <dcterms:modified xsi:type="dcterms:W3CDTF">2021-06-09T06:23:00Z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09204D5D61B44915A914EB8D50821EA9</vt:lpwstr>
  </property>
</Properties>
</file>