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18" w:tblpY="1482"/>
        <w:tblOverlap w:val="never"/>
        <w:tblW w:w="102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8"/>
        <w:gridCol w:w="1380"/>
        <w:gridCol w:w="1260"/>
        <w:gridCol w:w="1245"/>
        <w:gridCol w:w="465"/>
        <w:gridCol w:w="1224"/>
        <w:gridCol w:w="1296"/>
        <w:gridCol w:w="2205"/>
      </w:tblGrid>
      <w:tr w:rsidR="00A56FD3" w:rsidTr="00F138F0">
        <w:trPr>
          <w:trHeight w:val="78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Pr="00F138F0" w:rsidRDefault="00F138F0" w:rsidP="00F138F0">
            <w:pPr>
              <w:spacing w:line="600" w:lineRule="exact"/>
              <w:jc w:val="center"/>
              <w:rPr>
                <w:rFonts w:ascii="方正小标宋_GBK" w:eastAsia="方正小标宋_GBK" w:hAnsi="Times New Roman" w:cs="Times New Roman"/>
                <w:sz w:val="32"/>
                <w:szCs w:val="32"/>
              </w:rPr>
            </w:pPr>
            <w:r w:rsidRPr="00F138F0">
              <w:rPr>
                <w:rFonts w:ascii="方正小标宋_GBK" w:eastAsia="方正小标宋_GBK" w:hAnsi="Times New Roman" w:cs="Times New Roman" w:hint="eastAsia"/>
                <w:sz w:val="32"/>
                <w:szCs w:val="32"/>
              </w:rPr>
              <w:t>西双版纳景洪工业园区万景社区2022年公开招聘工作人员</w:t>
            </w:r>
            <w:r w:rsidR="00FA3F01" w:rsidRPr="004E053C">
              <w:rPr>
                <w:rFonts w:ascii="方正小标宋_GBK" w:eastAsia="方正小标宋_GBK" w:hAnsi="宋体" w:cs="黑体" w:hint="eastAsia"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 w:rsidR="00A56FD3" w:rsidTr="00F138F0">
        <w:trPr>
          <w:trHeight w:val="6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A56FD3" w:rsidTr="00F138F0">
        <w:trPr>
          <w:trHeight w:val="6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6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8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746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学历</w:t>
            </w:r>
          </w:p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全日制教育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758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在职教育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312"/>
        </w:trPr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7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312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312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312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312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312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312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2979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780"/>
        </w:trPr>
        <w:tc>
          <w:tcPr>
            <w:tcW w:w="2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FA3F01" w:rsidP="00F138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奖惩情况</w:t>
            </w:r>
            <w:bookmarkStart w:id="0" w:name="_GoBack"/>
            <w:bookmarkEnd w:id="0"/>
          </w:p>
        </w:tc>
        <w:tc>
          <w:tcPr>
            <w:tcW w:w="76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998"/>
        </w:trPr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56FD3" w:rsidRDefault="00A56FD3" w:rsidP="00F138F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FD3" w:rsidTr="00F138F0">
        <w:trPr>
          <w:trHeight w:val="780"/>
        </w:trPr>
        <w:tc>
          <w:tcPr>
            <w:tcW w:w="102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56FD3" w:rsidRDefault="00FA3F01" w:rsidP="00F138F0">
            <w:pPr>
              <w:widowControl/>
              <w:ind w:left="442" w:hangingChars="200" w:hanging="442"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本人申明：                                                                                       上述填写内容真实完整。如有不实，本人愿意承担一切法律责任。   </w:t>
            </w:r>
          </w:p>
          <w:p w:rsidR="00A56FD3" w:rsidRDefault="00A56FD3" w:rsidP="00F138F0">
            <w:pPr>
              <w:widowControl/>
              <w:ind w:left="442" w:hangingChars="200" w:hanging="442"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A56FD3" w:rsidRDefault="00A56FD3" w:rsidP="00F138F0">
            <w:pPr>
              <w:widowControl/>
              <w:ind w:left="442" w:hangingChars="200" w:hanging="442"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A56FD3" w:rsidRDefault="00FA3F01" w:rsidP="00F138F0">
            <w:pPr>
              <w:widowControl/>
              <w:ind w:left="442" w:hangingChars="200" w:hanging="442"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</w:p>
          <w:p w:rsidR="00A56FD3" w:rsidRDefault="00A56FD3" w:rsidP="00F138F0">
            <w:pPr>
              <w:widowControl/>
              <w:ind w:left="442" w:hangingChars="200" w:hanging="442"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A56FD3" w:rsidRDefault="00FA3F01" w:rsidP="00F138F0">
            <w:pPr>
              <w:widowControl/>
              <w:ind w:leftChars="208" w:left="437" w:firstLineChars="2100" w:firstLine="4638"/>
              <w:jc w:val="left"/>
              <w:textAlignment w:val="top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申请人：                   年   月    日                               </w:t>
            </w:r>
          </w:p>
        </w:tc>
      </w:tr>
      <w:tr w:rsidR="00A56FD3" w:rsidTr="00F138F0">
        <w:trPr>
          <w:trHeight w:val="1038"/>
        </w:trPr>
        <w:tc>
          <w:tcPr>
            <w:tcW w:w="1026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A56FD3" w:rsidRDefault="00A56FD3" w:rsidP="00F138F0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6FD3" w:rsidRDefault="00A56FD3">
      <w:pPr>
        <w:rPr>
          <w:b/>
          <w:bCs/>
        </w:rPr>
      </w:pPr>
    </w:p>
    <w:sectPr w:rsidR="00A56FD3" w:rsidSect="00A56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16" w:rsidRDefault="004A2116" w:rsidP="00F138F0">
      <w:r>
        <w:separator/>
      </w:r>
    </w:p>
  </w:endnote>
  <w:endnote w:type="continuationSeparator" w:id="0">
    <w:p w:rsidR="004A2116" w:rsidRDefault="004A2116" w:rsidP="00F1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16" w:rsidRDefault="004A2116" w:rsidP="00F138F0">
      <w:r>
        <w:separator/>
      </w:r>
    </w:p>
  </w:footnote>
  <w:footnote w:type="continuationSeparator" w:id="0">
    <w:p w:rsidR="004A2116" w:rsidRDefault="004A2116" w:rsidP="00F13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6FD3"/>
    <w:rsid w:val="004A2116"/>
    <w:rsid w:val="004E053C"/>
    <w:rsid w:val="00A56FD3"/>
    <w:rsid w:val="00C10084"/>
    <w:rsid w:val="00F138F0"/>
    <w:rsid w:val="00FA3F01"/>
    <w:rsid w:val="025461A5"/>
    <w:rsid w:val="10283951"/>
    <w:rsid w:val="212C1686"/>
    <w:rsid w:val="41FD037C"/>
    <w:rsid w:val="45327D5A"/>
    <w:rsid w:val="4A3E44C1"/>
    <w:rsid w:val="662B44C2"/>
    <w:rsid w:val="6E25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F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3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38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13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38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2020-12-02T00:57:00Z</cp:lastPrinted>
  <dcterms:created xsi:type="dcterms:W3CDTF">2020-12-01T03:29:00Z</dcterms:created>
  <dcterms:modified xsi:type="dcterms:W3CDTF">2022-03-02T06:42:00Z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