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CF" w:rsidRPr="000B226B" w:rsidRDefault="00D64C8A" w:rsidP="000B226B">
      <w:pPr>
        <w:widowControl/>
        <w:spacing w:line="560" w:lineRule="exact"/>
        <w:jc w:val="left"/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486BCF" w:rsidRDefault="00D64C8A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</w:rPr>
        <w:t>南湖区教育研究培训中心公开选聘德育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</w:rPr>
        <w:t>研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</w:rPr>
        <w:t>训员报名表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4"/>
        <w:gridCol w:w="1193"/>
        <w:gridCol w:w="983"/>
        <w:gridCol w:w="298"/>
        <w:gridCol w:w="625"/>
        <w:gridCol w:w="706"/>
        <w:gridCol w:w="1026"/>
        <w:gridCol w:w="1387"/>
        <w:gridCol w:w="222"/>
        <w:gridCol w:w="1458"/>
      </w:tblGrid>
      <w:tr w:rsidR="00486BCF">
        <w:trPr>
          <w:trHeight w:val="44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出生</w:t>
            </w:r>
          </w:p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寸照</w:t>
            </w:r>
          </w:p>
        </w:tc>
      </w:tr>
      <w:tr w:rsidR="00486BCF">
        <w:trPr>
          <w:trHeight w:val="508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政　治</w:t>
            </w:r>
          </w:p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面　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教龄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CF" w:rsidRDefault="00486BC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486BCF">
        <w:trPr>
          <w:trHeight w:val="415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现工作</w:t>
            </w:r>
          </w:p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单　位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联系</w:t>
            </w:r>
          </w:p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电话</w:t>
            </w:r>
          </w:p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CF" w:rsidRDefault="00486BC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486BCF">
        <w:trPr>
          <w:trHeight w:val="379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家　庭</w:t>
            </w:r>
          </w:p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地　址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CF" w:rsidRDefault="00486BC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CF" w:rsidRDefault="00486BC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CF" w:rsidRDefault="00486BC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486BCF">
        <w:trPr>
          <w:trHeight w:val="55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最　高</w:t>
            </w:r>
          </w:p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　历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毕业时间</w:t>
            </w:r>
          </w:p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学校专业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390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　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486BCF">
        <w:trPr>
          <w:trHeight w:val="551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现任教师职务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资格及取得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时间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390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现任教年级</w:t>
            </w:r>
          </w:p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和学科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486BCF">
        <w:trPr>
          <w:trHeight w:val="57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班主任工作年限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486BCF">
            <w:pPr>
              <w:widowControl/>
              <w:wordWrap w:val="0"/>
              <w:spacing w:line="0" w:lineRule="atLeast"/>
              <w:ind w:right="-69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486BCF">
        <w:trPr>
          <w:trHeight w:val="495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486BCF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教师资格类别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486BCF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486BCF">
        <w:trPr>
          <w:trHeight w:val="2785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个</w:t>
            </w: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人</w:t>
            </w: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简</w:t>
            </w: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历</w:t>
            </w:r>
          </w:p>
        </w:tc>
        <w:tc>
          <w:tcPr>
            <w:tcW w:w="7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486BCF">
        <w:trPr>
          <w:trHeight w:val="29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荣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誉</w:t>
            </w:r>
            <w:proofErr w:type="gramEnd"/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与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获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奖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情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况</w:t>
            </w:r>
            <w:proofErr w:type="gramEnd"/>
          </w:p>
        </w:tc>
        <w:tc>
          <w:tcPr>
            <w:tcW w:w="7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486BCF">
        <w:trPr>
          <w:trHeight w:val="474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39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教</w:t>
            </w:r>
          </w:p>
          <w:p w:rsidR="00486BCF" w:rsidRDefault="00D64C8A">
            <w:pPr>
              <w:widowControl/>
              <w:wordWrap w:val="0"/>
              <w:spacing w:line="39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育</w:t>
            </w:r>
          </w:p>
          <w:p w:rsidR="00486BCF" w:rsidRDefault="00D64C8A">
            <w:pPr>
              <w:widowControl/>
              <w:wordWrap w:val="0"/>
              <w:spacing w:line="39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教</w:t>
            </w:r>
          </w:p>
          <w:p w:rsidR="00486BCF" w:rsidRDefault="00D64C8A">
            <w:pPr>
              <w:widowControl/>
              <w:wordWrap w:val="0"/>
              <w:spacing w:line="39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</w:t>
            </w:r>
          </w:p>
          <w:p w:rsidR="00486BCF" w:rsidRDefault="00D64C8A">
            <w:pPr>
              <w:widowControl/>
              <w:wordWrap w:val="0"/>
              <w:spacing w:line="39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研</w:t>
            </w:r>
            <w:proofErr w:type="gramEnd"/>
          </w:p>
          <w:p w:rsidR="00486BCF" w:rsidRDefault="00D64C8A">
            <w:pPr>
              <w:widowControl/>
              <w:wordWrap w:val="0"/>
              <w:spacing w:line="39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究</w:t>
            </w:r>
          </w:p>
          <w:p w:rsidR="00486BCF" w:rsidRDefault="00D64C8A">
            <w:pPr>
              <w:widowControl/>
              <w:wordWrap w:val="0"/>
              <w:spacing w:line="39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情</w:t>
            </w:r>
          </w:p>
          <w:p w:rsidR="00486BCF" w:rsidRDefault="00D64C8A">
            <w:pPr>
              <w:widowControl/>
              <w:wordWrap w:val="0"/>
              <w:spacing w:line="39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况</w:t>
            </w:r>
            <w:proofErr w:type="gramEnd"/>
          </w:p>
        </w:tc>
        <w:tc>
          <w:tcPr>
            <w:tcW w:w="7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486BCF">
        <w:trPr>
          <w:trHeight w:val="533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主</w:t>
            </w: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要</w:t>
            </w: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工</w:t>
            </w: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作</w:t>
            </w: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实</w:t>
            </w:r>
          </w:p>
          <w:p w:rsidR="00486BCF" w:rsidRDefault="00486BCF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绩</w:t>
            </w:r>
          </w:p>
        </w:tc>
        <w:tc>
          <w:tcPr>
            <w:tcW w:w="7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486BCF">
        <w:trPr>
          <w:trHeight w:val="169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其他须说明的情况</w:t>
            </w:r>
          </w:p>
        </w:tc>
        <w:tc>
          <w:tcPr>
            <w:tcW w:w="7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CF" w:rsidRDefault="00D64C8A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486BCF" w:rsidRDefault="00486BCF">
      <w:pPr>
        <w:widowControl/>
        <w:tabs>
          <w:tab w:val="left" w:pos="7580"/>
        </w:tabs>
        <w:wordWrap w:val="0"/>
        <w:spacing w:line="240" w:lineRule="exact"/>
        <w:ind w:firstLineChars="196" w:firstLine="472"/>
        <w:jc w:val="left"/>
        <w:rPr>
          <w:rFonts w:ascii="仿宋_GB2312" w:eastAsia="仿宋_GB2312" w:hAnsi="仿宋_GB2312" w:cs="仿宋_GB2312"/>
          <w:b/>
          <w:color w:val="333333"/>
          <w:kern w:val="0"/>
          <w:szCs w:val="21"/>
        </w:rPr>
      </w:pPr>
    </w:p>
    <w:p w:rsidR="00486BCF" w:rsidRDefault="00D64C8A">
      <w:pPr>
        <w:widowControl/>
        <w:tabs>
          <w:tab w:val="left" w:pos="7580"/>
        </w:tabs>
        <w:wordWrap w:val="0"/>
        <w:spacing w:line="240" w:lineRule="exact"/>
        <w:ind w:firstLineChars="196" w:firstLine="472"/>
        <w:jc w:val="left"/>
        <w:rPr>
          <w:rFonts w:ascii="仿宋_GB2312" w:eastAsia="仿宋_GB2312" w:hAnsi="宋体" w:cs="宋体"/>
          <w:b/>
          <w:color w:val="333333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Cs w:val="21"/>
        </w:rPr>
        <w:t>本人以上填报内容真实，如有虚假，一经查实，愿意取消聘用资格。</w:t>
      </w:r>
    </w:p>
    <w:p w:rsidR="00486BCF" w:rsidRDefault="00486BCF">
      <w:pPr>
        <w:widowControl/>
        <w:wordWrap w:val="0"/>
        <w:spacing w:line="240" w:lineRule="exact"/>
        <w:ind w:firstLine="570"/>
        <w:jc w:val="left"/>
        <w:rPr>
          <w:rFonts w:ascii="仿宋_GB2312" w:eastAsia="仿宋_GB2312" w:hAnsi="Verdana" w:cs="宋体"/>
          <w:color w:val="000000"/>
          <w:kern w:val="0"/>
          <w:szCs w:val="21"/>
        </w:rPr>
      </w:pPr>
    </w:p>
    <w:p w:rsidR="00486BCF" w:rsidRDefault="00486BCF">
      <w:pPr>
        <w:widowControl/>
        <w:wordWrap w:val="0"/>
        <w:spacing w:line="240" w:lineRule="exact"/>
        <w:ind w:firstLine="570"/>
        <w:jc w:val="left"/>
        <w:rPr>
          <w:rFonts w:ascii="仿宋_GB2312" w:eastAsia="仿宋_GB2312" w:hAnsi="Verdana" w:cs="宋体"/>
          <w:color w:val="000000"/>
          <w:kern w:val="0"/>
          <w:szCs w:val="21"/>
        </w:rPr>
      </w:pPr>
    </w:p>
    <w:p w:rsidR="00486BCF" w:rsidRDefault="00D64C8A">
      <w:pPr>
        <w:widowControl/>
        <w:wordWrap w:val="0"/>
        <w:spacing w:line="240" w:lineRule="exact"/>
        <w:ind w:firstLineChars="200" w:firstLine="480"/>
        <w:jc w:val="left"/>
        <w:rPr>
          <w:rFonts w:ascii="仿宋_GB2312" w:eastAsia="仿宋_GB2312" w:hAnsi="Verdana" w:cs="宋体"/>
          <w:color w:val="000000"/>
          <w:kern w:val="0"/>
          <w:szCs w:val="21"/>
        </w:rPr>
      </w:pPr>
      <w:r>
        <w:rPr>
          <w:rFonts w:ascii="仿宋_GB2312" w:eastAsia="仿宋_GB2312" w:hAnsi="Verdana" w:cs="宋体" w:hint="eastAsia"/>
          <w:color w:val="000000"/>
          <w:kern w:val="0"/>
          <w:szCs w:val="21"/>
        </w:rPr>
        <w:t>应聘人员（签名）：</w:t>
      </w:r>
      <w:r>
        <w:rPr>
          <w:rFonts w:ascii="仿宋_GB2312" w:eastAsia="仿宋_GB2312" w:hAnsi="Verdana" w:cs="宋体" w:hint="eastAsia"/>
          <w:color w:val="000000"/>
          <w:kern w:val="0"/>
          <w:szCs w:val="21"/>
        </w:rPr>
        <w:t xml:space="preserve">           </w:t>
      </w:r>
      <w:r>
        <w:rPr>
          <w:rFonts w:ascii="仿宋_GB2312" w:eastAsia="仿宋_GB2312" w:hAnsi="Verdana" w:cs="宋体" w:hint="eastAsia"/>
          <w:color w:val="000000"/>
          <w:kern w:val="0"/>
          <w:szCs w:val="21"/>
        </w:rPr>
        <w:t xml:space="preserve">     </w:t>
      </w:r>
      <w:r>
        <w:rPr>
          <w:rFonts w:ascii="仿宋_GB2312" w:eastAsia="仿宋_GB2312" w:hAnsi="Verdana" w:cs="宋体" w:hint="eastAsia"/>
          <w:color w:val="000000"/>
          <w:kern w:val="0"/>
          <w:szCs w:val="21"/>
        </w:rPr>
        <w:t xml:space="preserve"> </w:t>
      </w:r>
      <w:r>
        <w:rPr>
          <w:rFonts w:ascii="仿宋_GB2312" w:eastAsia="仿宋_GB2312" w:hAnsi="Verdana" w:cs="宋体" w:hint="eastAsia"/>
          <w:color w:val="000000"/>
          <w:kern w:val="0"/>
          <w:szCs w:val="21"/>
        </w:rPr>
        <w:t>报名日期：</w:t>
      </w:r>
    </w:p>
    <w:p w:rsidR="00486BCF" w:rsidRDefault="00486BCF"/>
    <w:p w:rsidR="00486BCF" w:rsidRDefault="00486BCF"/>
    <w:sectPr w:rsidR="00486BCF" w:rsidSect="00486BC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8A" w:rsidRDefault="00D64C8A" w:rsidP="000B226B">
      <w:r>
        <w:separator/>
      </w:r>
    </w:p>
  </w:endnote>
  <w:endnote w:type="continuationSeparator" w:id="0">
    <w:p w:rsidR="00D64C8A" w:rsidRDefault="00D64C8A" w:rsidP="000B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8A" w:rsidRDefault="00D64C8A" w:rsidP="000B226B">
      <w:r>
        <w:separator/>
      </w:r>
    </w:p>
  </w:footnote>
  <w:footnote w:type="continuationSeparator" w:id="0">
    <w:p w:rsidR="00D64C8A" w:rsidRDefault="00D64C8A" w:rsidP="000B2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8D3"/>
    <w:rsid w:val="00010F6E"/>
    <w:rsid w:val="00077319"/>
    <w:rsid w:val="000A5DC4"/>
    <w:rsid w:val="000B226B"/>
    <w:rsid w:val="000E43AF"/>
    <w:rsid w:val="00356DF9"/>
    <w:rsid w:val="003942AC"/>
    <w:rsid w:val="00450BE8"/>
    <w:rsid w:val="00486BCF"/>
    <w:rsid w:val="005D59D3"/>
    <w:rsid w:val="007B7418"/>
    <w:rsid w:val="007D3C61"/>
    <w:rsid w:val="00882F4A"/>
    <w:rsid w:val="008B3099"/>
    <w:rsid w:val="00AC6CEF"/>
    <w:rsid w:val="00B133EB"/>
    <w:rsid w:val="00C4127F"/>
    <w:rsid w:val="00CD68D3"/>
    <w:rsid w:val="00CE4658"/>
    <w:rsid w:val="00D64C8A"/>
    <w:rsid w:val="00E50B5D"/>
    <w:rsid w:val="00F43F28"/>
    <w:rsid w:val="00FB5FC5"/>
    <w:rsid w:val="00FE1481"/>
    <w:rsid w:val="035F05DF"/>
    <w:rsid w:val="0A09354B"/>
    <w:rsid w:val="0E1A7932"/>
    <w:rsid w:val="13325AC0"/>
    <w:rsid w:val="18914AB5"/>
    <w:rsid w:val="1B9E5C84"/>
    <w:rsid w:val="1C7654FD"/>
    <w:rsid w:val="20C327D0"/>
    <w:rsid w:val="220566F7"/>
    <w:rsid w:val="22794182"/>
    <w:rsid w:val="2DF823FE"/>
    <w:rsid w:val="2E2058C6"/>
    <w:rsid w:val="3716377F"/>
    <w:rsid w:val="3B7264DD"/>
    <w:rsid w:val="4FA24224"/>
    <w:rsid w:val="55066679"/>
    <w:rsid w:val="58E54746"/>
    <w:rsid w:val="5B7C6071"/>
    <w:rsid w:val="5D1F4C43"/>
    <w:rsid w:val="60215C3D"/>
    <w:rsid w:val="60CE058A"/>
    <w:rsid w:val="687153A1"/>
    <w:rsid w:val="6D185BD0"/>
    <w:rsid w:val="6E494DBB"/>
    <w:rsid w:val="7224255D"/>
    <w:rsid w:val="7738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C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26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2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372</Characters>
  <Application>Microsoft Office Word</Application>
  <DocSecurity>0</DocSecurity>
  <Lines>3</Lines>
  <Paragraphs>1</Paragraphs>
  <ScaleCrop>false</ScaleCrop>
  <Company>nhjy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南湖区教育研究培训中心公开选聘研训员公告</dc:title>
  <dc:creator>dj z</dc:creator>
  <cp:lastModifiedBy>wangkun</cp:lastModifiedBy>
  <cp:revision>2</cp:revision>
  <cp:lastPrinted>2022-02-15T00:58:00Z</cp:lastPrinted>
  <dcterms:created xsi:type="dcterms:W3CDTF">2022-03-03T05:40:00Z</dcterms:created>
  <dcterms:modified xsi:type="dcterms:W3CDTF">2022-03-03T05:40:00Z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2052-10.8.0.5685</vt:lpwstr>
  </property>
  <property fmtid="{D5CDD505-2E9C-101B-9397-08002B2CF9AE}" pid="3" name="ICV">
    <vt:lpwstr>A4079315617D4782B008561554E4549D</vt:lpwstr>
  </property>
</Properties>
</file>