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62" w:rsidRDefault="00427B8B">
      <w:pPr>
        <w:spacing w:line="560" w:lineRule="exact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附件</w:t>
      </w:r>
    </w:p>
    <w:p w:rsidR="00352062" w:rsidRDefault="00427B8B">
      <w:pPr>
        <w:widowControl/>
        <w:spacing w:line="600" w:lineRule="exact"/>
        <w:jc w:val="center"/>
        <w:rPr>
          <w:rFonts w:ascii="方正小标宋简体" w:eastAsia="方正小标宋简体" w:hAnsi="Arial" w:cs="Arial"/>
          <w:b/>
          <w:kern w:val="0"/>
          <w:sz w:val="38"/>
          <w:szCs w:val="36"/>
        </w:rPr>
      </w:pPr>
      <w:r>
        <w:rPr>
          <w:rFonts w:ascii="方正小标宋简体" w:eastAsia="方正小标宋简体" w:hAnsi="Arial" w:cs="Arial" w:hint="eastAsia"/>
          <w:b/>
          <w:kern w:val="0"/>
          <w:sz w:val="38"/>
          <w:szCs w:val="36"/>
        </w:rPr>
        <w:t>南充市</w:t>
      </w:r>
      <w:proofErr w:type="gramStart"/>
      <w:r>
        <w:rPr>
          <w:rFonts w:ascii="方正小标宋简体" w:eastAsia="方正小标宋简体" w:hAnsi="Arial" w:cs="Arial" w:hint="eastAsia"/>
          <w:b/>
          <w:kern w:val="0"/>
          <w:sz w:val="38"/>
          <w:szCs w:val="36"/>
        </w:rPr>
        <w:t>顺庆区教育</w:t>
      </w:r>
      <w:proofErr w:type="gramEnd"/>
      <w:r>
        <w:rPr>
          <w:rFonts w:ascii="方正小标宋简体" w:eastAsia="方正小标宋简体" w:hAnsi="Arial" w:cs="Arial" w:hint="eastAsia"/>
          <w:b/>
          <w:kern w:val="0"/>
          <w:sz w:val="38"/>
          <w:szCs w:val="36"/>
        </w:rPr>
        <w:t>科技和体育局</w:t>
      </w:r>
    </w:p>
    <w:p w:rsidR="00352062" w:rsidRDefault="00427B8B">
      <w:pPr>
        <w:widowControl/>
        <w:spacing w:line="600" w:lineRule="exact"/>
        <w:jc w:val="center"/>
        <w:rPr>
          <w:rFonts w:ascii="方正小标宋简体" w:eastAsia="方正小标宋简体" w:hAnsi="Arial" w:cs="Arial"/>
          <w:b/>
          <w:kern w:val="0"/>
          <w:sz w:val="38"/>
          <w:szCs w:val="36"/>
        </w:rPr>
      </w:pPr>
      <w:r>
        <w:rPr>
          <w:rFonts w:ascii="方正小标宋简体" w:eastAsia="方正小标宋简体" w:hAnsi="Times New Roman" w:cs="Times New Roman" w:hint="eastAsia"/>
          <w:b/>
          <w:kern w:val="0"/>
          <w:sz w:val="38"/>
          <w:szCs w:val="36"/>
        </w:rPr>
        <w:t>公开考核招聘优秀应届毕业研究生、部属公费师</w:t>
      </w: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b/>
          <w:kern w:val="0"/>
          <w:sz w:val="38"/>
          <w:szCs w:val="36"/>
        </w:rPr>
        <w:t>范生</w:t>
      </w:r>
      <w:r>
        <w:rPr>
          <w:rFonts w:ascii="方正小标宋简体" w:eastAsia="方正小标宋简体" w:hAnsi="Arial" w:cs="Arial" w:hint="eastAsia"/>
          <w:b/>
          <w:kern w:val="0"/>
          <w:sz w:val="38"/>
          <w:szCs w:val="36"/>
        </w:rPr>
        <w:t>体检名单</w:t>
      </w:r>
    </w:p>
    <w:p w:rsidR="00352062" w:rsidRDefault="00352062">
      <w:pPr>
        <w:widowControl/>
        <w:spacing w:line="240" w:lineRule="exact"/>
        <w:jc w:val="center"/>
        <w:rPr>
          <w:rFonts w:ascii="方正小标宋简体" w:eastAsia="方正小标宋简体" w:hAnsi="Arial" w:cs="Arial"/>
          <w:b/>
          <w:kern w:val="0"/>
          <w:sz w:val="36"/>
          <w:szCs w:val="36"/>
        </w:rPr>
      </w:pPr>
    </w:p>
    <w:tbl>
      <w:tblPr>
        <w:tblW w:w="89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701"/>
        <w:gridCol w:w="4184"/>
      </w:tblGrid>
      <w:tr w:rsidR="00352062" w:rsidTr="00021A0B">
        <w:trPr>
          <w:trHeight w:val="379"/>
          <w:tblHeader/>
          <w:jc w:val="center"/>
        </w:trPr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4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/>
                <w:kern w:val="0"/>
                <w:sz w:val="28"/>
                <w:szCs w:val="28"/>
              </w:rPr>
              <w:t>报考</w:t>
            </w:r>
            <w:r>
              <w:rPr>
                <w:rFonts w:ascii="黑体" w:eastAsia="黑体" w:hAnsi="黑体" w:cs="Times New Roman" w:hint="eastAsia"/>
                <w:b/>
                <w:kern w:val="0"/>
                <w:sz w:val="28"/>
                <w:szCs w:val="28"/>
              </w:rPr>
              <w:t>学校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向宇晴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西华师大附小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马艳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西华师大附小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杨万娟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西华师大附小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詹勇华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西华师大附小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陈碧珍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西华师大附小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叶鑫雨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西华师大附小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张香香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西华师大附小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付潇霄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西华师大附小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冯舟靓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西华师大附小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杨艳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西华师大附小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何倩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西河路小学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李楠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西河路小学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lastRenderedPageBreak/>
              <w:t>朱丽君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五星中学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吴静伟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五星中学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程小耘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五星中学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代柯帆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五星小学南门坝分校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蒲玉洁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五星小学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李亭亭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五星小学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侯佳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五星小学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胡欢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南充五中青龙山校区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刘璇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南充五中青龙山校区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杜敏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南充五中青龙山校区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杜丽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南充五中（含城南校区）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张渝佳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南充五中（含城南校区）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粟</w:t>
            </w:r>
            <w:proofErr w:type="gramStart"/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泫</w:t>
            </w:r>
            <w:proofErr w:type="gramEnd"/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南充五中（含城南校区）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刘娇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南充五中（含城南校区）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韩宇佳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南充五中（含城南校区）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任婕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南充六中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任玉洁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南充七</w:t>
            </w:r>
            <w:proofErr w:type="gramEnd"/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中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刘洁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南充七</w:t>
            </w:r>
            <w:proofErr w:type="gramEnd"/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中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陈冬梅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南充九中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蒲晶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南充九中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张源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南充九中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陈亮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涪江路小学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周荣娇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涪江路小学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冯婉玲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涪江路小学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王俞文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涪江路小学</w:t>
            </w:r>
          </w:p>
        </w:tc>
      </w:tr>
      <w:tr w:rsidR="00352062" w:rsidTr="00021A0B">
        <w:trPr>
          <w:trHeight w:val="35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81"/>
                <w:rFonts w:ascii="Times New Roman" w:eastAsia="方正仿宋简体" w:hAnsi="Times New Roman" w:cs="Times New Roman"/>
                <w:sz w:val="28"/>
                <w:szCs w:val="28"/>
                <w:lang w:bidi="ar"/>
              </w:rPr>
              <w:t>谭俊键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2" w:rsidRDefault="00427B8B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涪江路小学</w:t>
            </w:r>
          </w:p>
        </w:tc>
      </w:tr>
    </w:tbl>
    <w:p w:rsidR="00352062" w:rsidRDefault="00352062">
      <w:pPr>
        <w:spacing w:line="560" w:lineRule="exact"/>
        <w:ind w:firstLineChars="1500" w:firstLine="4819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sectPr w:rsidR="00352062">
      <w:footerReference w:type="even" r:id="rId7"/>
      <w:footerReference w:type="default" r:id="rId8"/>
      <w:pgSz w:w="11906" w:h="16838"/>
      <w:pgMar w:top="2098" w:right="1588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B8B" w:rsidRDefault="00427B8B">
      <w:r>
        <w:separator/>
      </w:r>
    </w:p>
  </w:endnote>
  <w:endnote w:type="continuationSeparator" w:id="0">
    <w:p w:rsidR="00427B8B" w:rsidRDefault="0042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62" w:rsidRDefault="00427B8B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88629317"/>
      </w:sdtPr>
      <w:sdtEndPr/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888778"/>
    </w:sdtPr>
    <w:sdtEndPr>
      <w:rPr>
        <w:rFonts w:ascii="Times New Roman" w:hAnsi="Times New Roman" w:cs="Times New Roman"/>
        <w:sz w:val="28"/>
        <w:szCs w:val="28"/>
      </w:rPr>
    </w:sdtEndPr>
    <w:sdtContent>
      <w:p w:rsidR="00352062" w:rsidRDefault="00427B8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B8B" w:rsidRDefault="00427B8B">
      <w:r>
        <w:separator/>
      </w:r>
    </w:p>
  </w:footnote>
  <w:footnote w:type="continuationSeparator" w:id="0">
    <w:p w:rsidR="00427B8B" w:rsidRDefault="0042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3595FE8"/>
    <w:rsid w:val="00021A0B"/>
    <w:rsid w:val="00045942"/>
    <w:rsid w:val="000C1E65"/>
    <w:rsid w:val="001C54B7"/>
    <w:rsid w:val="00352062"/>
    <w:rsid w:val="00405FBD"/>
    <w:rsid w:val="004154AF"/>
    <w:rsid w:val="00426AB8"/>
    <w:rsid w:val="00427B8B"/>
    <w:rsid w:val="007068BE"/>
    <w:rsid w:val="00911BFB"/>
    <w:rsid w:val="00A83C5B"/>
    <w:rsid w:val="00B111F4"/>
    <w:rsid w:val="00BC285F"/>
    <w:rsid w:val="00BD029D"/>
    <w:rsid w:val="00C35D16"/>
    <w:rsid w:val="00CF4CEC"/>
    <w:rsid w:val="00D621AA"/>
    <w:rsid w:val="00F24C45"/>
    <w:rsid w:val="017A6583"/>
    <w:rsid w:val="024A1F05"/>
    <w:rsid w:val="03595FE8"/>
    <w:rsid w:val="03FB660C"/>
    <w:rsid w:val="05092FAB"/>
    <w:rsid w:val="052E18E9"/>
    <w:rsid w:val="052F5A3E"/>
    <w:rsid w:val="07C35693"/>
    <w:rsid w:val="08446DA9"/>
    <w:rsid w:val="08585DDB"/>
    <w:rsid w:val="09486922"/>
    <w:rsid w:val="0A246E4B"/>
    <w:rsid w:val="0AAF1EFF"/>
    <w:rsid w:val="0CC04897"/>
    <w:rsid w:val="0CEC11E8"/>
    <w:rsid w:val="0D25322B"/>
    <w:rsid w:val="0D961DC5"/>
    <w:rsid w:val="0DA02F6A"/>
    <w:rsid w:val="0EC204EF"/>
    <w:rsid w:val="0F6A382F"/>
    <w:rsid w:val="10EF7D5F"/>
    <w:rsid w:val="110E0F7A"/>
    <w:rsid w:val="11A007F3"/>
    <w:rsid w:val="12AE42E9"/>
    <w:rsid w:val="14213E6D"/>
    <w:rsid w:val="148D1701"/>
    <w:rsid w:val="14F23AA9"/>
    <w:rsid w:val="15AA6F86"/>
    <w:rsid w:val="15B036FB"/>
    <w:rsid w:val="166167A3"/>
    <w:rsid w:val="16A142D4"/>
    <w:rsid w:val="18E15979"/>
    <w:rsid w:val="197904A2"/>
    <w:rsid w:val="1A286460"/>
    <w:rsid w:val="1A531C23"/>
    <w:rsid w:val="1ACE761C"/>
    <w:rsid w:val="1AE8790F"/>
    <w:rsid w:val="1D04257E"/>
    <w:rsid w:val="1D5030CD"/>
    <w:rsid w:val="1E7A24C0"/>
    <w:rsid w:val="1EF32FF2"/>
    <w:rsid w:val="20346CD6"/>
    <w:rsid w:val="20632140"/>
    <w:rsid w:val="208B4C07"/>
    <w:rsid w:val="209647DB"/>
    <w:rsid w:val="20B13A6C"/>
    <w:rsid w:val="22800354"/>
    <w:rsid w:val="230F7587"/>
    <w:rsid w:val="2451648B"/>
    <w:rsid w:val="248A3369"/>
    <w:rsid w:val="25A246E2"/>
    <w:rsid w:val="296323DA"/>
    <w:rsid w:val="2A0730C3"/>
    <w:rsid w:val="2CC5155D"/>
    <w:rsid w:val="2CED0939"/>
    <w:rsid w:val="2CF85726"/>
    <w:rsid w:val="2FD5063D"/>
    <w:rsid w:val="30FC5AB5"/>
    <w:rsid w:val="321A62EF"/>
    <w:rsid w:val="33A037AF"/>
    <w:rsid w:val="33A17DA5"/>
    <w:rsid w:val="341E1D1F"/>
    <w:rsid w:val="341E6698"/>
    <w:rsid w:val="363F53FE"/>
    <w:rsid w:val="38186D55"/>
    <w:rsid w:val="38D46696"/>
    <w:rsid w:val="394538AA"/>
    <w:rsid w:val="39BE0A34"/>
    <w:rsid w:val="39FE469D"/>
    <w:rsid w:val="3A15152E"/>
    <w:rsid w:val="3C3305D8"/>
    <w:rsid w:val="3D7604D6"/>
    <w:rsid w:val="3D8D1A62"/>
    <w:rsid w:val="3E3F622A"/>
    <w:rsid w:val="3F6C5410"/>
    <w:rsid w:val="406311E6"/>
    <w:rsid w:val="40E04229"/>
    <w:rsid w:val="41145584"/>
    <w:rsid w:val="41E342A1"/>
    <w:rsid w:val="442A5AAE"/>
    <w:rsid w:val="44D23AE5"/>
    <w:rsid w:val="4631143E"/>
    <w:rsid w:val="49634005"/>
    <w:rsid w:val="4A4060F4"/>
    <w:rsid w:val="4F690790"/>
    <w:rsid w:val="5245699D"/>
    <w:rsid w:val="52655FDE"/>
    <w:rsid w:val="553A6C41"/>
    <w:rsid w:val="58AC528E"/>
    <w:rsid w:val="59097FF9"/>
    <w:rsid w:val="5A7A2F5C"/>
    <w:rsid w:val="5C0F3B78"/>
    <w:rsid w:val="5C81488D"/>
    <w:rsid w:val="5CC11316"/>
    <w:rsid w:val="5E5567DE"/>
    <w:rsid w:val="5FDE2DAE"/>
    <w:rsid w:val="60285208"/>
    <w:rsid w:val="6042276E"/>
    <w:rsid w:val="607E59B5"/>
    <w:rsid w:val="60C3401F"/>
    <w:rsid w:val="60F375BB"/>
    <w:rsid w:val="61DF29FD"/>
    <w:rsid w:val="62AE6F4C"/>
    <w:rsid w:val="637349EC"/>
    <w:rsid w:val="63A06939"/>
    <w:rsid w:val="65085608"/>
    <w:rsid w:val="66E11A66"/>
    <w:rsid w:val="67802D5C"/>
    <w:rsid w:val="67D1395C"/>
    <w:rsid w:val="67DD6A55"/>
    <w:rsid w:val="68666ED8"/>
    <w:rsid w:val="69524953"/>
    <w:rsid w:val="695272A6"/>
    <w:rsid w:val="6ABC169E"/>
    <w:rsid w:val="6B441543"/>
    <w:rsid w:val="6C1E489A"/>
    <w:rsid w:val="6EB20ABF"/>
    <w:rsid w:val="6F2C1D50"/>
    <w:rsid w:val="6F51673C"/>
    <w:rsid w:val="6FAB459F"/>
    <w:rsid w:val="724F5916"/>
    <w:rsid w:val="735C294F"/>
    <w:rsid w:val="75D94B83"/>
    <w:rsid w:val="75DA4153"/>
    <w:rsid w:val="766905FD"/>
    <w:rsid w:val="76E00193"/>
    <w:rsid w:val="780A6F8A"/>
    <w:rsid w:val="7C9E5A9E"/>
    <w:rsid w:val="7CE76171"/>
    <w:rsid w:val="7D1312C2"/>
    <w:rsid w:val="7E950DA4"/>
    <w:rsid w:val="7EDF6D8A"/>
    <w:rsid w:val="7FC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112D56-2A67-40B5-AB27-DFBDFE75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after="300" w:line="432" w:lineRule="auto"/>
      <w:jc w:val="center"/>
      <w:outlineLvl w:val="1"/>
    </w:pPr>
    <w:rPr>
      <w:rFonts w:ascii="微软雅黑" w:eastAsia="微软雅黑" w:hAnsi="微软雅黑" w:cs="Times New Roman"/>
      <w:b/>
      <w:color w:val="333333"/>
      <w:kern w:val="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line="432" w:lineRule="auto"/>
      <w:jc w:val="left"/>
    </w:pPr>
    <w:rPr>
      <w:rFonts w:ascii="微软雅黑" w:eastAsia="微软雅黑" w:hAnsi="微软雅黑" w:cs="Times New Roman"/>
      <w:color w:val="333333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Emphasis"/>
    <w:basedOn w:val="a0"/>
    <w:qFormat/>
  </w:style>
  <w:style w:type="character" w:styleId="HTML">
    <w:name w:val="HTML Acronym"/>
    <w:basedOn w:val="a0"/>
    <w:qFormat/>
  </w:style>
  <w:style w:type="character" w:customStyle="1" w:styleId="at4">
    <w:name w:val="at4"/>
    <w:basedOn w:val="a0"/>
    <w:qFormat/>
    <w:rPr>
      <w:color w:val="FFFFFF"/>
      <w:shd w:val="clear" w:color="auto" w:fill="9E0001"/>
    </w:rPr>
  </w:style>
  <w:style w:type="character" w:customStyle="1" w:styleId="at">
    <w:name w:val="at"/>
    <w:basedOn w:val="a0"/>
    <w:qFormat/>
    <w:rPr>
      <w:color w:val="FFFFFF"/>
      <w:shd w:val="clear" w:color="auto" w:fill="9E0001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character" w:customStyle="1" w:styleId="font81">
    <w:name w:val="font81"/>
    <w:basedOn w:val="a0"/>
    <w:rPr>
      <w:rFonts w:ascii="仿宋_GB2312" w:eastAsia="仿宋_GB2312" w:cs="仿宋_GB2312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2020-05-25T10:39:00Z</cp:lastPrinted>
  <dcterms:created xsi:type="dcterms:W3CDTF">2022-01-26T08:09:00Z</dcterms:created>
  <dcterms:modified xsi:type="dcterms:W3CDTF">2022-02-07T01:54:00Z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C088484F8A444581AB28784216950570</vt:lpwstr>
  </property>
</Properties>
</file>