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before="100" w:beforeAutospacing="1" w:after="100" w:afterAutospacing="1"/>
        <w:jc w:val="center"/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</w:rPr>
        <w:t>现场确认</w:t>
      </w:r>
      <w:r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/>
        </w:rPr>
        <w:t>有关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</w:rPr>
        <w:t>材料</w:t>
      </w:r>
      <w:r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/>
        </w:rPr>
        <w:t>要求</w:t>
      </w:r>
    </w:p>
    <w:p>
      <w:pPr>
        <w:snapToGrid w:val="0"/>
        <w:spacing w:line="600" w:lineRule="exact"/>
        <w:ind w:firstLine="6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携带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本人有效身份证原件及复印件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2、打印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并完整填写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《20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年度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卫生人才评价考试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申报表》（请务必手工填写本人联系方式）并加盖工作单位公章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从事报考专业相关工作的证明材料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4、未通过系统学历验证的考生，须携带学历证书、学位证书或有关证明材料原件。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、网上报名须上传本人近期符合证件照要求的电子照片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照片未通过系统验证的考生，可联系现场确认工作人员解决。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提交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专业技术职务任职资格证书、聘书。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考生所在考点要求提供的其他材料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  <w:bookmarkStart w:id="0" w:name="_GoBack"/>
      <w:bookmarkEnd w:id="0"/>
    </w:p>
    <w:p>
      <w:pPr>
        <w:widowControl/>
        <w:ind w:firstLine="640"/>
        <w:jc w:val="righ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74"/>
    <w:rsid w:val="001C6B5C"/>
    <w:rsid w:val="002A7D32"/>
    <w:rsid w:val="00451F07"/>
    <w:rsid w:val="00494B4A"/>
    <w:rsid w:val="004D56D6"/>
    <w:rsid w:val="00534127"/>
    <w:rsid w:val="00576974"/>
    <w:rsid w:val="005875A8"/>
    <w:rsid w:val="005B3D96"/>
    <w:rsid w:val="007D2D70"/>
    <w:rsid w:val="00BE0316"/>
    <w:rsid w:val="00DA0F17"/>
    <w:rsid w:val="00F874BB"/>
    <w:rsid w:val="0EFD3895"/>
    <w:rsid w:val="35F6687C"/>
    <w:rsid w:val="3D4624DF"/>
    <w:rsid w:val="3FCF70B1"/>
    <w:rsid w:val="40986BD6"/>
    <w:rsid w:val="4D68563D"/>
    <w:rsid w:val="52B072DF"/>
    <w:rsid w:val="6DE3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237</Characters>
  <Lines>1</Lines>
  <Paragraphs>1</Paragraphs>
  <TotalTime>238</TotalTime>
  <ScaleCrop>false</ScaleCrop>
  <LinksUpToDate>false</LinksUpToDate>
  <CharactersWithSpaces>277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2018-01-03T08:41:00Z</dcterms:created>
  <dc:creator>lenovo</dc:creator>
  <cp:lastModifiedBy>Novak</cp:lastModifiedBy>
  <cp:lastPrinted>2021-12-15T03:53:00Z</cp:lastPrinted>
  <dcterms:modified xsi:type="dcterms:W3CDTF">2022-01-06T02:18:33Z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D66F3B3AB71145779613F5BFAA13F3D9</vt:lpwstr>
  </property>
</Properties>
</file>