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RANGE!A1:G29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附件2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  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法院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  <w:t>司法辅助人员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 名 表</w:t>
      </w:r>
      <w:bookmarkEnd w:id="0"/>
    </w:p>
    <w:tbl>
      <w:tblPr>
        <w:tblStyle w:val="8"/>
        <w:tblW w:w="91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71"/>
        <w:gridCol w:w="1394"/>
        <w:gridCol w:w="1394"/>
        <w:gridCol w:w="813"/>
        <w:gridCol w:w="1064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ind w:firstLine="360" w:firstLineChars="150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2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7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7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本科/大专</w:t>
            </w:r>
          </w:p>
        </w:tc>
        <w:tc>
          <w:tcPr>
            <w:tcW w:w="139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5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非全日制学历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本科/大专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79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1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考生将①身份证②学历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yellow"/>
                <w14:textFill>
                  <w14:solidFill>
                    <w14:schemeClr w14:val="tx1"/>
                  </w14:solidFill>
                </w14:textFill>
              </w:rPr>
              <w:t>（如有法律职业资格证书请一并扫描PDF文件）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扫描成一个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PDF文件发送至QQ邮箱：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3431745070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@qq.com，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eastAsia="zh-TW"/>
                <w14:textFill>
                  <w14:solidFill>
                    <w14:schemeClr w14:val="tx1"/>
                  </w14:solidFill>
                </w14:textFill>
              </w:rPr>
              <w:t>邮件名称统一改为法院书记员+考生姓名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考生添加考试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QQ群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574103522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，提交时删除此文字）</w:t>
            </w:r>
          </w:p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考生自我承诺</w:t>
            </w:r>
          </w:p>
        </w:tc>
        <w:tc>
          <w:tcPr>
            <w:tcW w:w="791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24"/>
                <w:u w:val="thick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我已仔细阅读报考条件，确认本人符合该招聘要求，提供相关报名材料真实无误，如有造假行为造成的一切不良后果自负。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承诺人：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u w:val="thick"/>
                <w14:textFill>
                  <w14:solidFill>
                    <w14:schemeClr w14:val="tx1"/>
                  </w14:solidFill>
                </w14:textFill>
              </w:rPr>
              <w:t xml:space="preserve">             .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lang w:val="zh-TW" w:eastAsia="zh-TW"/>
          <w14:textFill>
            <w14:solidFill>
              <w14:schemeClr w14:val="tx1"/>
            </w14:solidFill>
          </w14:textFill>
        </w:rPr>
        <w:t>资格审查人员：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sectPr>
      <w:footerReference r:id="rId3" w:type="default"/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mirrorMargi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C53F8"/>
    <w:rsid w:val="0009366A"/>
    <w:rsid w:val="000B6734"/>
    <w:rsid w:val="00100FD0"/>
    <w:rsid w:val="001A3014"/>
    <w:rsid w:val="00314A78"/>
    <w:rsid w:val="00361237"/>
    <w:rsid w:val="003D272D"/>
    <w:rsid w:val="005D6564"/>
    <w:rsid w:val="005E7E1F"/>
    <w:rsid w:val="0067299A"/>
    <w:rsid w:val="0071672D"/>
    <w:rsid w:val="00823E03"/>
    <w:rsid w:val="00825E71"/>
    <w:rsid w:val="008469BC"/>
    <w:rsid w:val="008F2A75"/>
    <w:rsid w:val="0091293B"/>
    <w:rsid w:val="00A46161"/>
    <w:rsid w:val="00A70068"/>
    <w:rsid w:val="00B81F40"/>
    <w:rsid w:val="00C37712"/>
    <w:rsid w:val="00C63D99"/>
    <w:rsid w:val="00C91A29"/>
    <w:rsid w:val="00D268BA"/>
    <w:rsid w:val="00D7321F"/>
    <w:rsid w:val="00D978BD"/>
    <w:rsid w:val="00DB1FE5"/>
    <w:rsid w:val="00DC3879"/>
    <w:rsid w:val="00EA002A"/>
    <w:rsid w:val="00EE2A3D"/>
    <w:rsid w:val="00F0077E"/>
    <w:rsid w:val="00F102C4"/>
    <w:rsid w:val="00FB1901"/>
    <w:rsid w:val="03F2085F"/>
    <w:rsid w:val="05565AA0"/>
    <w:rsid w:val="05E936A1"/>
    <w:rsid w:val="0641043B"/>
    <w:rsid w:val="07F61282"/>
    <w:rsid w:val="08275A43"/>
    <w:rsid w:val="0F741CAE"/>
    <w:rsid w:val="110103BF"/>
    <w:rsid w:val="13AD3E91"/>
    <w:rsid w:val="155959BE"/>
    <w:rsid w:val="1778126F"/>
    <w:rsid w:val="18B75B91"/>
    <w:rsid w:val="19C213DB"/>
    <w:rsid w:val="1A4C7CFA"/>
    <w:rsid w:val="1BDE1951"/>
    <w:rsid w:val="1D3917E4"/>
    <w:rsid w:val="20F7244E"/>
    <w:rsid w:val="21224583"/>
    <w:rsid w:val="2176204E"/>
    <w:rsid w:val="25380AC3"/>
    <w:rsid w:val="260549AA"/>
    <w:rsid w:val="260B2473"/>
    <w:rsid w:val="26E611A8"/>
    <w:rsid w:val="284331A9"/>
    <w:rsid w:val="28E32E00"/>
    <w:rsid w:val="2AFD0FF3"/>
    <w:rsid w:val="2BAF760C"/>
    <w:rsid w:val="2DF53C6B"/>
    <w:rsid w:val="30E77961"/>
    <w:rsid w:val="33081EAE"/>
    <w:rsid w:val="337F34AE"/>
    <w:rsid w:val="34C8692C"/>
    <w:rsid w:val="35F5441D"/>
    <w:rsid w:val="37625B87"/>
    <w:rsid w:val="39AB10B1"/>
    <w:rsid w:val="39E247A4"/>
    <w:rsid w:val="3A744622"/>
    <w:rsid w:val="3EB70601"/>
    <w:rsid w:val="3EEE3327"/>
    <w:rsid w:val="3F5D036A"/>
    <w:rsid w:val="401431E1"/>
    <w:rsid w:val="402A7908"/>
    <w:rsid w:val="416F25A2"/>
    <w:rsid w:val="4550740D"/>
    <w:rsid w:val="47281CC8"/>
    <w:rsid w:val="473111AA"/>
    <w:rsid w:val="488315AA"/>
    <w:rsid w:val="48AC7D7C"/>
    <w:rsid w:val="49E6394E"/>
    <w:rsid w:val="4B8C53F8"/>
    <w:rsid w:val="4C536CD9"/>
    <w:rsid w:val="4EBA3F64"/>
    <w:rsid w:val="4FD45ED7"/>
    <w:rsid w:val="50EB04AE"/>
    <w:rsid w:val="51361A2F"/>
    <w:rsid w:val="52264FCA"/>
    <w:rsid w:val="551A1BA5"/>
    <w:rsid w:val="569E6FC5"/>
    <w:rsid w:val="5A156450"/>
    <w:rsid w:val="5AD04938"/>
    <w:rsid w:val="5AD93F92"/>
    <w:rsid w:val="5CB65D08"/>
    <w:rsid w:val="61695874"/>
    <w:rsid w:val="629A09F9"/>
    <w:rsid w:val="62AE2B79"/>
    <w:rsid w:val="63B74DCD"/>
    <w:rsid w:val="648D677D"/>
    <w:rsid w:val="6C4D226C"/>
    <w:rsid w:val="6C504CD3"/>
    <w:rsid w:val="6D6129DE"/>
    <w:rsid w:val="6E1C43C2"/>
    <w:rsid w:val="6E6C2EDD"/>
    <w:rsid w:val="712646C6"/>
    <w:rsid w:val="73674299"/>
    <w:rsid w:val="756E5FCF"/>
    <w:rsid w:val="75B634E5"/>
    <w:rsid w:val="76AE6DD3"/>
    <w:rsid w:val="77CA411C"/>
    <w:rsid w:val="7AAE0877"/>
    <w:rsid w:val="7B3868E0"/>
    <w:rsid w:val="7CFD5E5C"/>
    <w:rsid w:val="7D7E032D"/>
    <w:rsid w:val="7EE14DAD"/>
    <w:rsid w:val="7F210F2B"/>
    <w:rsid w:val="7F554EF4"/>
    <w:rsid w:val="7F9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</w:pPr>
  </w:style>
  <w:style w:type="paragraph" w:styleId="4">
    <w:name w:val="Normal Indent"/>
    <w:basedOn w:val="1"/>
    <w:next w:val="1"/>
    <w:qFormat/>
    <w:uiPriority w:val="0"/>
    <w:pPr>
      <w:ind w:firstLine="420"/>
    </w:pPr>
    <w:rPr>
      <w:rFonts w:ascii="Times New Roman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rFonts w:cs="Times New Roman"/>
      <w:b/>
      <w:bCs/>
    </w:rPr>
  </w:style>
  <w:style w:type="paragraph" w:customStyle="1" w:styleId="11">
    <w:name w:val="Heading2"/>
    <w:basedOn w:val="1"/>
    <w:next w:val="2"/>
    <w:qFormat/>
    <w:uiPriority w:val="0"/>
    <w:pPr>
      <w:keepNext/>
      <w:keepLines/>
      <w:widowControl/>
      <w:spacing w:before="260" w:after="260" w:line="500" w:lineRule="exact"/>
      <w:textAlignment w:val="baseline"/>
    </w:pPr>
    <w:rPr>
      <w:rFonts w:ascii="Arial" w:hAnsi="Arial" w:eastAsia="黑体"/>
      <w:b/>
      <w:color w:val="000000"/>
      <w:sz w:val="28"/>
      <w:szCs w:val="32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">
    <w:name w:val="HtmlNormal"/>
    <w:basedOn w:val="1"/>
    <w:qFormat/>
    <w:uiPriority w:val="0"/>
    <w:pPr>
      <w:widowControl/>
      <w:spacing w:before="100" w:after="100" w:line="600" w:lineRule="exact"/>
      <w:textAlignment w:val="baseline"/>
    </w:pPr>
    <w:rPr>
      <w:rFonts w:ascii="宋体" w:hAnsi="宋体" w:eastAsia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7</TotalTime>
  <ScaleCrop>false</ScaleCrop>
  <LinksUpToDate>false</LinksUpToDate>
  <CharactersWithSpaces>404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2021-10-25T12:46:00Z</dcterms:created>
  <dc:creator>huliping</dc:creator>
  <cp:lastModifiedBy>Naryw</cp:lastModifiedBy>
  <cp:lastPrinted>2021-12-29T07:35:17Z</cp:lastPrinted>
  <dcterms:modified xsi:type="dcterms:W3CDTF">2021-12-29T07:44:33Z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491212B0F3FC4319A7C17015C75C5222</vt:lpwstr>
  </property>
</Properties>
</file>