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/>
          <w:bCs w:val="0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附件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1</w:t>
      </w:r>
    </w:p>
    <w:p>
      <w:pPr>
        <w:pStyle w:val="2"/>
        <w:spacing w:before="156" w:beforeLines="50" w:after="312" w:afterLines="100" w:line="576" w:lineRule="exact"/>
        <w:jc w:val="center"/>
        <w:rPr>
          <w:rFonts w:hint="default" w:ascii="Times New Roman" w:hAnsi="Times New Roman" w:eastAsia="方正小标宋简体" w:cs="Times New Roman"/>
          <w:b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0"/>
          <w:szCs w:val="40"/>
          <w:lang w:eastAsia="zh-CN"/>
        </w:rPr>
        <w:t>宁津县国有企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0"/>
          <w:szCs w:val="40"/>
        </w:rPr>
        <w:t>事业单位“人才回引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0"/>
          <w:szCs w:val="40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0"/>
          <w:szCs w:val="40"/>
        </w:rPr>
        <w:t>”申请表</w:t>
      </w:r>
    </w:p>
    <w:tbl>
      <w:tblPr>
        <w:tblStyle w:val="5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756"/>
        <w:gridCol w:w="556"/>
        <w:gridCol w:w="440"/>
        <w:gridCol w:w="385"/>
        <w:gridCol w:w="575"/>
        <w:gridCol w:w="888"/>
        <w:gridCol w:w="1236"/>
        <w:gridCol w:w="48"/>
        <w:gridCol w:w="1601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姓  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性别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民  族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籍贯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出 生 地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时  间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面貌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联系电话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学  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育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毕业院校及专业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在职教育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毕业院校及专业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pacing w:val="-20"/>
                <w:sz w:val="24"/>
              </w:rPr>
              <w:t>及职务</w:t>
            </w:r>
            <w:r>
              <w:rPr>
                <w:rFonts w:hint="default" w:ascii="Times New Roman" w:hAnsi="Times New Roman" w:cs="Times New Roman"/>
                <w:b/>
                <w:bCs w:val="0"/>
                <w:spacing w:val="-2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 w:val="0"/>
                <w:spacing w:val="-20"/>
                <w:sz w:val="24"/>
              </w:rPr>
              <w:t>级别</w:t>
            </w:r>
            <w:r>
              <w:rPr>
                <w:rFonts w:hint="default" w:ascii="Times New Roman" w:hAnsi="Times New Roman" w:cs="Times New Roman"/>
                <w:b/>
                <w:bCs w:val="0"/>
                <w:spacing w:val="-2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/>
                <w:bCs w:val="0"/>
                <w:spacing w:val="-20"/>
                <w:sz w:val="24"/>
              </w:rPr>
              <w:t>职称</w:t>
            </w:r>
          </w:p>
        </w:tc>
        <w:tc>
          <w:tcPr>
            <w:tcW w:w="82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身份性质</w:t>
            </w:r>
          </w:p>
        </w:tc>
        <w:tc>
          <w:tcPr>
            <w:tcW w:w="82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事业人员       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国有企业职工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何时通过何种方式进入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eastAsia="zh-CN"/>
              </w:rPr>
              <w:t>企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事业单位</w:t>
            </w:r>
          </w:p>
        </w:tc>
        <w:tc>
          <w:tcPr>
            <w:tcW w:w="82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pacing w:val="-20"/>
                <w:sz w:val="24"/>
              </w:rPr>
              <w:t>申  请 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pacing w:val="-20"/>
                <w:sz w:val="24"/>
              </w:rPr>
              <w:t>类      别</w:t>
            </w:r>
          </w:p>
        </w:tc>
        <w:tc>
          <w:tcPr>
            <w:tcW w:w="82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本人或配偶户籍、籍贯、出生地在</w:t>
            </w:r>
            <w:r>
              <w:rPr>
                <w:rFonts w:hint="eastAsia" w:ascii="Times New Roman" w:hAnsi="Times New Roman" w:cs="Times New Roman"/>
                <w:b/>
                <w:bCs w:val="0"/>
                <w:sz w:val="24"/>
                <w:lang w:eastAsia="zh-CN"/>
              </w:rPr>
              <w:t>宁津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hanging="241" w:hangingChars="100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父母（岳父母、公婆）具有</w:t>
            </w:r>
            <w:r>
              <w:rPr>
                <w:rFonts w:hint="eastAsia" w:ascii="Times New Roman" w:hAnsi="Times New Roman" w:cs="Times New Roman"/>
                <w:b/>
                <w:bCs w:val="0"/>
                <w:sz w:val="24"/>
                <w:lang w:eastAsia="zh-CN"/>
              </w:rPr>
              <w:t>宁津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常住户口的人员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工作意愿</w:t>
            </w:r>
          </w:p>
        </w:tc>
        <w:tc>
          <w:tcPr>
            <w:tcW w:w="82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/>
                <w:b/>
                <w:bCs w:val="0"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pacing w:val="-4"/>
                <w:sz w:val="24"/>
                <w:lang w:val="en-US" w:eastAsia="zh-CN"/>
              </w:rPr>
              <w:t>意向单位：1、（             ）；2、（             ）；3、（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/>
                <w:bCs w:val="0"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pacing w:val="-4"/>
                <w:sz w:val="24"/>
                <w:lang w:val="en-US" w:eastAsia="zh-CN"/>
              </w:rPr>
              <w:t>是否服从调剂：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bCs w:val="0"/>
                <w:sz w:val="24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b/>
                <w:bCs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bCs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简 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（从高中填起）</w:t>
            </w:r>
          </w:p>
        </w:tc>
        <w:tc>
          <w:tcPr>
            <w:tcW w:w="82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9" w:hangingChars="950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9" w:hangingChars="950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9" w:hangingChars="950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9" w:hangingChars="950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奖惩情况</w:t>
            </w:r>
          </w:p>
        </w:tc>
        <w:tc>
          <w:tcPr>
            <w:tcW w:w="82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历年年度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考核结果</w:t>
            </w:r>
          </w:p>
        </w:tc>
        <w:tc>
          <w:tcPr>
            <w:tcW w:w="82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家庭主要成员以及重要社会关系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称谓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年月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面貌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pacing w:val="-16"/>
                <w:sz w:val="24"/>
              </w:rPr>
              <w:t>籍贯或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pacing w:val="-16"/>
                <w:sz w:val="24"/>
              </w:rPr>
              <w:t>常住户口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pacing w:val="-3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单位意见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46" w:firstLineChars="600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68" w:firstLineChars="900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          年    月    日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  <w:t>现工作单位主管机关意见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890" w:leftChars="900" w:firstLine="3197" w:firstLineChars="1327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46" w:firstLineChars="600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46" w:firstLineChars="600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46" w:firstLineChars="600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977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大标宋简体" w:cs="Times New Roman"/>
                <w:b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 w:val="0"/>
                <w:sz w:val="24"/>
              </w:rPr>
              <w:t>个人承诺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</w:rPr>
              <w:t>我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24"/>
              </w:rPr>
              <w:t>已认真阅读《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24"/>
                <w:lang w:eastAsia="zh-CN"/>
              </w:rPr>
              <w:t>宁津县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24"/>
              </w:rPr>
              <w:t>企事业单位“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24"/>
                <w:lang w:eastAsia="zh-CN"/>
              </w:rPr>
              <w:t>人才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24"/>
              </w:rPr>
              <w:t>回引计划”公告》。现郑重承诺：本人自觉遵守“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24"/>
                <w:lang w:eastAsia="zh-CN"/>
              </w:rPr>
              <w:t>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24"/>
              </w:rPr>
              <w:t>才回引计划”各项规定，诚实守信，所提供信息、材料等真实准确。对因提供不实信息或材料所造成的后果，自愿承担相应责任，接受组织处理。</w:t>
            </w:r>
          </w:p>
          <w:p>
            <w:pPr>
              <w:spacing w:line="460" w:lineRule="exact"/>
              <w:ind w:firstLine="482" w:firstLineChars="200"/>
              <w:jc w:val="left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                                              </w:t>
            </w:r>
          </w:p>
          <w:p>
            <w:pPr>
              <w:spacing w:line="460" w:lineRule="exact"/>
              <w:ind w:firstLine="6023" w:firstLineChars="2500"/>
              <w:jc w:val="left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710" w:firstLineChars="3200"/>
              <w:jc w:val="left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</w:p>
          <w:p>
            <w:pPr>
              <w:ind w:firstLine="7710" w:firstLineChars="3200"/>
              <w:jc w:val="left"/>
              <w:rPr>
                <w:rFonts w:hint="default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年    月   日</w:t>
            </w:r>
          </w:p>
        </w:tc>
      </w:tr>
    </w:tbl>
    <w:p>
      <w:pPr>
        <w:spacing w:line="320" w:lineRule="exact"/>
        <w:ind w:right="-315" w:rightChars="-150"/>
        <w:jc w:val="left"/>
        <w:rPr>
          <w:rFonts w:hint="default" w:ascii="Times New Roman" w:hAnsi="Times New Roman" w:cs="Times New Roman"/>
          <w:b/>
          <w:bCs w:val="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3553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2F"/>
    <w:rsid w:val="000747E0"/>
    <w:rsid w:val="003078B0"/>
    <w:rsid w:val="00A57B92"/>
    <w:rsid w:val="00D5542F"/>
    <w:rsid w:val="00ED7D42"/>
    <w:rsid w:val="08CD59BD"/>
    <w:rsid w:val="09A25258"/>
    <w:rsid w:val="0CE37812"/>
    <w:rsid w:val="0D32219E"/>
    <w:rsid w:val="100067DB"/>
    <w:rsid w:val="12297F5D"/>
    <w:rsid w:val="150B446D"/>
    <w:rsid w:val="17447EC9"/>
    <w:rsid w:val="17BB16FF"/>
    <w:rsid w:val="18214801"/>
    <w:rsid w:val="1CC54B06"/>
    <w:rsid w:val="1D131E43"/>
    <w:rsid w:val="1DE11B07"/>
    <w:rsid w:val="225B5E0C"/>
    <w:rsid w:val="25513067"/>
    <w:rsid w:val="25E05CEA"/>
    <w:rsid w:val="277811EC"/>
    <w:rsid w:val="27DE7EF1"/>
    <w:rsid w:val="31B74C63"/>
    <w:rsid w:val="33DE37BE"/>
    <w:rsid w:val="35FD00A2"/>
    <w:rsid w:val="376313DC"/>
    <w:rsid w:val="38164AFD"/>
    <w:rsid w:val="387D1CEC"/>
    <w:rsid w:val="3BE60379"/>
    <w:rsid w:val="3CD12DF1"/>
    <w:rsid w:val="3E726AA9"/>
    <w:rsid w:val="44EE163E"/>
    <w:rsid w:val="4640518E"/>
    <w:rsid w:val="47B12C7B"/>
    <w:rsid w:val="490C7ECB"/>
    <w:rsid w:val="4AE54352"/>
    <w:rsid w:val="4C2A5223"/>
    <w:rsid w:val="4DD90A7A"/>
    <w:rsid w:val="4FAF0CA4"/>
    <w:rsid w:val="4FF449B0"/>
    <w:rsid w:val="501E5B12"/>
    <w:rsid w:val="503D23AF"/>
    <w:rsid w:val="529B4DD1"/>
    <w:rsid w:val="545F0016"/>
    <w:rsid w:val="566825B2"/>
    <w:rsid w:val="57FA4C05"/>
    <w:rsid w:val="64EE7D13"/>
    <w:rsid w:val="661E46A1"/>
    <w:rsid w:val="68DC4DC9"/>
    <w:rsid w:val="6A390AB4"/>
    <w:rsid w:val="6AE86D3C"/>
    <w:rsid w:val="6D2E0E3A"/>
    <w:rsid w:val="6E5F3070"/>
    <w:rsid w:val="6F6FFC5E"/>
    <w:rsid w:val="71605507"/>
    <w:rsid w:val="767FE0B0"/>
    <w:rsid w:val="78B85498"/>
    <w:rsid w:val="791E1E33"/>
    <w:rsid w:val="799737D1"/>
    <w:rsid w:val="7A2412D3"/>
    <w:rsid w:val="7BDDD055"/>
    <w:rsid w:val="7BF65D4C"/>
    <w:rsid w:val="7D2FC936"/>
    <w:rsid w:val="7D553218"/>
    <w:rsid w:val="7F687338"/>
    <w:rsid w:val="D7BBF031"/>
    <w:rsid w:val="DBDA7240"/>
    <w:rsid w:val="DC93DDCB"/>
    <w:rsid w:val="F9B89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798</Characters>
  <Lines>6</Lines>
  <Paragraphs>1</Paragraphs>
  <TotalTime>0</TotalTime>
  <ScaleCrop>false</ScaleCrop>
  <LinksUpToDate>false</LinksUpToDate>
  <CharactersWithSpaces>937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2020-05-28T16:59:00Z</dcterms:created>
  <dc:creator>apple</dc:creator>
  <cp:lastModifiedBy>Administrator</cp:lastModifiedBy>
  <cp:lastPrinted>2021-09-28T15:33:00Z</cp:lastPrinted>
  <dcterms:modified xsi:type="dcterms:W3CDTF">2021-12-22T09:02:05Z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DBEF52FF312E465AB6CCCBF903048B51</vt:lpwstr>
  </property>
</Properties>
</file>