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榆次区卫健系统部分事业单位2021年公开招聘工作人员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报考人员诚信承诺书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我已仔细阅读《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榆次区卫健系统部分事业单位2021年公开招聘工作人员</w:t>
      </w:r>
      <w:r>
        <w:rPr>
          <w:rFonts w:hint="eastAsia" w:ascii="仿宋" w:hAnsi="仿宋" w:eastAsia="仿宋" w:cs="仿宋"/>
          <w:sz w:val="32"/>
          <w:szCs w:val="32"/>
        </w:rPr>
        <w:t>公告》，理解其内容，符合报考条件。我郑重承诺：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一、根据平等自愿、诚实守信原则，我自愿报考榆次区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卫健系统部分事业单位2021年公开招聘工作人员</w:t>
      </w:r>
      <w:r>
        <w:rPr>
          <w:rFonts w:hint="eastAsia" w:ascii="仿宋" w:hAnsi="仿宋" w:eastAsia="仿宋" w:cs="仿宋"/>
          <w:sz w:val="32"/>
          <w:szCs w:val="32"/>
        </w:rPr>
        <w:t>考试，自愿应聘所报岗位，自觉维护招聘秩序，珍惜公共资源，对个人应聘行为负责，若进入面试、体检、考察和公示入职程序，则信守承诺不擅自放弃资格。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二、自觉遵守事业单位公开招聘工作人员的有关政策。真实、准确地提供本人个人信息、证明资料、证件等相关材料；不伪造、不使用假证明、假证书。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三、认真阅读公告及岗位要求，结合个人实际情况，实事求是，不弄虚作假，保证做到本人年龄、学历、所学专业及其它条件与岗位所要求的条件一致，不符合要求的决不报考。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四、遵守考试纪律，服从考试安排，不舞弊或协助他人舞弊。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五、准确填写及核对有效的手机号码、联系电话等联系方式，并保证在公开招聘期间联系畅通。对于报名生成并提供给个人的信息（如准考证号），自行妥善保管。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（考生报名前请认真阅读诚信承诺书，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资格复审</w:t>
      </w:r>
      <w:r>
        <w:rPr>
          <w:rFonts w:hint="eastAsia" w:ascii="仿宋" w:hAnsi="仿宋" w:eastAsia="仿宋" w:cs="仿宋"/>
          <w:sz w:val="32"/>
          <w:szCs w:val="32"/>
        </w:rPr>
        <w:t>时需自行打印并签字交工作人员留存。）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报考者本人签名：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本人身份证号码：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480" w:firstLineChars="1400"/>
        <w:textAlignment w:val="auto"/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2021</w:t>
      </w:r>
      <w:r>
        <w:rPr>
          <w:rFonts w:hint="eastAsia" w:ascii="仿宋" w:hAnsi="仿宋" w:eastAsia="仿宋" w:cs="仿宋"/>
          <w:sz w:val="32"/>
          <w:szCs w:val="32"/>
        </w:rPr>
        <w:t>年  月  日</w:t>
      </w:r>
    </w:p>
    <w:sectPr>
      <w:pgSz w:w="11906" w:h="16838"/>
      <w:pgMar w:top="1213" w:right="1349" w:bottom="1157" w:left="168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1F1EA3"/>
    <w:rsid w:val="18FA506F"/>
    <w:rsid w:val="2B301DFD"/>
    <w:rsid w:val="2D2045FA"/>
    <w:rsid w:val="3E8F4026"/>
    <w:rsid w:val="43252782"/>
    <w:rsid w:val="48E83A57"/>
    <w:rsid w:val="49864501"/>
    <w:rsid w:val="4E4A27DD"/>
    <w:rsid w:val="55A57898"/>
    <w:rsid w:val="5A757206"/>
    <w:rsid w:val="5BEB362A"/>
    <w:rsid w:val="5CF1614F"/>
    <w:rsid w:val="5EFF1CB9"/>
    <w:rsid w:val="628679C0"/>
    <w:rsid w:val="65853A2A"/>
    <w:rsid w:val="6D025E2E"/>
    <w:rsid w:val="72FA18D3"/>
    <w:rsid w:val="787A4248"/>
    <w:rsid w:val="78B3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2021-07-12T03:35:00Z</dcterms:created>
  <dc:creator>Administrator</dc:creator>
  <cp:lastModifiedBy>旧奶酪</cp:lastModifiedBy>
  <dcterms:modified xsi:type="dcterms:W3CDTF">2021-11-08T01:15:31Z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DADDDD05B7B648A794F89579BA3E426E</vt:lpwstr>
  </property>
</Properties>
</file>