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方正小标宋简体" w:hAnsi="方正小标宋简体" w:eastAsia="方正小标宋简体" w:cs="方正小标宋简体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>平度市自然资源局公开招聘编外人员简章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年     月     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eastAsia="仿宋_GB2312" w:cs="Times New Roman"/>
          <w:lang w:val="en-US" w:eastAsia="zh-CN"/>
        </w:rPr>
        <w:t xml:space="preserve">                                                                     </w:t>
      </w: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35D46"/>
    <w:rsid w:val="00FF59C9"/>
    <w:rsid w:val="07BA35D4"/>
    <w:rsid w:val="0C874A85"/>
    <w:rsid w:val="2ACD0D05"/>
    <w:rsid w:val="30876E1A"/>
    <w:rsid w:val="37BA225C"/>
    <w:rsid w:val="43E96352"/>
    <w:rsid w:val="43FF37F2"/>
    <w:rsid w:val="495006C5"/>
    <w:rsid w:val="59F917DE"/>
    <w:rsid w:val="641F34EA"/>
    <w:rsid w:val="6F273CAB"/>
    <w:rsid w:val="72EC37C5"/>
    <w:rsid w:val="7D4D1F6B"/>
    <w:rsid w:val="7E5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美目盼兮</cp:lastModifiedBy>
  <cp:lastPrinted>2019-06-12T15:11:00Z</cp:lastPrinted>
  <dcterms:modified xsi:type="dcterms:W3CDTF">2021-11-04T08:30:45Z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C78C7FD7F3FB4E62B2E150A17B911A0D</vt:lpwstr>
  </property>
</Properties>
</file>