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4"/>
          <w:szCs w:val="14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4"/>
          <w:szCs w:val="14"/>
          <w:shd w:val="clear" w:fill="FFFFFF"/>
        </w:rPr>
        <w:t>昆明经济技术开发区2021年公开选聘社区青年人才岗位计划表</w:t>
      </w:r>
    </w:p>
    <w:tbl>
      <w:tblPr>
        <w:tblW w:w="7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"/>
        <w:gridCol w:w="625"/>
        <w:gridCol w:w="960"/>
        <w:gridCol w:w="768"/>
        <w:gridCol w:w="1810"/>
        <w:gridCol w:w="671"/>
        <w:gridCol w:w="581"/>
        <w:gridCol w:w="1046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tblHeader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序号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选聘街道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岗位名称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岗位代码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       选聘社区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招聘人数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学历要求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阿拉街道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社区青年人才岗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JKXP01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昌宏、顺通、昆船、航天、八公里、长春、云知社区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 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本科及以上学历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JKXP02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清水、石坝、高坡、海子、普照、阿拉社区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 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大专及以上学历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洛羊街道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社区青年人才岗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JKXP03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果林、春漫、水井山、石龙湖社区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本科及以上学历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JKXP04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大冲、大洛羊、小洛羊、黄土坡、大新册、小新册、倪家营社区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大专及以上学历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4"/>
                <w:szCs w:val="14"/>
                <w:bdr w:val="none" w:color="auto" w:sz="0" w:space="0"/>
              </w:rPr>
              <w:t>     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4"/>
          <w:szCs w:val="14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D3FA1"/>
    <w:rsid w:val="0B653718"/>
    <w:rsid w:val="0C105DB5"/>
    <w:rsid w:val="0C9D4F4A"/>
    <w:rsid w:val="0ECC5C56"/>
    <w:rsid w:val="0EF013F5"/>
    <w:rsid w:val="20E37568"/>
    <w:rsid w:val="2A537571"/>
    <w:rsid w:val="2C095760"/>
    <w:rsid w:val="35B014E5"/>
    <w:rsid w:val="3B2C2B8F"/>
    <w:rsid w:val="3CC654D2"/>
    <w:rsid w:val="401549EB"/>
    <w:rsid w:val="47323AE7"/>
    <w:rsid w:val="4CC30B6C"/>
    <w:rsid w:val="4D19414F"/>
    <w:rsid w:val="4F610F83"/>
    <w:rsid w:val="5184638A"/>
    <w:rsid w:val="55B56EBB"/>
    <w:rsid w:val="58D26977"/>
    <w:rsid w:val="5E425C6E"/>
    <w:rsid w:val="5F0701FD"/>
    <w:rsid w:val="60015D01"/>
    <w:rsid w:val="620D076F"/>
    <w:rsid w:val="62477384"/>
    <w:rsid w:val="64D60FBC"/>
    <w:rsid w:val="660E6F9E"/>
    <w:rsid w:val="6D2D67A6"/>
    <w:rsid w:val="70D06F06"/>
    <w:rsid w:val="70EE778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2021-10-27T10:17:49Z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