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8"/>
          <w:szCs w:val="38"/>
        </w:rPr>
      </w:pPr>
      <w:bookmarkStart w:id="0" w:name="_GoBack"/>
      <w:r>
        <w:rPr>
          <w:rFonts w:hint="eastAsia" w:ascii="宋体" w:hAnsi="宋体"/>
          <w:b/>
          <w:bCs w:val="0"/>
          <w:sz w:val="38"/>
          <w:szCs w:val="38"/>
        </w:rPr>
        <w:t>2021年度宁波慈溪建设集团应聘人员报名登记表</w:t>
      </w:r>
    </w:p>
    <w:bookmarkEnd w:id="0"/>
    <w:p>
      <w:pPr>
        <w:ind w:leftChars="-257" w:hanging="540" w:hangingChars="225"/>
        <w:rPr>
          <w:rFonts w:hint="eastAsia"/>
          <w:sz w:val="24"/>
        </w:rPr>
      </w:pPr>
    </w:p>
    <w:p>
      <w:pPr>
        <w:ind w:leftChars="-257" w:hanging="540" w:hangingChars="225"/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</w:rPr>
        <w:t xml:space="preserve">  </w:t>
      </w:r>
    </w:p>
    <w:tbl>
      <w:tblPr>
        <w:tblStyle w:val="4"/>
        <w:tblpPr w:leftFromText="180" w:rightFromText="180" w:vertAnchor="text" w:horzAnchor="page" w:tblpX="1269" w:tblpY="370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1090"/>
        <w:gridCol w:w="6"/>
        <w:gridCol w:w="248"/>
        <w:gridCol w:w="876"/>
        <w:gridCol w:w="279"/>
        <w:gridCol w:w="203"/>
        <w:gridCol w:w="529"/>
        <w:gridCol w:w="628"/>
        <w:gridCol w:w="243"/>
        <w:gridCol w:w="1118"/>
        <w:gridCol w:w="599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77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CN"/>
              </w:rPr>
              <w:t>本人手</w:t>
            </w:r>
            <w:r>
              <w:rPr>
                <w:rFonts w:hint="eastAsia"/>
                <w:sz w:val="18"/>
              </w:rPr>
              <w:t>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CN"/>
              </w:rPr>
              <w:t>应急</w:t>
            </w:r>
            <w:r>
              <w:rPr>
                <w:rFonts w:hint="eastAsia"/>
                <w:sz w:val="18"/>
              </w:rPr>
              <w:t>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上岗资质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3" w:hRule="atLeast"/>
        </w:trPr>
        <w:tc>
          <w:tcPr>
            <w:tcW w:w="9439" w:type="dxa"/>
            <w:gridSpan w:val="1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本报名表所填写的信息完全真实有效。如发现不实，愿意承担相应后果和相关责任。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承诺人签名：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年　　月　　日　</w:t>
            </w:r>
          </w:p>
          <w:p>
            <w:pPr>
              <w:ind w:right="960"/>
              <w:jc w:val="center"/>
              <w:rPr>
                <w:sz w:val="24"/>
              </w:rPr>
            </w:pPr>
          </w:p>
        </w:tc>
      </w:tr>
    </w:tbl>
    <w:p>
      <w:pPr>
        <w:ind w:leftChars="-257" w:hanging="540" w:hangingChars="225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F"/>
    <w:rsid w:val="00406622"/>
    <w:rsid w:val="00787478"/>
    <w:rsid w:val="00C53FA7"/>
    <w:rsid w:val="00DA4A72"/>
    <w:rsid w:val="00E307BF"/>
    <w:rsid w:val="00E9494B"/>
    <w:rsid w:val="00EC718B"/>
    <w:rsid w:val="00ED28DF"/>
    <w:rsid w:val="00F268BC"/>
    <w:rsid w:val="011C25EF"/>
    <w:rsid w:val="0E245C4D"/>
    <w:rsid w:val="17C45CEE"/>
    <w:rsid w:val="1BB53D5F"/>
    <w:rsid w:val="1F94070C"/>
    <w:rsid w:val="22997716"/>
    <w:rsid w:val="28A73B70"/>
    <w:rsid w:val="2CF443BF"/>
    <w:rsid w:val="3A1B1412"/>
    <w:rsid w:val="3D0F63D7"/>
    <w:rsid w:val="4F4966A9"/>
    <w:rsid w:val="530E6CF1"/>
    <w:rsid w:val="55740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2019-09-30T02:48:00Z</dcterms:created>
  <dc:creator>null</dc:creator>
  <cp:lastModifiedBy>恩宝爸</cp:lastModifiedBy>
  <dcterms:modified xsi:type="dcterms:W3CDTF">2021-10-08T01:39:26Z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DD9A80A217F84F25ACE03D97806B873E</vt:lpwstr>
  </property>
</Properties>
</file>