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423" w:rsidRPr="00B824BC" w:rsidRDefault="00B824BC" w:rsidP="00B824BC">
      <w:pPr>
        <w:jc w:val="center"/>
        <w:rPr>
          <w:rFonts w:ascii="黑体" w:eastAsia="黑体" w:hAnsi="黑体"/>
          <w:b/>
          <w:w w:val="90"/>
          <w:sz w:val="36"/>
          <w:szCs w:val="36"/>
        </w:rPr>
      </w:pPr>
      <w:r w:rsidRPr="00B824BC">
        <w:rPr>
          <w:rFonts w:ascii="黑体" w:eastAsia="黑体" w:hAnsi="黑体" w:hint="eastAsia"/>
          <w:b/>
          <w:w w:val="90"/>
          <w:sz w:val="36"/>
          <w:szCs w:val="36"/>
        </w:rPr>
        <w:t>2021年</w:t>
      </w:r>
      <w:r w:rsidR="00367423" w:rsidRPr="00B824BC">
        <w:rPr>
          <w:rFonts w:ascii="黑体" w:eastAsia="黑体" w:hAnsi="黑体" w:hint="eastAsia"/>
          <w:b/>
          <w:w w:val="90"/>
          <w:sz w:val="36"/>
          <w:szCs w:val="36"/>
        </w:rPr>
        <w:t>当涂县公办幼儿园招聘劳务派遣</w:t>
      </w:r>
      <w:proofErr w:type="gramStart"/>
      <w:r w:rsidR="00367423" w:rsidRPr="00B824BC">
        <w:rPr>
          <w:rFonts w:ascii="黑体" w:eastAsia="黑体" w:hAnsi="黑体" w:hint="eastAsia"/>
          <w:b/>
          <w:w w:val="90"/>
          <w:sz w:val="36"/>
          <w:szCs w:val="36"/>
        </w:rPr>
        <w:t>制教师</w:t>
      </w:r>
      <w:proofErr w:type="gramEnd"/>
      <w:r w:rsidR="00367423" w:rsidRPr="00B824BC">
        <w:rPr>
          <w:rFonts w:ascii="黑体" w:eastAsia="黑体" w:hAnsi="黑体" w:hint="eastAsia"/>
          <w:b/>
          <w:w w:val="90"/>
          <w:sz w:val="36"/>
          <w:szCs w:val="36"/>
        </w:rPr>
        <w:t>岗位表</w:t>
      </w:r>
    </w:p>
    <w:p w:rsidR="00367423" w:rsidRPr="00367423" w:rsidRDefault="00367423">
      <w:pPr>
        <w:rPr>
          <w:rFonts w:ascii="仿宋_GB2312" w:eastAsia="仿宋_GB2312"/>
        </w:rPr>
      </w:pPr>
      <w:r w:rsidRPr="00367423">
        <w:rPr>
          <w:rFonts w:ascii="仿宋_GB2312" w:eastAsia="仿宋_GB2312" w:hint="eastAsia"/>
          <w:b/>
          <w:sz w:val="24"/>
          <w:szCs w:val="24"/>
        </w:rPr>
        <w:t>说明：</w:t>
      </w:r>
      <w:r w:rsidR="00122FBA" w:rsidRPr="00367423">
        <w:rPr>
          <w:rFonts w:ascii="仿宋_GB2312" w:eastAsia="仿宋_GB2312" w:hint="eastAsia"/>
          <w:sz w:val="24"/>
          <w:szCs w:val="24"/>
        </w:rPr>
        <w:t>本次公开招聘</w:t>
      </w:r>
      <w:r w:rsidR="001A2A49" w:rsidRPr="00367423">
        <w:rPr>
          <w:rFonts w:ascii="仿宋_GB2312" w:eastAsia="仿宋_GB2312" w:hint="eastAsia"/>
          <w:sz w:val="24"/>
          <w:szCs w:val="24"/>
        </w:rPr>
        <w:t>，根据</w:t>
      </w:r>
      <w:r w:rsidR="002745F2">
        <w:rPr>
          <w:rFonts w:ascii="仿宋_GB2312" w:eastAsia="仿宋_GB2312" w:hint="eastAsia"/>
          <w:sz w:val="24"/>
          <w:szCs w:val="24"/>
        </w:rPr>
        <w:t>各幼儿园</w:t>
      </w:r>
      <w:r w:rsidR="00122FBA" w:rsidRPr="00367423">
        <w:rPr>
          <w:rFonts w:ascii="仿宋_GB2312" w:eastAsia="仿宋_GB2312" w:hint="eastAsia"/>
          <w:sz w:val="24"/>
          <w:szCs w:val="24"/>
        </w:rPr>
        <w:t>所在乡镇</w:t>
      </w:r>
      <w:r w:rsidR="001A2A49" w:rsidRPr="00367423">
        <w:rPr>
          <w:rFonts w:ascii="仿宋_GB2312" w:eastAsia="仿宋_GB2312" w:hint="eastAsia"/>
          <w:sz w:val="24"/>
          <w:szCs w:val="24"/>
        </w:rPr>
        <w:t>进行了划片</w:t>
      </w:r>
      <w:r w:rsidR="00DB117F">
        <w:rPr>
          <w:rFonts w:ascii="仿宋_GB2312" w:eastAsia="仿宋_GB2312" w:hint="eastAsia"/>
          <w:sz w:val="24"/>
          <w:szCs w:val="24"/>
        </w:rPr>
        <w:t>分区</w:t>
      </w:r>
      <w:r w:rsidR="001A2A49" w:rsidRPr="00367423">
        <w:rPr>
          <w:rFonts w:ascii="仿宋_GB2312" w:eastAsia="仿宋_GB2312" w:hint="eastAsia"/>
          <w:sz w:val="24"/>
          <w:szCs w:val="24"/>
        </w:rPr>
        <w:t>，并</w:t>
      </w:r>
      <w:r w:rsidR="00DB117F">
        <w:rPr>
          <w:rFonts w:ascii="仿宋_GB2312" w:eastAsia="仿宋_GB2312" w:hint="eastAsia"/>
          <w:sz w:val="24"/>
          <w:szCs w:val="24"/>
        </w:rPr>
        <w:t>编排</w:t>
      </w:r>
      <w:r w:rsidR="00122FBA" w:rsidRPr="00367423">
        <w:rPr>
          <w:rFonts w:ascii="仿宋_GB2312" w:eastAsia="仿宋_GB2312" w:hint="eastAsia"/>
          <w:sz w:val="24"/>
          <w:szCs w:val="24"/>
        </w:rPr>
        <w:t>了相应的岗位</w:t>
      </w:r>
      <w:r w:rsidR="00DB117F">
        <w:rPr>
          <w:rFonts w:ascii="仿宋_GB2312" w:eastAsia="仿宋_GB2312" w:hint="eastAsia"/>
          <w:sz w:val="24"/>
          <w:szCs w:val="24"/>
        </w:rPr>
        <w:t>及</w:t>
      </w:r>
      <w:r w:rsidR="00122FBA" w:rsidRPr="00367423">
        <w:rPr>
          <w:rFonts w:ascii="仿宋_GB2312" w:eastAsia="仿宋_GB2312" w:hint="eastAsia"/>
          <w:sz w:val="24"/>
          <w:szCs w:val="24"/>
        </w:rPr>
        <w:t>代码</w:t>
      </w:r>
      <w:r w:rsidRPr="00367423">
        <w:rPr>
          <w:rFonts w:ascii="仿宋_GB2312" w:eastAsia="仿宋_GB2312" w:hint="eastAsia"/>
          <w:sz w:val="24"/>
          <w:szCs w:val="24"/>
        </w:rPr>
        <w:t>。</w:t>
      </w:r>
      <w:r w:rsidR="00C8481E">
        <w:rPr>
          <w:rFonts w:ascii="仿宋_GB2312" w:eastAsia="仿宋_GB2312" w:hint="eastAsia"/>
          <w:sz w:val="24"/>
          <w:szCs w:val="24"/>
        </w:rPr>
        <w:t>考生可自愿选择1—2个岗位代码进行填报，</w:t>
      </w:r>
      <w:r w:rsidR="001A2A49" w:rsidRPr="00367423">
        <w:rPr>
          <w:rFonts w:ascii="仿宋_GB2312" w:eastAsia="仿宋_GB2312" w:hint="eastAsia"/>
          <w:sz w:val="24"/>
          <w:szCs w:val="24"/>
        </w:rPr>
        <w:t>录取时，</w:t>
      </w:r>
      <w:r w:rsidR="00C8481E">
        <w:rPr>
          <w:rFonts w:ascii="仿宋_GB2312" w:eastAsia="仿宋_GB2312" w:hint="eastAsia"/>
          <w:sz w:val="24"/>
          <w:szCs w:val="24"/>
        </w:rPr>
        <w:t>根据</w:t>
      </w:r>
      <w:r w:rsidR="00C8481E" w:rsidRPr="00367423">
        <w:rPr>
          <w:rFonts w:ascii="仿宋_GB2312" w:eastAsia="仿宋_GB2312" w:hint="eastAsia"/>
          <w:sz w:val="24"/>
          <w:szCs w:val="24"/>
        </w:rPr>
        <w:t>考生所报岗位代码</w:t>
      </w:r>
      <w:r w:rsidR="00C8481E">
        <w:rPr>
          <w:rFonts w:ascii="仿宋_GB2312" w:eastAsia="仿宋_GB2312" w:hint="eastAsia"/>
          <w:sz w:val="24"/>
          <w:szCs w:val="24"/>
        </w:rPr>
        <w:t>，依据</w:t>
      </w:r>
      <w:r w:rsidR="001A2A49" w:rsidRPr="00367423">
        <w:rPr>
          <w:rFonts w:ascii="仿宋_GB2312" w:eastAsia="仿宋_GB2312" w:hint="eastAsia"/>
          <w:sz w:val="24"/>
          <w:szCs w:val="24"/>
        </w:rPr>
        <w:t>从高分到低分</w:t>
      </w:r>
      <w:r w:rsidR="00DB117F">
        <w:rPr>
          <w:rFonts w:ascii="仿宋_GB2312" w:eastAsia="仿宋_GB2312" w:hint="eastAsia"/>
          <w:sz w:val="24"/>
          <w:szCs w:val="24"/>
        </w:rPr>
        <w:t>由当涂县学前管理中心</w:t>
      </w:r>
      <w:r w:rsidR="001A2A49" w:rsidRPr="00367423">
        <w:rPr>
          <w:rFonts w:ascii="仿宋_GB2312" w:eastAsia="仿宋_GB2312" w:hint="eastAsia"/>
          <w:sz w:val="24"/>
          <w:szCs w:val="24"/>
        </w:rPr>
        <w:t>统一分配至</w:t>
      </w:r>
      <w:r w:rsidR="00DB117F">
        <w:rPr>
          <w:rFonts w:ascii="仿宋_GB2312" w:eastAsia="仿宋_GB2312" w:hint="eastAsia"/>
          <w:sz w:val="24"/>
          <w:szCs w:val="24"/>
        </w:rPr>
        <w:t>各公办</w:t>
      </w:r>
      <w:r w:rsidR="002745F2">
        <w:rPr>
          <w:rFonts w:ascii="仿宋_GB2312" w:eastAsia="仿宋_GB2312" w:hint="eastAsia"/>
          <w:sz w:val="24"/>
          <w:szCs w:val="24"/>
        </w:rPr>
        <w:t>幼儿园</w:t>
      </w:r>
      <w:r w:rsidR="001A2A49" w:rsidRPr="00367423">
        <w:rPr>
          <w:rFonts w:ascii="仿宋_GB2312" w:eastAsia="仿宋_GB2312" w:hint="eastAsia"/>
          <w:sz w:val="24"/>
          <w:szCs w:val="24"/>
        </w:rPr>
        <w:t>工作。</w:t>
      </w:r>
    </w:p>
    <w:tbl>
      <w:tblPr>
        <w:tblpPr w:leftFromText="180" w:rightFromText="180" w:vertAnchor="page" w:horzAnchor="margin" w:tblpXSpec="center" w:tblpY="3770"/>
        <w:tblW w:w="7660" w:type="dxa"/>
        <w:tblLook w:val="04A0" w:firstRow="1" w:lastRow="0" w:firstColumn="1" w:lastColumn="0" w:noHBand="0" w:noVBand="1"/>
      </w:tblPr>
      <w:tblGrid>
        <w:gridCol w:w="1066"/>
        <w:gridCol w:w="1540"/>
        <w:gridCol w:w="3095"/>
        <w:gridCol w:w="1959"/>
      </w:tblGrid>
      <w:tr w:rsidR="00367423" w:rsidRPr="00367423" w:rsidTr="00DB117F">
        <w:trPr>
          <w:trHeight w:val="50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3" w:rsidRPr="00367423" w:rsidRDefault="00367423" w:rsidP="00DB117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674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3" w:rsidRPr="00367423" w:rsidRDefault="00367423" w:rsidP="00DB117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674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3" w:rsidRPr="00367423" w:rsidRDefault="00367423" w:rsidP="00DB117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674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幼儿园名称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3" w:rsidRPr="00367423" w:rsidRDefault="00367423" w:rsidP="00DB117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674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招聘岗位数</w:t>
            </w:r>
          </w:p>
        </w:tc>
      </w:tr>
      <w:tr w:rsidR="00367423" w:rsidRPr="00367423" w:rsidTr="00DB117F">
        <w:trPr>
          <w:trHeight w:val="50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23" w:rsidRPr="00367423" w:rsidRDefault="00367423" w:rsidP="00DB11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74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23" w:rsidRPr="00367423" w:rsidRDefault="00367423" w:rsidP="00DB11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74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2101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23" w:rsidRPr="00367423" w:rsidRDefault="00367423" w:rsidP="00DB11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74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城区幼儿园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23" w:rsidRPr="00367423" w:rsidRDefault="00367423" w:rsidP="00DB11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74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 w:rsidR="00367423" w:rsidRPr="00367423" w:rsidTr="00DB117F">
        <w:trPr>
          <w:trHeight w:val="506"/>
        </w:trPr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23" w:rsidRPr="00367423" w:rsidRDefault="00367423" w:rsidP="00DB11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74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23" w:rsidRPr="00367423" w:rsidRDefault="00367423" w:rsidP="00DB11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74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2102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23" w:rsidRPr="00367423" w:rsidRDefault="00367423" w:rsidP="00DB11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74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藏汉中心幼儿园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23" w:rsidRPr="00367423" w:rsidRDefault="00367423" w:rsidP="00DB11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74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367423" w:rsidRPr="00367423" w:rsidTr="00DB117F">
        <w:trPr>
          <w:trHeight w:val="506"/>
        </w:trPr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423" w:rsidRPr="00367423" w:rsidRDefault="00367423" w:rsidP="00DB11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423" w:rsidRPr="00367423" w:rsidRDefault="00367423" w:rsidP="00DB11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23" w:rsidRPr="00367423" w:rsidRDefault="00367423" w:rsidP="00DB11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74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</w:t>
            </w:r>
            <w:proofErr w:type="gramStart"/>
            <w:r w:rsidRPr="003674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马中心</w:t>
            </w:r>
            <w:proofErr w:type="gramEnd"/>
            <w:r w:rsidRPr="003674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23" w:rsidRPr="00367423" w:rsidRDefault="00367423" w:rsidP="00DB11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74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367423" w:rsidRPr="00367423" w:rsidTr="00DB117F">
        <w:trPr>
          <w:trHeight w:val="506"/>
        </w:trPr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423" w:rsidRPr="00367423" w:rsidRDefault="00367423" w:rsidP="00DB11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423" w:rsidRPr="00367423" w:rsidRDefault="00367423" w:rsidP="00DB11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23" w:rsidRPr="00367423" w:rsidRDefault="00367423" w:rsidP="00DB11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74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江心中心幼儿园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23" w:rsidRPr="00367423" w:rsidRDefault="00367423" w:rsidP="00DB11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74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367423" w:rsidRPr="00367423" w:rsidTr="00DB117F">
        <w:trPr>
          <w:trHeight w:val="506"/>
        </w:trPr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423" w:rsidRPr="00367423" w:rsidRDefault="00367423" w:rsidP="00DB11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423" w:rsidRPr="00367423" w:rsidRDefault="00367423" w:rsidP="00DB11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23" w:rsidRPr="00367423" w:rsidRDefault="00367423" w:rsidP="00DB11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74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护河中心幼儿园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23" w:rsidRPr="00367423" w:rsidRDefault="00367423" w:rsidP="00DB11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74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367423" w:rsidRPr="00367423" w:rsidTr="00DB117F">
        <w:trPr>
          <w:trHeight w:val="506"/>
        </w:trPr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423" w:rsidRPr="00367423" w:rsidRDefault="00367423" w:rsidP="00DB11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423" w:rsidRPr="00367423" w:rsidRDefault="00367423" w:rsidP="00DB11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23" w:rsidRPr="00367423" w:rsidRDefault="00367423" w:rsidP="00DB11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74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青山中心幼儿园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23" w:rsidRPr="00367423" w:rsidRDefault="00367423" w:rsidP="00DB11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74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367423" w:rsidRPr="00367423" w:rsidTr="00DB117F">
        <w:trPr>
          <w:trHeight w:val="506"/>
        </w:trPr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23" w:rsidRPr="00367423" w:rsidRDefault="00367423" w:rsidP="00DB11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74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23" w:rsidRPr="00367423" w:rsidRDefault="00367423" w:rsidP="00DB11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74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2103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23" w:rsidRPr="00367423" w:rsidRDefault="00367423" w:rsidP="00DB11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74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黄池中心幼儿园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23" w:rsidRPr="00367423" w:rsidRDefault="00367423" w:rsidP="00DB11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74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367423" w:rsidRPr="00367423" w:rsidTr="00DB117F">
        <w:trPr>
          <w:trHeight w:val="506"/>
        </w:trPr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423" w:rsidRPr="00367423" w:rsidRDefault="00367423" w:rsidP="00DB11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423" w:rsidRPr="00367423" w:rsidRDefault="00367423" w:rsidP="00DB11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23" w:rsidRPr="00367423" w:rsidRDefault="00367423" w:rsidP="00DB11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674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亭头中心</w:t>
            </w:r>
            <w:proofErr w:type="gramEnd"/>
            <w:r w:rsidRPr="003674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23" w:rsidRPr="00367423" w:rsidRDefault="00367423" w:rsidP="00DB11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74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367423" w:rsidRPr="00367423" w:rsidTr="00DB117F">
        <w:trPr>
          <w:trHeight w:val="506"/>
        </w:trPr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423" w:rsidRPr="00367423" w:rsidRDefault="00367423" w:rsidP="00DB11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423" w:rsidRPr="00367423" w:rsidRDefault="00367423" w:rsidP="00DB11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23" w:rsidRPr="00367423" w:rsidRDefault="00367423" w:rsidP="00DB11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74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西河中心幼儿园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23" w:rsidRPr="00367423" w:rsidRDefault="00367423" w:rsidP="00DB11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74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67423" w:rsidRPr="00367423" w:rsidTr="00DB117F">
        <w:trPr>
          <w:trHeight w:val="506"/>
        </w:trPr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23" w:rsidRPr="00367423" w:rsidRDefault="00367423" w:rsidP="00DB11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74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23" w:rsidRPr="00367423" w:rsidRDefault="00367423" w:rsidP="00DB11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74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2104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23" w:rsidRPr="00367423" w:rsidRDefault="00367423" w:rsidP="00DB11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74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塘</w:t>
            </w:r>
            <w:proofErr w:type="gramStart"/>
            <w:r w:rsidRPr="003674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南中心</w:t>
            </w:r>
            <w:proofErr w:type="gramEnd"/>
            <w:r w:rsidRPr="003674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23" w:rsidRPr="00367423" w:rsidRDefault="00367423" w:rsidP="00DB11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74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367423" w:rsidRPr="00367423" w:rsidTr="00DB117F">
        <w:trPr>
          <w:trHeight w:val="506"/>
        </w:trPr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423" w:rsidRPr="00367423" w:rsidRDefault="00367423" w:rsidP="00DB11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423" w:rsidRPr="00367423" w:rsidRDefault="00367423" w:rsidP="00DB11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23" w:rsidRPr="00367423" w:rsidRDefault="00367423" w:rsidP="00DB11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674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兴永中心</w:t>
            </w:r>
            <w:proofErr w:type="gramEnd"/>
            <w:r w:rsidRPr="003674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23" w:rsidRPr="00367423" w:rsidRDefault="00367423" w:rsidP="00DB11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74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367423" w:rsidRPr="00367423" w:rsidTr="00DB117F">
        <w:trPr>
          <w:trHeight w:val="506"/>
        </w:trPr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23" w:rsidRPr="00367423" w:rsidRDefault="00367423" w:rsidP="00DB11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74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23" w:rsidRPr="00367423" w:rsidRDefault="00367423" w:rsidP="00DB11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74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2105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23" w:rsidRPr="00367423" w:rsidRDefault="00367423" w:rsidP="00DB11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74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</w:t>
            </w:r>
            <w:proofErr w:type="gramStart"/>
            <w:r w:rsidRPr="003674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陇中心</w:t>
            </w:r>
            <w:proofErr w:type="gramEnd"/>
            <w:r w:rsidRPr="003674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23" w:rsidRPr="00367423" w:rsidRDefault="00367423" w:rsidP="00DB11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74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367423" w:rsidRPr="00367423" w:rsidTr="00DB117F">
        <w:trPr>
          <w:trHeight w:val="506"/>
        </w:trPr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423" w:rsidRPr="00367423" w:rsidRDefault="00367423" w:rsidP="00DB11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423" w:rsidRPr="00367423" w:rsidRDefault="00367423" w:rsidP="00DB11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23" w:rsidRPr="00367423" w:rsidRDefault="00367423" w:rsidP="00DB11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74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新丰中心幼儿园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23" w:rsidRPr="00367423" w:rsidRDefault="00367423" w:rsidP="00DB11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74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367423" w:rsidRPr="00367423" w:rsidTr="00DB117F">
        <w:trPr>
          <w:trHeight w:val="506"/>
        </w:trPr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23" w:rsidRPr="00367423" w:rsidRDefault="00367423" w:rsidP="00DB11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74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23" w:rsidRPr="00367423" w:rsidRDefault="00367423" w:rsidP="00DB11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74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2106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23" w:rsidRPr="00367423" w:rsidRDefault="00367423" w:rsidP="00DB11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74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石桥中心幼儿园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23" w:rsidRPr="00367423" w:rsidRDefault="00367423" w:rsidP="00DB11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74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367423" w:rsidRPr="00367423" w:rsidTr="00DB117F">
        <w:trPr>
          <w:trHeight w:val="506"/>
        </w:trPr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423" w:rsidRPr="00367423" w:rsidRDefault="00367423" w:rsidP="00DB11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423" w:rsidRPr="00367423" w:rsidRDefault="00367423" w:rsidP="00DB11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23" w:rsidRPr="00367423" w:rsidRDefault="00367423" w:rsidP="00DB11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74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马桥中心幼儿园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23" w:rsidRPr="00367423" w:rsidRDefault="00367423" w:rsidP="00DB11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74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367423" w:rsidRPr="00367423" w:rsidTr="00DB117F">
        <w:trPr>
          <w:trHeight w:val="506"/>
        </w:trPr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423" w:rsidRPr="00367423" w:rsidRDefault="00367423" w:rsidP="00DB11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423" w:rsidRPr="00367423" w:rsidRDefault="00367423" w:rsidP="00DB11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23" w:rsidRPr="00367423" w:rsidRDefault="00367423" w:rsidP="00DB11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74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乌溪中心幼儿园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23" w:rsidRPr="00367423" w:rsidRDefault="00367423" w:rsidP="00DB11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74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67423" w:rsidRPr="00367423" w:rsidTr="00DB117F">
        <w:trPr>
          <w:trHeight w:val="506"/>
        </w:trPr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23" w:rsidRPr="00367423" w:rsidRDefault="00367423" w:rsidP="00DB11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74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23" w:rsidRPr="00367423" w:rsidRDefault="00367423" w:rsidP="00DB11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74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2107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23" w:rsidRPr="00367423" w:rsidRDefault="00367423" w:rsidP="00DB11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74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龙山桥中心幼儿园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23" w:rsidRPr="00367423" w:rsidRDefault="00367423" w:rsidP="00DB11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74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367423" w:rsidRPr="00367423" w:rsidTr="00DB117F">
        <w:trPr>
          <w:trHeight w:val="506"/>
        </w:trPr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423" w:rsidRPr="00367423" w:rsidRDefault="00367423" w:rsidP="00DB11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423" w:rsidRPr="00367423" w:rsidRDefault="00367423" w:rsidP="00DB11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23" w:rsidRPr="00367423" w:rsidRDefault="00367423" w:rsidP="00DB11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74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太白中心幼儿园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23" w:rsidRPr="00367423" w:rsidRDefault="00367423" w:rsidP="00DB11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74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367423" w:rsidRPr="00367423" w:rsidTr="00DB117F">
        <w:trPr>
          <w:trHeight w:val="506"/>
        </w:trPr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423" w:rsidRPr="00367423" w:rsidRDefault="00367423" w:rsidP="00DB11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423" w:rsidRPr="00367423" w:rsidRDefault="00367423" w:rsidP="00DB11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23" w:rsidRPr="00367423" w:rsidRDefault="00367423" w:rsidP="00DB11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74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滨江幼儿园</w:t>
            </w:r>
            <w:bookmarkStart w:id="0" w:name="_GoBack"/>
            <w:bookmarkEnd w:id="0"/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23" w:rsidRPr="00367423" w:rsidRDefault="00367423" w:rsidP="00DB11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74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367423" w:rsidRPr="00367423" w:rsidTr="00DB117F">
        <w:trPr>
          <w:trHeight w:val="506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23" w:rsidRPr="00367423" w:rsidRDefault="00367423" w:rsidP="00DB11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74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23" w:rsidRPr="00367423" w:rsidRDefault="00367423" w:rsidP="00DB11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74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2108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23" w:rsidRPr="00367423" w:rsidRDefault="00367423" w:rsidP="00DB11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74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湖阳中心幼儿园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23" w:rsidRPr="00367423" w:rsidRDefault="00367423" w:rsidP="00DB11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74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DB117F" w:rsidRPr="00367423" w:rsidTr="007866E0">
        <w:trPr>
          <w:trHeight w:val="506"/>
        </w:trPr>
        <w:tc>
          <w:tcPr>
            <w:tcW w:w="5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7F" w:rsidRPr="00367423" w:rsidRDefault="00DB117F" w:rsidP="00DB11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74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总计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7F" w:rsidRPr="00367423" w:rsidRDefault="00DB117F" w:rsidP="00DB11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74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</w:tr>
    </w:tbl>
    <w:p w:rsidR="00367423" w:rsidRDefault="00367423" w:rsidP="00367423"/>
    <w:sectPr w:rsidR="00367423" w:rsidSect="008D5A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139" w:rsidRDefault="00634139" w:rsidP="00B824BC">
      <w:r>
        <w:separator/>
      </w:r>
    </w:p>
  </w:endnote>
  <w:endnote w:type="continuationSeparator" w:id="0">
    <w:p w:rsidR="00634139" w:rsidRDefault="00634139" w:rsidP="00B8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139" w:rsidRDefault="00634139" w:rsidP="00B824BC">
      <w:r>
        <w:separator/>
      </w:r>
    </w:p>
  </w:footnote>
  <w:footnote w:type="continuationSeparator" w:id="0">
    <w:p w:rsidR="00634139" w:rsidRDefault="00634139" w:rsidP="00B82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2FBA"/>
    <w:rsid w:val="00122FBA"/>
    <w:rsid w:val="001A2A49"/>
    <w:rsid w:val="00255EC2"/>
    <w:rsid w:val="002745F2"/>
    <w:rsid w:val="00353A8B"/>
    <w:rsid w:val="00367423"/>
    <w:rsid w:val="00481312"/>
    <w:rsid w:val="00634139"/>
    <w:rsid w:val="00716651"/>
    <w:rsid w:val="00756701"/>
    <w:rsid w:val="008D5ADA"/>
    <w:rsid w:val="00B824BC"/>
    <w:rsid w:val="00C107FA"/>
    <w:rsid w:val="00C8481E"/>
    <w:rsid w:val="00DB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2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24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24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24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9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69</Words>
  <Characters>395</Characters>
  <Application>Microsoft Office Word</Application>
  <DocSecurity>0</DocSecurity>
  <Lines>3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2021-08-18T06:40:00Z</cp:lastPrinted>
  <dcterms:created xsi:type="dcterms:W3CDTF">2021-08-18T04:44:00Z</dcterms:created>
  <dcterms:modified xsi:type="dcterms:W3CDTF">2021-08-18T07:24:00Z</dcterms:modified>
</cp:coreProperties>
</file>