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C5" w:rsidRDefault="00D51BC5" w:rsidP="00D51BC5">
      <w:pPr>
        <w:widowControl/>
        <w:adjustRightInd w:val="0"/>
        <w:snapToGrid w:val="0"/>
        <w:spacing w:line="312" w:lineRule="auto"/>
        <w:jc w:val="left"/>
        <w:rPr>
          <w:rFonts w:eastAsia="宋体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附件：</w:t>
      </w:r>
    </w:p>
    <w:p w:rsidR="00D51BC5" w:rsidRPr="00442644" w:rsidRDefault="00D51BC5" w:rsidP="00442644">
      <w:pPr>
        <w:widowControl/>
        <w:adjustRightInd w:val="0"/>
        <w:snapToGrid w:val="0"/>
        <w:spacing w:line="480" w:lineRule="exact"/>
        <w:ind w:firstLineChars="200" w:firstLine="880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36"/>
        </w:rPr>
      </w:pPr>
      <w:r w:rsidRPr="00442644">
        <w:rPr>
          <w:rFonts w:ascii="方正小标宋_GBK" w:eastAsia="方正小标宋_GBK" w:hAnsi="宋体" w:cs="宋体" w:hint="eastAsia"/>
          <w:bCs/>
          <w:kern w:val="0"/>
          <w:sz w:val="44"/>
          <w:szCs w:val="36"/>
        </w:rPr>
        <w:t>重庆市林业局拟录用</w:t>
      </w:r>
      <w:r w:rsidRPr="00442644">
        <w:rPr>
          <w:rFonts w:ascii="方正小标宋_GBK" w:eastAsia="方正小标宋_GBK" w:hAnsi="宋体" w:cs="宋体" w:hint="eastAsia"/>
          <w:kern w:val="0"/>
          <w:sz w:val="44"/>
          <w:szCs w:val="36"/>
        </w:rPr>
        <w:t>人员</w:t>
      </w:r>
      <w:r w:rsidRPr="00442644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36"/>
        </w:rPr>
        <w:t>公示</w:t>
      </w:r>
      <w:r w:rsidRPr="00442644">
        <w:rPr>
          <w:rFonts w:ascii="方正小标宋_GBK" w:eastAsia="方正小标宋_GBK" w:hAnsi="宋体" w:cs="宋体" w:hint="eastAsia"/>
          <w:color w:val="000000"/>
          <w:kern w:val="0"/>
          <w:sz w:val="44"/>
          <w:szCs w:val="36"/>
        </w:rPr>
        <w:t>表</w:t>
      </w:r>
    </w:p>
    <w:tbl>
      <w:tblPr>
        <w:tblW w:w="15292" w:type="dxa"/>
        <w:jc w:val="center"/>
        <w:tblLook w:val="01E0" w:firstRow="1" w:lastRow="1" w:firstColumn="1" w:lastColumn="1" w:noHBand="0" w:noVBand="0"/>
      </w:tblPr>
      <w:tblGrid>
        <w:gridCol w:w="428"/>
        <w:gridCol w:w="1515"/>
        <w:gridCol w:w="851"/>
        <w:gridCol w:w="849"/>
        <w:gridCol w:w="426"/>
        <w:gridCol w:w="1066"/>
        <w:gridCol w:w="1122"/>
        <w:gridCol w:w="1125"/>
        <w:gridCol w:w="1122"/>
        <w:gridCol w:w="1400"/>
        <w:gridCol w:w="1473"/>
        <w:gridCol w:w="1123"/>
        <w:gridCol w:w="846"/>
        <w:gridCol w:w="654"/>
        <w:gridCol w:w="646"/>
        <w:gridCol w:w="646"/>
      </w:tblGrid>
      <w:tr w:rsidR="002805C5" w:rsidRPr="00442644" w:rsidTr="002805C5">
        <w:trPr>
          <w:trHeight w:val="68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招录单位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招考职位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学历学位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所学专业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毕业院校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工作单位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符合职位要求的其他条件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总成绩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总成绩排名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考察是否合格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体检是否合格</w:t>
            </w:r>
          </w:p>
        </w:tc>
      </w:tr>
      <w:tr w:rsidR="002805C5" w:rsidRPr="00442644" w:rsidTr="002805C5">
        <w:trPr>
          <w:trHeight w:val="553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森林草原火灾预防与安全生产处（行政执法处）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火灾处理（处置）职位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proofErr w:type="gramStart"/>
            <w:r w:rsidRPr="00442644">
              <w:rPr>
                <w:rFonts w:eastAsia="方正仿宋_GBK"/>
                <w:color w:val="000000"/>
                <w:kern w:val="0"/>
                <w:sz w:val="20"/>
              </w:rPr>
              <w:t>赵伟耀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1992.04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大学本科</w:t>
            </w:r>
          </w:p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农学学士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园林（景观设计）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重庆文理学院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重庆市南川区</w:t>
            </w:r>
            <w:proofErr w:type="gramStart"/>
            <w:r w:rsidRPr="00442644">
              <w:rPr>
                <w:rFonts w:eastAsia="方正仿宋_GBK"/>
                <w:color w:val="000000"/>
                <w:kern w:val="0"/>
                <w:sz w:val="20"/>
              </w:rPr>
              <w:t>山王坪镇</w:t>
            </w:r>
            <w:proofErr w:type="gramEnd"/>
            <w:r w:rsidRPr="00442644">
              <w:rPr>
                <w:rFonts w:eastAsia="方正仿宋_GBK"/>
                <w:color w:val="000000"/>
                <w:kern w:val="0"/>
                <w:sz w:val="20"/>
              </w:rPr>
              <w:t>人民政府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11011720113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男性，具有</w:t>
            </w:r>
            <w:r w:rsidRPr="00442644"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 w:rsidRPr="00442644">
              <w:rPr>
                <w:rFonts w:eastAsia="方正仿宋_GBK"/>
                <w:color w:val="000000"/>
                <w:kern w:val="0"/>
                <w:sz w:val="20"/>
              </w:rPr>
              <w:t>年及以上基层工作经历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72.875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是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是</w:t>
            </w:r>
          </w:p>
        </w:tc>
      </w:tr>
      <w:tr w:rsidR="002805C5" w:rsidRPr="00442644" w:rsidTr="002805C5">
        <w:trPr>
          <w:trHeight w:val="55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森林草原火灾预防与安全生产处（行政执法处）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火灾处理（处置）职位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胡建辉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1988.04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大学本科</w:t>
            </w:r>
          </w:p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农学学士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园林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福建农林大学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重庆龙轩实业有限公司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11011310830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男性，具有</w:t>
            </w:r>
            <w:r w:rsidRPr="00442644"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 w:rsidRPr="00442644">
              <w:rPr>
                <w:rFonts w:eastAsia="方正仿宋_GBK"/>
                <w:color w:val="000000"/>
                <w:kern w:val="0"/>
                <w:sz w:val="20"/>
              </w:rPr>
              <w:t>年及以上基层工作经历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72.3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是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是</w:t>
            </w:r>
          </w:p>
        </w:tc>
      </w:tr>
      <w:tr w:rsidR="002805C5" w:rsidRPr="00442644" w:rsidTr="002805C5">
        <w:trPr>
          <w:trHeight w:val="55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森林草原火灾预防与安全生产处（行政执法处）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火灾预防职位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何远洋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1988.08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研究生</w:t>
            </w:r>
          </w:p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农学硕士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森林培育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北京林业大学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重庆市九龙坡区园林绿化管理处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11011540630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男性，具有</w:t>
            </w:r>
            <w:r w:rsidRPr="00442644"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 w:rsidRPr="00442644">
              <w:rPr>
                <w:rFonts w:eastAsia="方正仿宋_GBK"/>
                <w:color w:val="000000"/>
                <w:kern w:val="0"/>
                <w:sz w:val="20"/>
              </w:rPr>
              <w:t>年及以上基层工作经历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71.75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是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是</w:t>
            </w:r>
          </w:p>
        </w:tc>
      </w:tr>
      <w:tr w:rsidR="002805C5" w:rsidRPr="00442644" w:rsidTr="002805C5">
        <w:trPr>
          <w:trHeight w:val="55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森林草原火灾预防与安全生产处（行政执法处）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火灾预警设备运维职位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proofErr w:type="gramStart"/>
            <w:r w:rsidRPr="00442644">
              <w:rPr>
                <w:rFonts w:eastAsia="方正仿宋_GBK"/>
                <w:color w:val="000000"/>
                <w:kern w:val="0"/>
                <w:sz w:val="20"/>
              </w:rPr>
              <w:t>李佳锦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1994.03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大学本科</w:t>
            </w:r>
          </w:p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工学学士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测控技术与仪器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清华大学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11011042420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男性，具有</w:t>
            </w:r>
            <w:r w:rsidRPr="00442644"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 w:rsidRPr="00442644">
              <w:rPr>
                <w:rFonts w:eastAsia="方正仿宋_GBK"/>
                <w:color w:val="000000"/>
                <w:kern w:val="0"/>
                <w:sz w:val="20"/>
              </w:rPr>
              <w:t>年及以上基层工作经历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75.225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是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是</w:t>
            </w:r>
          </w:p>
        </w:tc>
      </w:tr>
      <w:tr w:rsidR="002805C5" w:rsidRPr="00442644" w:rsidTr="002805C5">
        <w:trPr>
          <w:trHeight w:val="55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sz w:val="20"/>
              </w:rPr>
              <w:t>重庆大巴山国家级自然保护区管理服务中心（参照）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资源保护职位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肖强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1991.05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大学本科</w:t>
            </w:r>
          </w:p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农学学士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园林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四川农业大学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proofErr w:type="gramStart"/>
            <w:r w:rsidRPr="00442644">
              <w:rPr>
                <w:rFonts w:eastAsia="方正仿宋_GBK"/>
                <w:color w:val="000000"/>
                <w:kern w:val="0"/>
                <w:sz w:val="20"/>
              </w:rPr>
              <w:t>重庆市商顺换热</w:t>
            </w:r>
            <w:proofErr w:type="gramEnd"/>
            <w:r w:rsidRPr="00442644">
              <w:rPr>
                <w:rFonts w:eastAsia="方正仿宋_GBK"/>
                <w:color w:val="000000"/>
                <w:kern w:val="0"/>
                <w:sz w:val="20"/>
              </w:rPr>
              <w:t>设备有限公司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11011805128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男性，具有</w:t>
            </w:r>
            <w:r w:rsidRPr="00442644"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 w:rsidRPr="00442644">
              <w:rPr>
                <w:rFonts w:eastAsia="方正仿宋_GBK"/>
                <w:color w:val="000000"/>
                <w:kern w:val="0"/>
                <w:sz w:val="20"/>
              </w:rPr>
              <w:t>年及以上基层工作经历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66.875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是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是</w:t>
            </w:r>
          </w:p>
        </w:tc>
      </w:tr>
      <w:tr w:rsidR="002805C5" w:rsidRPr="00442644" w:rsidTr="002805C5">
        <w:trPr>
          <w:trHeight w:val="553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重庆雪宝山国家级自然保护区管理局（参照）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资源管理职位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王雷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1986.08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大学本科</w:t>
            </w:r>
          </w:p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理学学士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植物生物技术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上海交通大学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太平洋人寿保险股份有限公司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11011690704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男性，具有</w:t>
            </w:r>
            <w:r w:rsidRPr="00442644"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 w:rsidRPr="00442644">
              <w:rPr>
                <w:rFonts w:eastAsia="方正仿宋_GBK"/>
                <w:color w:val="000000"/>
                <w:kern w:val="0"/>
                <w:sz w:val="20"/>
              </w:rPr>
              <w:t>年及以上基层工作经历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75.05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是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是</w:t>
            </w:r>
          </w:p>
        </w:tc>
      </w:tr>
      <w:tr w:rsidR="002805C5" w:rsidRPr="00442644" w:rsidTr="002805C5">
        <w:trPr>
          <w:trHeight w:val="55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重庆雪宝山国家级自然保护区管理局（参照）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资源管理职位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蔡松余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1990.05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大学本科</w:t>
            </w:r>
          </w:p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理学学士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生物安全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西南大学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11011573929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男性，具有</w:t>
            </w:r>
            <w:r w:rsidRPr="00442644"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 w:rsidRPr="00442644">
              <w:rPr>
                <w:rFonts w:eastAsia="方正仿宋_GBK"/>
                <w:color w:val="000000"/>
                <w:kern w:val="0"/>
                <w:sz w:val="20"/>
              </w:rPr>
              <w:t>年及以上基层工作经历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73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是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是</w:t>
            </w:r>
          </w:p>
        </w:tc>
      </w:tr>
      <w:tr w:rsidR="002805C5" w:rsidRPr="00442644" w:rsidTr="002805C5">
        <w:trPr>
          <w:trHeight w:val="55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重庆雪宝山国家级自然保护区管理局（参照）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资源管理职位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吴</w:t>
            </w:r>
            <w:proofErr w:type="gramStart"/>
            <w:r w:rsidRPr="00442644">
              <w:rPr>
                <w:rFonts w:eastAsia="方正仿宋_GBK"/>
                <w:color w:val="000000"/>
                <w:kern w:val="0"/>
                <w:sz w:val="20"/>
              </w:rPr>
              <w:t>浩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1993.03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大学本科</w:t>
            </w:r>
          </w:p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理学学士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生物科学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西北农林科技大学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北京刑技技术开发公司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11011280627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男性，具有</w:t>
            </w:r>
            <w:r w:rsidRPr="00442644"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 w:rsidRPr="00442644">
              <w:rPr>
                <w:rFonts w:eastAsia="方正仿宋_GBK"/>
                <w:color w:val="000000"/>
                <w:kern w:val="0"/>
                <w:sz w:val="20"/>
              </w:rPr>
              <w:t>年及以上基层工作经历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72.175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是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C5" w:rsidRPr="00442644" w:rsidRDefault="00D51BC5" w:rsidP="002805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 w:rsidRPr="00442644">
              <w:rPr>
                <w:rFonts w:eastAsia="方正仿宋_GBK"/>
                <w:color w:val="000000"/>
                <w:kern w:val="0"/>
                <w:sz w:val="20"/>
              </w:rPr>
              <w:t>是</w:t>
            </w:r>
          </w:p>
        </w:tc>
      </w:tr>
    </w:tbl>
    <w:p w:rsidR="00673147" w:rsidRDefault="00673147" w:rsidP="00D51BC5"/>
    <w:sectPr w:rsidR="00673147" w:rsidSect="00DD340A">
      <w:pgSz w:w="16838" w:h="11906" w:orient="landscape"/>
      <w:pgMar w:top="1134" w:right="1440" w:bottom="85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AD" w:rsidRDefault="006628AD" w:rsidP="00D51BC5">
      <w:r>
        <w:separator/>
      </w:r>
    </w:p>
  </w:endnote>
  <w:endnote w:type="continuationSeparator" w:id="0">
    <w:p w:rsidR="006628AD" w:rsidRDefault="006628AD" w:rsidP="00D5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AD" w:rsidRDefault="006628AD" w:rsidP="00D51BC5">
      <w:r>
        <w:separator/>
      </w:r>
    </w:p>
  </w:footnote>
  <w:footnote w:type="continuationSeparator" w:id="0">
    <w:p w:rsidR="006628AD" w:rsidRDefault="006628AD" w:rsidP="00D51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FE"/>
    <w:rsid w:val="002805C5"/>
    <w:rsid w:val="00442644"/>
    <w:rsid w:val="006628AD"/>
    <w:rsid w:val="00673147"/>
    <w:rsid w:val="00807FF7"/>
    <w:rsid w:val="00CA17FE"/>
    <w:rsid w:val="00D51BC5"/>
    <w:rsid w:val="00DD340A"/>
    <w:rsid w:val="00E5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C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B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B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C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B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B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吴琼(人事处)</dc:creator>
  <cp:keywords/>
  <dc:description/>
  <cp:lastModifiedBy>吴琼(人事处)</cp:lastModifiedBy>
  <cp:revision>5</cp:revision>
  <dcterms:created xsi:type="dcterms:W3CDTF">2021-07-10T07:54:00Z</dcterms:created>
  <dcterms:modified xsi:type="dcterms:W3CDTF">2021-07-16T06:24:00Z</dcterms:modified>
</cp:coreProperties>
</file>