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附件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Cs/>
          <w:spacing w:val="-6"/>
          <w:sz w:val="32"/>
          <w:szCs w:val="32"/>
        </w:rPr>
        <w:t xml:space="preserve"> 兹证明，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Cs/>
          <w:spacing w:val="-6"/>
          <w:sz w:val="32"/>
          <w:szCs w:val="32"/>
        </w:rPr>
        <w:t>同志为我单位（在编在岗、临聘、劳务派遣）工作人员，20</w:t>
      </w:r>
      <w:r>
        <w:rPr>
          <w:rFonts w:hint="eastAsia" w:ascii="仿宋_GB2312" w:hAnsi="宋体" w:eastAsia="仿宋_GB2312" w:cs="宋体"/>
          <w:bCs/>
          <w:spacing w:val="-6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Cs/>
          <w:spacing w:val="-6"/>
          <w:sz w:val="32"/>
          <w:szCs w:val="32"/>
        </w:rPr>
        <w:t>年度考核等次</w:t>
      </w:r>
      <w:r>
        <w:rPr>
          <w:rFonts w:hint="eastAsia" w:ascii="仿宋_GB2312" w:hAnsi="仿宋_GB2312" w:eastAsia="仿宋_GB2312"/>
          <w:color w:val="000000"/>
          <w:sz w:val="32"/>
        </w:rPr>
        <w:t>：20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。</w:t>
      </w:r>
      <w:r>
        <w:rPr>
          <w:rFonts w:hint="eastAsia" w:ascii="仿宋_GB2312" w:hAnsi="宋体" w:eastAsia="仿宋_GB2312" w:cs="宋体"/>
          <w:bCs/>
          <w:spacing w:val="-6"/>
          <w:sz w:val="32"/>
          <w:szCs w:val="32"/>
        </w:rPr>
        <w:t>我单位同意其参加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年湘潭市中医医院公开招聘</w:t>
      </w:r>
      <w:r>
        <w:rPr>
          <w:rFonts w:hint="eastAsia" w:ascii="仿宋_GB2312" w:hAnsi="宋体" w:eastAsia="仿宋_GB2312" w:cs="宋体"/>
          <w:bCs/>
          <w:spacing w:val="-6"/>
          <w:sz w:val="32"/>
          <w:szCs w:val="32"/>
        </w:rPr>
        <w:t>考试，若该同志通过招聘考试，同意协助办理相关手续工作。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pacing w:val="-6"/>
          <w:sz w:val="32"/>
          <w:szCs w:val="32"/>
        </w:rPr>
        <w:t xml:space="preserve">单位签章                   </w:t>
      </w:r>
    </w:p>
    <w:p>
      <w:pPr>
        <w:ind w:firstLine="160" w:firstLineChars="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宋体" w:eastAsia="仿宋_GB2312" w:cs="宋体"/>
          <w:bCs/>
          <w:spacing w:val="-6"/>
          <w:sz w:val="32"/>
          <w:szCs w:val="32"/>
        </w:rPr>
        <w:t xml:space="preserve"> 年    月    日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17" w:right="1304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67"/>
    <w:rsid w:val="0014197D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254EC"/>
    <w:rsid w:val="00346E12"/>
    <w:rsid w:val="0037626E"/>
    <w:rsid w:val="0038769D"/>
    <w:rsid w:val="003B697B"/>
    <w:rsid w:val="003C0962"/>
    <w:rsid w:val="003C4C95"/>
    <w:rsid w:val="003C53C9"/>
    <w:rsid w:val="0041212E"/>
    <w:rsid w:val="00412E2C"/>
    <w:rsid w:val="00442FB5"/>
    <w:rsid w:val="00482D0F"/>
    <w:rsid w:val="00483B08"/>
    <w:rsid w:val="004A69D5"/>
    <w:rsid w:val="004B4183"/>
    <w:rsid w:val="004B49EE"/>
    <w:rsid w:val="004C272F"/>
    <w:rsid w:val="004E0A02"/>
    <w:rsid w:val="004E0F74"/>
    <w:rsid w:val="004F2640"/>
    <w:rsid w:val="004F3EB8"/>
    <w:rsid w:val="004F5209"/>
    <w:rsid w:val="00521696"/>
    <w:rsid w:val="0052485E"/>
    <w:rsid w:val="00544A4D"/>
    <w:rsid w:val="00551F96"/>
    <w:rsid w:val="005548F3"/>
    <w:rsid w:val="00586175"/>
    <w:rsid w:val="005A4990"/>
    <w:rsid w:val="005C00D2"/>
    <w:rsid w:val="005D6408"/>
    <w:rsid w:val="005E4E5B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41D9A"/>
    <w:rsid w:val="00767AE1"/>
    <w:rsid w:val="00786B1B"/>
    <w:rsid w:val="007B38E9"/>
    <w:rsid w:val="007C3999"/>
    <w:rsid w:val="007C55EA"/>
    <w:rsid w:val="007C6564"/>
    <w:rsid w:val="007E40A7"/>
    <w:rsid w:val="00802E32"/>
    <w:rsid w:val="0082616C"/>
    <w:rsid w:val="00840F56"/>
    <w:rsid w:val="00841DF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831BA"/>
    <w:rsid w:val="00B93F02"/>
    <w:rsid w:val="00BF1D7A"/>
    <w:rsid w:val="00C04D75"/>
    <w:rsid w:val="00C05712"/>
    <w:rsid w:val="00C11499"/>
    <w:rsid w:val="00C22C66"/>
    <w:rsid w:val="00C30CA4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D30BD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346DA"/>
    <w:rsid w:val="00E47CF6"/>
    <w:rsid w:val="00E53629"/>
    <w:rsid w:val="00E6020E"/>
    <w:rsid w:val="00E64BA2"/>
    <w:rsid w:val="00E878E4"/>
    <w:rsid w:val="00E94DF3"/>
    <w:rsid w:val="00E96208"/>
    <w:rsid w:val="00ED25D3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1CF13EE"/>
    <w:rsid w:val="01D86CA2"/>
    <w:rsid w:val="020A3B86"/>
    <w:rsid w:val="030D14E3"/>
    <w:rsid w:val="07B11965"/>
    <w:rsid w:val="0B1C04C9"/>
    <w:rsid w:val="0C1965BD"/>
    <w:rsid w:val="0F441E45"/>
    <w:rsid w:val="1EFE5396"/>
    <w:rsid w:val="20115F2C"/>
    <w:rsid w:val="24187342"/>
    <w:rsid w:val="24970B84"/>
    <w:rsid w:val="286D2566"/>
    <w:rsid w:val="292424C2"/>
    <w:rsid w:val="301E7392"/>
    <w:rsid w:val="321E6B21"/>
    <w:rsid w:val="3CFD7727"/>
    <w:rsid w:val="3EB350AD"/>
    <w:rsid w:val="3FA53CB0"/>
    <w:rsid w:val="42756193"/>
    <w:rsid w:val="468D4904"/>
    <w:rsid w:val="47ED521D"/>
    <w:rsid w:val="4F152931"/>
    <w:rsid w:val="52FD6B21"/>
    <w:rsid w:val="5CB44994"/>
    <w:rsid w:val="5D246485"/>
    <w:rsid w:val="602E6851"/>
    <w:rsid w:val="61F8386D"/>
    <w:rsid w:val="656A5431"/>
    <w:rsid w:val="662B2A52"/>
    <w:rsid w:val="6E6A154E"/>
    <w:rsid w:val="6FEF3312"/>
    <w:rsid w:val="75DF4B84"/>
    <w:rsid w:val="77126D1E"/>
    <w:rsid w:val="7C1A1D44"/>
    <w:rsid w:val="7E1436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页码1"/>
    <w:basedOn w:val="7"/>
    <w:qFormat/>
    <w:uiPriority w:val="0"/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2020-02-20T01:43:00Z</dcterms:created>
  <dc:creator>Administrator</dc:creator>
  <cp:lastModifiedBy>罗志雄</cp:lastModifiedBy>
  <cp:lastPrinted>2021-06-30T08:22:32Z</cp:lastPrinted>
  <dcterms:modified xsi:type="dcterms:W3CDTF">2021-06-30T08:22:34Z</dcterms:modified>
  <dc:title>gyb1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