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zh-CN"/>
        </w:rPr>
        <w:t>20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zh-CN"/>
        </w:rPr>
        <w:t>年上半年连江县公开招聘部分单位编外人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员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报名、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eastAsia="zh-CN"/>
        </w:rPr>
        <w:t>考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试考生健康情况调查表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姓名：                联系方式：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基本情况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1、本人的居民身份证号码为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2、本人申请居民健康卡的电话号码为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①连江县内；②非连江县内。（来自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区/县）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4、本人来连江县参加考试的住宿意愿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①住自己家；②住朋友或亲戚家；③住连江县的酒店或宾馆；④其他(请注明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二、行程情况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日后，本人是否有中风险地区旅居史：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日后，本人是否有高风险地区、境外国家及港澳台地区旅居史：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1"/>
          <w:szCs w:val="21"/>
        </w:rPr>
        <w:t>、本人当前的健康码：①绿码；  ②黄码；  ③红码。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三、异常症状和接触情况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日后，本人是否有以下异常症状（有请标注）：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①发热；        ②咳嗽；    ③胸闷；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④肌肉酸痛；    ⑤乏力；    ⑥腹泻；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⑦以上皆无。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、此次新型冠状病毒肺炎疫情期间，本人是否诊断为：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①确诊病例；     ②疑似病例； ③无法排除感染可能的发热患者；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④确诊患者的密切接触者； ⑤以上皆无。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1"/>
          <w:szCs w:val="21"/>
        </w:rPr>
        <w:t>、如果有上述第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条中描述的异常情形，是否已经按规定解除隔离：①是； 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20" w:hanging="210" w:hangingChars="1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本人签名：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温馨提示：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</w:rPr>
        <w:t>可根据国家卫生健康委官网每日疫情通报及微信小程序“国务院客户端”动态查询全国各高、中风险地区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2、请考生在报名前从报名网站上打印此调查表，并手写签名。报名、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1"/>
        </w:rPr>
        <w:t>试当日交给工作人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13AF9"/>
    <w:rsid w:val="00234C10"/>
    <w:rsid w:val="00305AEF"/>
    <w:rsid w:val="003136C3"/>
    <w:rsid w:val="00335295"/>
    <w:rsid w:val="00391E55"/>
    <w:rsid w:val="003D027C"/>
    <w:rsid w:val="003D35F9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E0982"/>
    <w:rsid w:val="007E75A0"/>
    <w:rsid w:val="0083632D"/>
    <w:rsid w:val="008E1127"/>
    <w:rsid w:val="00920E29"/>
    <w:rsid w:val="00924BD5"/>
    <w:rsid w:val="009E5DB3"/>
    <w:rsid w:val="00A631E0"/>
    <w:rsid w:val="00A964DD"/>
    <w:rsid w:val="00AA02B7"/>
    <w:rsid w:val="00B736FB"/>
    <w:rsid w:val="00BA3033"/>
    <w:rsid w:val="00C83FF2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870C2"/>
    <w:rsid w:val="00F916F0"/>
    <w:rsid w:val="0F9F21D0"/>
    <w:rsid w:val="12B420AB"/>
    <w:rsid w:val="23B751E6"/>
    <w:rsid w:val="35613E60"/>
    <w:rsid w:val="3E2A6E4D"/>
    <w:rsid w:val="402E3744"/>
    <w:rsid w:val="40A11DEB"/>
    <w:rsid w:val="488D246B"/>
    <w:rsid w:val="571F504E"/>
    <w:rsid w:val="5B3C2199"/>
    <w:rsid w:val="722D0536"/>
    <w:rsid w:val="73995F6F"/>
    <w:rsid w:val="7F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klk</cp:lastModifiedBy>
  <cp:lastPrinted>2020-07-14T01:18:00Z</cp:lastPrinted>
  <dcterms:modified xsi:type="dcterms:W3CDTF">2021-04-25T01:50:32Z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