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spacing w:val="-4"/>
          <w:sz w:val="32"/>
          <w:szCs w:val="32"/>
        </w:rPr>
        <w:t>宁夏苏银产业园市政物业服务有限公司招聘报名表</w:t>
      </w:r>
    </w:p>
    <w:tbl>
      <w:tblPr>
        <w:tblStyle w:val="6"/>
        <w:tblW w:w="9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67"/>
        <w:gridCol w:w="150"/>
        <w:gridCol w:w="158"/>
        <w:gridCol w:w="492"/>
        <w:gridCol w:w="683"/>
        <w:gridCol w:w="917"/>
        <w:gridCol w:w="117"/>
        <w:gridCol w:w="1028"/>
        <w:gridCol w:w="375"/>
        <w:gridCol w:w="810"/>
        <w:gridCol w:w="510"/>
        <w:gridCol w:w="1427"/>
        <w:gridCol w:w="144"/>
        <w:gridCol w:w="72"/>
        <w:gridCol w:w="1563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6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68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名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别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出生日期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贯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 族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 称</w:t>
            </w:r>
          </w:p>
        </w:tc>
        <w:tc>
          <w:tcPr>
            <w:tcW w:w="3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1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 箱</w:t>
            </w:r>
          </w:p>
        </w:tc>
        <w:tc>
          <w:tcPr>
            <w:tcW w:w="3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 否</w:t>
            </w:r>
          </w:p>
        </w:tc>
        <w:tc>
          <w:tcPr>
            <w:tcW w:w="3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□已婚  □未婚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现住址</w:t>
            </w:r>
          </w:p>
        </w:tc>
        <w:tc>
          <w:tcPr>
            <w:tcW w:w="3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  <w:jc w:val="center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身体</w:t>
            </w:r>
          </w:p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状况</w:t>
            </w:r>
          </w:p>
        </w:tc>
        <w:tc>
          <w:tcPr>
            <w:tcW w:w="84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遗传病史（有；无）职业病史（有；无）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  <w:jc w:val="center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4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传染病史（有；无）工伤病史（有；无）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exact"/>
          <w:jc w:val="center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4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其他需特殊说明的病史状况：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1" w:hRule="exact"/>
          <w:jc w:val="center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5" w:hRule="exact"/>
          <w:jc w:val="center"/>
        </w:trPr>
        <w:tc>
          <w:tcPr>
            <w:tcW w:w="1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起止时间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离职原因</w:t>
            </w:r>
          </w:p>
        </w:tc>
        <w:tc>
          <w:tcPr>
            <w:tcW w:w="1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公司电话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  <w:jc w:val="center"/>
        </w:trPr>
        <w:tc>
          <w:tcPr>
            <w:tcW w:w="1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6" w:hRule="atLeast"/>
          <w:jc w:val="center"/>
        </w:trPr>
        <w:tc>
          <w:tcPr>
            <w:tcW w:w="1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  <w:jc w:val="center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技能和证书(计算机能力、外语能力、专业资格等)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  <w:jc w:val="center"/>
        </w:trPr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种类</w:t>
            </w: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证书名称</w:t>
            </w: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证书颁发单位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证书获得年月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掌握程度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  <w:jc w:val="center"/>
        </w:trPr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  <w:jc w:val="center"/>
        </w:trPr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  <w:jc w:val="center"/>
        </w:trPr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8" w:type="dxa"/>
          <w:trHeight w:val="548" w:hRule="atLeast"/>
          <w:jc w:val="center"/>
        </w:trPr>
        <w:tc>
          <w:tcPr>
            <w:tcW w:w="96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50" w:firstLineChars="1681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8" w:type="dxa"/>
          <w:trHeight w:val="2846" w:hRule="atLeast"/>
          <w:jc w:val="center"/>
        </w:trPr>
        <w:tc>
          <w:tcPr>
            <w:tcW w:w="96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8" w:type="dxa"/>
          <w:trHeight w:val="1293" w:hRule="atLeast"/>
          <w:jc w:val="center"/>
        </w:trPr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承诺声明</w:t>
            </w:r>
          </w:p>
        </w:tc>
        <w:tc>
          <w:tcPr>
            <w:tcW w:w="81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本人郑重承诺我不会采取任何方式干扰公正、公平的招聘面试录用程序和录用结果，我所提供（填写）的资料及信息均真实有效，如有虚报，一经发现不实之处，我愿承担相应的责任。</w:t>
            </w:r>
          </w:p>
          <w:p>
            <w:pPr>
              <w:ind w:firstLine="48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承诺人签字：                时间：    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注：本表格式不可修改。</w:t>
      </w:r>
    </w:p>
    <w:sectPr>
      <w:pgSz w:w="11906" w:h="16838"/>
      <w:pgMar w:top="861" w:right="1474" w:bottom="50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formatting="1" w:enforcement="0"/>
  <w:styleLockTheme/>
  <w:styleLockQFSet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B"/>
    <w:rsid w:val="00032706"/>
    <w:rsid w:val="00045224"/>
    <w:rsid w:val="00055238"/>
    <w:rsid w:val="0007624B"/>
    <w:rsid w:val="000B1CFD"/>
    <w:rsid w:val="000E2CAD"/>
    <w:rsid w:val="0015728D"/>
    <w:rsid w:val="001A1500"/>
    <w:rsid w:val="001A7972"/>
    <w:rsid w:val="001C3877"/>
    <w:rsid w:val="002329D5"/>
    <w:rsid w:val="00260162"/>
    <w:rsid w:val="002C2291"/>
    <w:rsid w:val="002E2A0A"/>
    <w:rsid w:val="00333962"/>
    <w:rsid w:val="00357E42"/>
    <w:rsid w:val="00414EBF"/>
    <w:rsid w:val="0044275A"/>
    <w:rsid w:val="004C0C88"/>
    <w:rsid w:val="00547DF8"/>
    <w:rsid w:val="0059083E"/>
    <w:rsid w:val="005C370C"/>
    <w:rsid w:val="00634700"/>
    <w:rsid w:val="00647D72"/>
    <w:rsid w:val="006D3BA3"/>
    <w:rsid w:val="0071376C"/>
    <w:rsid w:val="0074607E"/>
    <w:rsid w:val="00805360"/>
    <w:rsid w:val="0087748E"/>
    <w:rsid w:val="008B2581"/>
    <w:rsid w:val="008D268B"/>
    <w:rsid w:val="008D6042"/>
    <w:rsid w:val="00922661"/>
    <w:rsid w:val="00924EC2"/>
    <w:rsid w:val="009767F3"/>
    <w:rsid w:val="009A11E8"/>
    <w:rsid w:val="009A37AA"/>
    <w:rsid w:val="009A4B1D"/>
    <w:rsid w:val="009C3E8A"/>
    <w:rsid w:val="009D5C59"/>
    <w:rsid w:val="009D7423"/>
    <w:rsid w:val="00A1555B"/>
    <w:rsid w:val="00A54FE8"/>
    <w:rsid w:val="00AA2576"/>
    <w:rsid w:val="00AF0639"/>
    <w:rsid w:val="00B20793"/>
    <w:rsid w:val="00B762F7"/>
    <w:rsid w:val="00B803A5"/>
    <w:rsid w:val="00C25448"/>
    <w:rsid w:val="00C4356B"/>
    <w:rsid w:val="00C8167F"/>
    <w:rsid w:val="00C920EA"/>
    <w:rsid w:val="00CA5D4D"/>
    <w:rsid w:val="00CC3633"/>
    <w:rsid w:val="00D40CAB"/>
    <w:rsid w:val="00E45799"/>
    <w:rsid w:val="00E62DFB"/>
    <w:rsid w:val="00EB41F5"/>
    <w:rsid w:val="00EF6D5A"/>
    <w:rsid w:val="00FA0EE0"/>
    <w:rsid w:val="08F459AB"/>
    <w:rsid w:val="2F415D81"/>
    <w:rsid w:val="50FE0D09"/>
    <w:rsid w:val="5B2F0EE1"/>
    <w:rsid w:val="5DFA1C65"/>
    <w:rsid w:val="6B26599F"/>
    <w:rsid w:val="6F1967A6"/>
    <w:rsid w:val="722668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styleId="11">
    <w:name w:val="Placeholder Text"/>
    <w:basedOn w:val="7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9CD4F8-B665-4CA6-9B37-CE0E5AD18D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106</Words>
  <Characters>609</Characters>
  <Lines>5</Lines>
  <Paragraphs>1</Paragraphs>
  <TotalTime>49</TotalTime>
  <ScaleCrop>false</ScaleCrop>
  <LinksUpToDate>false</LinksUpToDate>
  <CharactersWithSpaces>714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2020-04-27T09:17:00Z</dcterms:created>
  <dc:creator>DELL</dc:creator>
  <cp:lastModifiedBy>暗羽</cp:lastModifiedBy>
  <cp:lastPrinted>2018-03-15T06:31:00Z</cp:lastPrinted>
  <dcterms:modified xsi:type="dcterms:W3CDTF">2020-09-08T09:15:22Z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