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4BB1" w:rsidP="00D31D50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6640" w:type="dxa"/>
        <w:jc w:val="center"/>
        <w:tblInd w:w="93" w:type="dxa"/>
        <w:tblLook w:val="04A0"/>
      </w:tblPr>
      <w:tblGrid>
        <w:gridCol w:w="1300"/>
        <w:gridCol w:w="980"/>
        <w:gridCol w:w="740"/>
        <w:gridCol w:w="3620"/>
      </w:tblGrid>
      <w:tr w:rsidR="00EF5AE3" w:rsidRPr="00EF5AE3" w:rsidTr="00EF5AE3">
        <w:trPr>
          <w:trHeight w:val="79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面试序号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学校（最高学历）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王源培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呼君晓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张昊晗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卢楠娟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王成名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关羽佳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王银萍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白淼水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琚书光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詹鹏超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董书理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位留东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白京岳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徐田明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温超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徐建军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雷钦宇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王家兴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张江宽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姜帆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闫亮亮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李旭光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赵义博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谢晓晓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奚志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田建荣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梁浩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王俊宏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于光耀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闫耀宗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李培文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黄元豪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冯慧月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魏亚琳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顾宏昌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杨昆鹏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孙蓬阁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马宗宾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张扬辉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黄书建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米琨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程思雅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张文远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王云鹏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黄奥迪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孙帅锋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姜南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杨知平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谢佳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郭若瑶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周泽明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北京协和医学院阜外医院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史慧婷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陆洋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岳晓婷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许振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耿银东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何东旭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韩永梅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李卫彬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杨广兴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程高超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王明蛟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田增玉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董少瑞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梁亚州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代婉清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李艳娟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孙玉景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仝静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董郑霞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王雅杰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雷佳慧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翟婷婷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朱梦培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程朋朋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王露媛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余雪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孟风杰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裴思佳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何佳倩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曹博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薛舒文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谭风雷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朱瑞雪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王红艳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张亚蒙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曹轶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樊怡茹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杜婉怡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余沛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刘炳曼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程佩瑶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范亚娟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关丽萍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李晓可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刘燕燕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杨晋然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陈茂林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陈旭翔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原娇娇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彭海林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姬赞赞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唐晓丽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尚俊俊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邹浩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郑娜敏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梁霜霜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王园春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房延儒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李秋月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仝莹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董方杰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王长玉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赵梦姣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王玉娇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刘方圆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石正松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马丽君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郭毅琳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吴晓萌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周巧玉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葛畅畅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赵亚梅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刘宗源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许文静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李沛隆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右江民族医学院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张贻霞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段稳丽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焦红梅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张瑞丽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丁宋潮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鲍普强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赵华丽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彭田芳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豆赛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牛逍遥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刘伟利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殷夕冉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龚新靖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张卫卫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宋琳琳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吴明霞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李雪民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赵婧一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米雪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李熠铜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简妮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云南中医学院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王瑞仙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郭秋芳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洪帆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郭茹菲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王晨静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李凯凯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朱培瑛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李世文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袁晶晶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晏金金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张鹏成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张华文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康亚宁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杨璨莹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齐阳柳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乔树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徐海燕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陈飞翔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邱筱雪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赵会梦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中南民族大学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宗倩倩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崔云惠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汪琼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彭媛媛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张斐斐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文萌萌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纪权书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孟露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福建医科大学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弓伟华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李雪冰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柳家翠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张姣姣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杜秀芬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杜沛霈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谢业成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刘妞妞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内蒙古医科大学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杨新梦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段梦慧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冯艳林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谭大权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胡安印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梁琴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荣春丽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高静涛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焦甜甜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赵理想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刘天衡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陈春阳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电子科技大学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辛景超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许佳佳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李明灿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贺宁宁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王梅子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河北师范大学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甘海英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邓彭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张沛文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邓亚洁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刘雨佳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徐玮晟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西北民族大学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王利君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张莹丽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陶稳风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王蓓蓓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冯司琪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张新格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连浩龙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王美莹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于皓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周冰玉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罗晶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王梦石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朱忆晨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佟雨桐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耿文博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邓如梦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金珍珍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刘俊茹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李天祥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丁一帆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焦盼盼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屈承稷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王天琦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尚佳鹏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刘文君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刘博雷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魏泽凡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凌峰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杨晓青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马睿辰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卢晓珂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董云翔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刘星余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杜钰婕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段春燕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陈家旭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王红静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芦丹阳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王康亮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范思琪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涂上斌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时戈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尹士华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吕恒作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耿圣泽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李筱萌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李科文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刘文琦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宋梦丹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广西中医药大学赛恩斯新医药学院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王浩远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杜好好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陈雪莉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徐富兴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张义泽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刘宇康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中南大学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陈锦威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刘季钊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张永超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陈扬扬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杨士豪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郑鑫辉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何剑明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姚征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黎少言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朱豪伟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张誉邺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王亚鹏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张义木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杨锦标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李昌旭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郭志煜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徐伟洋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黎源源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蔡旭升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殷向阳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周世灿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杜涛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谭全福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邱成茗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李玉魁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林东华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韩昊锦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聂涵笑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温钰鹏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牛牧天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卢光辉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赵国凯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刘金燕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仝延昊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李双君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沈满意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复旦大学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尹文惠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段翰源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牛文侠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王小栩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平凯歌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王军玲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莫舒蕾</w:t>
            </w:r>
            <w:r w:rsidRPr="00EF5AE3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杨一铭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赵晓露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赵思淇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胡超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张雪丽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邢亚菲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庞冉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苑田田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张森焱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范鹏飞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宋伟昊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李胜旭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喻娟娟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张艺杰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尹轶莎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程婷婷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芦珍珍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胡瑞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张效东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栗乐乐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康慷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吕爽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肖聚慧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张世豪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焦鹏飞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南华大学医学院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徐玲兰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白亚璠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刘可鹏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常明智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樊修元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韩瑞辰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郭永波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李燕乐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关山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张元元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鲁雪珍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梅阳阳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朱康宁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崔雪岩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张圆圆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孙娜雅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贾莉莉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李晨菲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吕晨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苏珍珍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张宜佳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甘肃中医药大学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韩金钱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张笑迪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李小妞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吴艳梅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赵煜华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何思思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贵阳中医学院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臧煜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赵润泽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亚洲三一大学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韩飒飒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马睿晨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郭理想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邓雨芳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武汉轻工大学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陈星月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田春云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张聪敏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石华歌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郭凤娟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英国伯明翰城市大学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周红花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顾培培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靳沛琳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王碧轩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刘桂芳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南华大学医学院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章艳婷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李东枝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山西大学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秦立伟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胡绘杰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高慧雅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李铭燕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刘雯霖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汪明朱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任金平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焦明圆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王雅雪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周宇晗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刘君怡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尹紫敬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祝晨冲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张怡婷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史晓玉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李宏磊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袁晓格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吉首大学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袁慧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倪珊珊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赵珂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张鑫雨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郭金培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张俊芳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朱展悦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张淑慧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付金圆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段钰菲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贾珍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杨雪可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盛堋壕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姚孟淇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白晓妍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杨昊爽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杨建北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金梓怡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张旭静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李超文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李琳卉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李汪洋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李思月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司马雅琦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后艳茹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李玉敏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朱慧娜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郭荷晴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王肖涵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韩宵敏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宋卫环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李菲菲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贾星玲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董伊丹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夏梦琳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任蒙蒙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蒋依璇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刘昌林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李昕倬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杨士群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郭莲莲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仝家卉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张迎迎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徐衍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吴延如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吴玥昕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雷宁馨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刘珂含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姜雯馨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辽东学院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杨新远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季阳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石静雯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李凯凯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袁晓楠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刘梦倩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李晓洋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崔思迪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司香环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安徽理工大学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孙世超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牛天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延安大学西安创新学院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于婧祎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唐丹丹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崔如一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董心雨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吴耀辉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郑笛炜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吴亚峰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张晓哲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田婧祎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EF5AE3">
              <w:rPr>
                <w:rFonts w:ascii="Arial" w:eastAsia="宋体" w:hAnsi="Arial" w:cs="Arial"/>
                <w:sz w:val="20"/>
                <w:szCs w:val="20"/>
              </w:rPr>
              <w:t>杨帆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韦小钰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王金晨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沙月环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吴宇航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郑方琪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何明圆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韩淑菲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周超颖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田若兰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刘甜雨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张振颖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南阳理工学院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霍丽影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马艺琳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许泽方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潘茹飞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王林闯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丁梦淇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祁慧珍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施雨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周浩鸽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张琪琪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李青蓉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葛晨曦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王起航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田文静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三峡大学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丁玲玲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颜朋飞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向琴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靳一鸣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陶泽南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格拉斯哥大学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谢易霏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桂林电子科技大学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EF5AE3">
              <w:rPr>
                <w:rFonts w:ascii="Arial" w:eastAsia="宋体" w:hAnsi="Arial" w:cs="Arial"/>
                <w:sz w:val="20"/>
                <w:szCs w:val="20"/>
              </w:rPr>
              <w:t>张凌星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王云浩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天津工业大学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库洪昌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西南民族大学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刘春洋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深圳大学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潘连强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张康辉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天津工业大学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关元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天津大学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西安理工大学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燕山大学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杨绍康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上海理工大学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崔林鹏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刘洪兴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北京工业大学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李龙飞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合肥工业大学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李冬白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新疆大学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东北大学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李丽平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穆潇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黄晓冉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威斯敏斯特大学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白育炜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北京师范大学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韩姗姗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谢菲尔德大学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宋美琪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重庆大学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马汉霞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云南师范大学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刘元博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英国南安普顿大学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吴淏天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乔治梅森大学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高励勤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廊坊师范学院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马晓琛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罗奕菲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申晓爽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安阳工学院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陈跞勤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南京农业大学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刘志豪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沈阳大学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刘嘉欢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蒲江雪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陈楚凡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姚晔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香港岭南大学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史明媛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闫广飞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M0726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付安淇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郑州商学院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张雪纯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郭思嘉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武汉工程大学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王孜晓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胡力源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海口经济学院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秦时月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高璐琪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王玥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英国利兹大学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左宝兰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孙金航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张锴霖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武汉东湖学院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乔林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曹玉宙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沈阳理工大学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陆则云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诺丁汉大学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安婕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董怡然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四川传媒学院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闻益凡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谭浩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河南师范大学新联学院</w:t>
            </w:r>
          </w:p>
        </w:tc>
      </w:tr>
      <w:tr w:rsidR="00EF5AE3" w:rsidRPr="00EF5AE3" w:rsidTr="00EF5AE3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EF5AE3">
              <w:rPr>
                <w:rFonts w:ascii="宋体" w:eastAsia="宋体" w:hAnsi="宋体" w:cs="Arial" w:hint="eastAsia"/>
                <w:sz w:val="20"/>
                <w:szCs w:val="20"/>
              </w:rPr>
              <w:t>M0744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曹经纬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3" w:rsidRPr="00EF5AE3" w:rsidRDefault="00EF5AE3" w:rsidP="00EF5AE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5AE3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</w:tbl>
    <w:p w:rsidR="00B04BB1" w:rsidRDefault="00B04BB1" w:rsidP="00D31D50">
      <w:pPr>
        <w:spacing w:line="220" w:lineRule="atLeast"/>
      </w:pPr>
    </w:p>
    <w:p w:rsidR="00B04BB1" w:rsidRDefault="00B04BB1" w:rsidP="00D31D50">
      <w:pPr>
        <w:spacing w:line="220" w:lineRule="atLeast"/>
      </w:pPr>
    </w:p>
    <w:p w:rsidR="00B04BB1" w:rsidRDefault="00B04BB1" w:rsidP="00D31D50">
      <w:pPr>
        <w:spacing w:line="220" w:lineRule="atLeast"/>
      </w:pPr>
    </w:p>
    <w:sectPr w:rsidR="00B04B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549E"/>
    <w:rsid w:val="00481DA9"/>
    <w:rsid w:val="008B7726"/>
    <w:rsid w:val="00AC0280"/>
    <w:rsid w:val="00B04BB1"/>
    <w:rsid w:val="00D31D50"/>
    <w:rsid w:val="00E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D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DA9"/>
    <w:rPr>
      <w:color w:val="800080"/>
      <w:u w:val="single"/>
    </w:rPr>
  </w:style>
  <w:style w:type="paragraph" w:customStyle="1" w:styleId="font5">
    <w:name w:val="font5"/>
    <w:basedOn w:val="a"/>
    <w:rsid w:val="00481D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481D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5">
    <w:name w:val="xl65"/>
    <w:basedOn w:val="a"/>
    <w:rsid w:val="00481D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6">
    <w:name w:val="xl66"/>
    <w:basedOn w:val="a"/>
    <w:rsid w:val="00481D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48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48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9">
    <w:name w:val="xl69"/>
    <w:basedOn w:val="a"/>
    <w:rsid w:val="0048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0">
    <w:name w:val="xl70"/>
    <w:basedOn w:val="a"/>
    <w:rsid w:val="0048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2129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2021-04-07T08:39:00Z</dcterms:modified>
</cp:coreProperties>
</file>